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A212F8" w14:textId="77777777" w:rsidR="002E3353" w:rsidRPr="00D150C4" w:rsidRDefault="002E3353" w:rsidP="00D150C4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D150C4">
        <w:rPr>
          <w:rFonts w:ascii="Times New Roman" w:hAnsi="Times New Roman" w:cs="Times New Roman"/>
          <w:b/>
          <w:sz w:val="24"/>
          <w:szCs w:val="24"/>
        </w:rPr>
        <w:t>Anexa 2</w:t>
      </w:r>
    </w:p>
    <w:p w14:paraId="01BE81CC" w14:textId="77777777" w:rsidR="00A200AB" w:rsidRPr="00D150C4" w:rsidRDefault="00A200AB" w:rsidP="00D150C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4863073" w14:textId="77777777" w:rsidR="00D150C4" w:rsidRPr="00D150C4" w:rsidRDefault="00D150C4" w:rsidP="00D150C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150C4">
        <w:rPr>
          <w:rFonts w:ascii="Times New Roman" w:hAnsi="Times New Roman" w:cs="Times New Roman"/>
          <w:b/>
          <w:sz w:val="24"/>
          <w:szCs w:val="24"/>
        </w:rPr>
        <w:t xml:space="preserve">LISTA DISCIPLINELOR DE EXAMEN </w:t>
      </w:r>
    </w:p>
    <w:p w14:paraId="2AFD6E3E" w14:textId="77777777" w:rsidR="00D150C4" w:rsidRPr="00D150C4" w:rsidRDefault="00D150C4" w:rsidP="00D150C4">
      <w:pPr>
        <w:spacing w:after="0" w:line="240" w:lineRule="auto"/>
        <w:jc w:val="center"/>
        <w:rPr>
          <w:rFonts w:ascii="Times New Roman" w:hAnsi="Times New Roman" w:cs="Times New Roman"/>
          <w:b/>
          <w:spacing w:val="-4"/>
          <w:sz w:val="24"/>
          <w:szCs w:val="24"/>
          <w:lang w:eastAsia="ro-RO"/>
        </w:rPr>
      </w:pPr>
      <w:r w:rsidRPr="00D150C4">
        <w:rPr>
          <w:rFonts w:ascii="Times New Roman" w:hAnsi="Times New Roman" w:cs="Times New Roman"/>
          <w:b/>
          <w:spacing w:val="-4"/>
          <w:sz w:val="24"/>
          <w:szCs w:val="24"/>
        </w:rPr>
        <w:t xml:space="preserve">corelată cu numerele ordinelor de ministru de aprobare a programelor </w:t>
      </w:r>
      <w:r w:rsidRPr="00D150C4">
        <w:rPr>
          <w:rFonts w:ascii="Times New Roman" w:hAnsi="Times New Roman" w:cs="Times New Roman"/>
          <w:b/>
          <w:spacing w:val="-4"/>
          <w:sz w:val="24"/>
          <w:szCs w:val="24"/>
          <w:lang w:eastAsia="ro-RO"/>
        </w:rPr>
        <w:t xml:space="preserve">pentru susținerea </w:t>
      </w:r>
    </w:p>
    <w:p w14:paraId="577B0F6A" w14:textId="77777777" w:rsidR="00D150C4" w:rsidRPr="00D150C4" w:rsidRDefault="00D150C4" w:rsidP="00D150C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eastAsia="ro-RO"/>
        </w:rPr>
      </w:pPr>
      <w:r w:rsidRPr="00D150C4">
        <w:rPr>
          <w:rFonts w:ascii="Times New Roman" w:hAnsi="Times New Roman" w:cs="Times New Roman"/>
          <w:b/>
          <w:sz w:val="24"/>
          <w:szCs w:val="24"/>
          <w:lang w:eastAsia="ro-RO"/>
        </w:rPr>
        <w:t>examenului național pentru definitivare în învățământul preuniversitar</w:t>
      </w:r>
    </w:p>
    <w:p w14:paraId="270B2A5E" w14:textId="77777777" w:rsidR="00D150C4" w:rsidRPr="00D150C4" w:rsidRDefault="00D150C4" w:rsidP="00D150C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eGrid"/>
        <w:tblW w:w="9994" w:type="dxa"/>
        <w:jc w:val="center"/>
        <w:tblLook w:val="04A0" w:firstRow="1" w:lastRow="0" w:firstColumn="1" w:lastColumn="0" w:noHBand="0" w:noVBand="1"/>
      </w:tblPr>
      <w:tblGrid>
        <w:gridCol w:w="783"/>
        <w:gridCol w:w="7612"/>
        <w:gridCol w:w="1599"/>
      </w:tblGrid>
      <w:tr w:rsidR="00E96333" w:rsidRPr="00D150C4" w14:paraId="24009AB3" w14:textId="77777777" w:rsidTr="00B420C8">
        <w:trPr>
          <w:tblHeader/>
          <w:jc w:val="center"/>
        </w:trPr>
        <w:tc>
          <w:tcPr>
            <w:tcW w:w="783" w:type="dxa"/>
            <w:shd w:val="clear" w:color="auto" w:fill="BFBFBF" w:themeFill="background1" w:themeFillShade="BF"/>
            <w:vAlign w:val="center"/>
          </w:tcPr>
          <w:p w14:paraId="726513A4" w14:textId="77777777" w:rsidR="00923816" w:rsidRPr="00D150C4" w:rsidRDefault="00E96333" w:rsidP="00D150C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</w:rPr>
              <w:t>N</w:t>
            </w:r>
            <w:r w:rsidR="00E12700" w:rsidRPr="00D150C4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</w:rPr>
              <w:t>R</w:t>
            </w:r>
            <w:r w:rsidRPr="00D150C4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</w:rPr>
              <w:t>.</w:t>
            </w:r>
          </w:p>
          <w:p w14:paraId="2AAF5CF6" w14:textId="77777777" w:rsidR="00E96333" w:rsidRPr="00D150C4" w:rsidRDefault="00E12700" w:rsidP="00D150C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</w:rPr>
              <w:t>CRT</w:t>
            </w:r>
            <w:r w:rsidR="00E96333" w:rsidRPr="00D150C4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</w:rPr>
              <w:t>.</w:t>
            </w:r>
          </w:p>
        </w:tc>
        <w:tc>
          <w:tcPr>
            <w:tcW w:w="7612" w:type="dxa"/>
            <w:shd w:val="clear" w:color="auto" w:fill="BFBFBF" w:themeFill="background1" w:themeFillShade="BF"/>
            <w:vAlign w:val="center"/>
          </w:tcPr>
          <w:p w14:paraId="248E0FE0" w14:textId="77777777" w:rsidR="00E96333" w:rsidRPr="00D150C4" w:rsidRDefault="00923816" w:rsidP="00D150C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</w:rPr>
              <w:t>DISCIPLINE</w:t>
            </w:r>
          </w:p>
        </w:tc>
        <w:tc>
          <w:tcPr>
            <w:tcW w:w="1599" w:type="dxa"/>
            <w:shd w:val="clear" w:color="auto" w:fill="BFBFBF" w:themeFill="background1" w:themeFillShade="BF"/>
            <w:vAlign w:val="center"/>
          </w:tcPr>
          <w:p w14:paraId="7903DB4A" w14:textId="77777777" w:rsidR="00E96333" w:rsidRPr="00D150C4" w:rsidRDefault="00923816" w:rsidP="00D150C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</w:rPr>
              <w:t>NR. O.M.</w:t>
            </w:r>
          </w:p>
        </w:tc>
      </w:tr>
      <w:tr w:rsidR="00923816" w:rsidRPr="00D150C4" w14:paraId="393B30DA" w14:textId="77777777" w:rsidTr="00B420C8">
        <w:trPr>
          <w:jc w:val="center"/>
        </w:trPr>
        <w:tc>
          <w:tcPr>
            <w:tcW w:w="783" w:type="dxa"/>
            <w:vAlign w:val="center"/>
          </w:tcPr>
          <w:p w14:paraId="463B7F65" w14:textId="77777777" w:rsidR="00923816" w:rsidRPr="00D150C4" w:rsidRDefault="00923816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7612" w:type="dxa"/>
            <w:vAlign w:val="center"/>
          </w:tcPr>
          <w:p w14:paraId="739332A2" w14:textId="77777777" w:rsidR="00923816" w:rsidRPr="00D150C4" w:rsidRDefault="00923816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AGRICULTURĂ - HORTICULTURĂ</w:t>
            </w:r>
          </w:p>
        </w:tc>
        <w:tc>
          <w:tcPr>
            <w:tcW w:w="1599" w:type="dxa"/>
            <w:vAlign w:val="center"/>
          </w:tcPr>
          <w:p w14:paraId="710A7519" w14:textId="77777777" w:rsidR="00923816" w:rsidRPr="00D150C4" w:rsidRDefault="00923816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OMEC 5976/2020</w:t>
            </w:r>
          </w:p>
        </w:tc>
      </w:tr>
      <w:tr w:rsidR="00923816" w:rsidRPr="00D150C4" w14:paraId="64102B7C" w14:textId="77777777" w:rsidTr="00B420C8">
        <w:trPr>
          <w:jc w:val="center"/>
        </w:trPr>
        <w:tc>
          <w:tcPr>
            <w:tcW w:w="783" w:type="dxa"/>
            <w:vAlign w:val="center"/>
          </w:tcPr>
          <w:p w14:paraId="2ECDDCE9" w14:textId="77777777" w:rsidR="00923816" w:rsidRPr="00D150C4" w:rsidRDefault="00923816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7612" w:type="dxa"/>
            <w:vAlign w:val="center"/>
          </w:tcPr>
          <w:p w14:paraId="2AA09596" w14:textId="77777777" w:rsidR="00923816" w:rsidRPr="00D150C4" w:rsidRDefault="00923816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AGRICULTURĂ - HORTICULTURĂ (MAIȘTRI INSTRUCTORI)</w:t>
            </w:r>
          </w:p>
        </w:tc>
        <w:tc>
          <w:tcPr>
            <w:tcW w:w="1599" w:type="dxa"/>
            <w:vAlign w:val="center"/>
          </w:tcPr>
          <w:p w14:paraId="6D976525" w14:textId="77777777" w:rsidR="00923816" w:rsidRPr="00D150C4" w:rsidRDefault="00923816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OMEC 5976/2020</w:t>
            </w:r>
          </w:p>
        </w:tc>
      </w:tr>
      <w:tr w:rsidR="00923816" w:rsidRPr="00D150C4" w14:paraId="51D42D4F" w14:textId="77777777" w:rsidTr="00B420C8">
        <w:trPr>
          <w:jc w:val="center"/>
        </w:trPr>
        <w:tc>
          <w:tcPr>
            <w:tcW w:w="783" w:type="dxa"/>
            <w:vAlign w:val="center"/>
          </w:tcPr>
          <w:p w14:paraId="5B611561" w14:textId="77777777" w:rsidR="00923816" w:rsidRPr="00D150C4" w:rsidRDefault="00923816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7612" w:type="dxa"/>
            <w:vAlign w:val="center"/>
          </w:tcPr>
          <w:p w14:paraId="367E0234" w14:textId="77777777" w:rsidR="00923816" w:rsidRPr="00D150C4" w:rsidRDefault="00923816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ALIMENTAȚIE PUBLICĂ</w:t>
            </w:r>
          </w:p>
        </w:tc>
        <w:tc>
          <w:tcPr>
            <w:tcW w:w="1599" w:type="dxa"/>
            <w:vAlign w:val="center"/>
          </w:tcPr>
          <w:p w14:paraId="1B27682C" w14:textId="77777777" w:rsidR="00923816" w:rsidRPr="00A339CD" w:rsidRDefault="00B420C8" w:rsidP="00D150C4">
            <w:pP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highlight w:val="lightGray"/>
              </w:rPr>
            </w:pPr>
            <w:r w:rsidRPr="00A339CD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highlight w:val="lightGray"/>
              </w:rPr>
              <w:t>OME 6663/2023</w:t>
            </w:r>
          </w:p>
        </w:tc>
      </w:tr>
      <w:tr w:rsidR="00B420C8" w:rsidRPr="00D150C4" w14:paraId="6ACEEA56" w14:textId="77777777" w:rsidTr="00B420C8">
        <w:trPr>
          <w:jc w:val="center"/>
        </w:trPr>
        <w:tc>
          <w:tcPr>
            <w:tcW w:w="783" w:type="dxa"/>
            <w:vAlign w:val="center"/>
          </w:tcPr>
          <w:p w14:paraId="53DB1AEC" w14:textId="77777777" w:rsidR="00B420C8" w:rsidRPr="00D150C4" w:rsidRDefault="00B420C8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7612" w:type="dxa"/>
            <w:vAlign w:val="center"/>
          </w:tcPr>
          <w:p w14:paraId="17A4A6CE" w14:textId="77777777" w:rsidR="00B420C8" w:rsidRPr="00D150C4" w:rsidRDefault="00B420C8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ALIMENTAȚIE PUBLICĂ (MAIȘTRI INSTRUCTORI)</w:t>
            </w:r>
          </w:p>
        </w:tc>
        <w:tc>
          <w:tcPr>
            <w:tcW w:w="1599" w:type="dxa"/>
            <w:vAlign w:val="center"/>
          </w:tcPr>
          <w:p w14:paraId="229FE2DD" w14:textId="77777777" w:rsidR="00B420C8" w:rsidRPr="00A339CD" w:rsidRDefault="00B420C8" w:rsidP="00D150C4">
            <w:pP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highlight w:val="lightGray"/>
              </w:rPr>
            </w:pPr>
            <w:r w:rsidRPr="00A339CD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highlight w:val="lightGray"/>
              </w:rPr>
              <w:t>OME 6663/2023</w:t>
            </w:r>
          </w:p>
        </w:tc>
      </w:tr>
      <w:tr w:rsidR="00B420C8" w:rsidRPr="00D150C4" w14:paraId="2654ABEE" w14:textId="77777777" w:rsidTr="00B420C8">
        <w:trPr>
          <w:jc w:val="center"/>
        </w:trPr>
        <w:tc>
          <w:tcPr>
            <w:tcW w:w="783" w:type="dxa"/>
            <w:vAlign w:val="center"/>
          </w:tcPr>
          <w:p w14:paraId="1F00CBF9" w14:textId="77777777" w:rsidR="00B420C8" w:rsidRPr="00D150C4" w:rsidRDefault="00B420C8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7612" w:type="dxa"/>
            <w:shd w:val="clear" w:color="auto" w:fill="auto"/>
          </w:tcPr>
          <w:p w14:paraId="7C9DC421" w14:textId="77777777" w:rsidR="00B420C8" w:rsidRPr="00A339CD" w:rsidRDefault="00B420C8" w:rsidP="00D150C4">
            <w:pPr>
              <w:rPr>
                <w:rFonts w:ascii="Times New Roman" w:hAnsi="Times New Roman" w:cs="Times New Roman"/>
                <w:b/>
                <w:i/>
                <w:color w:val="7030A0"/>
                <w:sz w:val="24"/>
                <w:szCs w:val="24"/>
                <w:highlight w:val="lightGray"/>
              </w:rPr>
            </w:pPr>
            <w:r w:rsidRPr="00A339CD">
              <w:rPr>
                <w:rFonts w:ascii="Times New Roman" w:hAnsi="Times New Roman" w:cs="Times New Roman"/>
                <w:b/>
                <w:i/>
                <w:sz w:val="24"/>
                <w:szCs w:val="24"/>
                <w:highlight w:val="lightGray"/>
              </w:rPr>
              <w:t>ARHITECTURĂ</w:t>
            </w:r>
          </w:p>
        </w:tc>
        <w:tc>
          <w:tcPr>
            <w:tcW w:w="1599" w:type="dxa"/>
            <w:vAlign w:val="center"/>
          </w:tcPr>
          <w:p w14:paraId="4B7A1A6D" w14:textId="77777777" w:rsidR="00B420C8" w:rsidRPr="00A339CD" w:rsidRDefault="00B420C8" w:rsidP="00D150C4">
            <w:pP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highlight w:val="lightGray"/>
              </w:rPr>
            </w:pPr>
            <w:r w:rsidRPr="00A339CD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highlight w:val="lightGray"/>
              </w:rPr>
              <w:t>OME 6663/2023</w:t>
            </w:r>
          </w:p>
        </w:tc>
      </w:tr>
      <w:tr w:rsidR="00B420C8" w:rsidRPr="00D150C4" w14:paraId="7E55F2CB" w14:textId="77777777" w:rsidTr="00B420C8">
        <w:trPr>
          <w:jc w:val="center"/>
        </w:trPr>
        <w:tc>
          <w:tcPr>
            <w:tcW w:w="783" w:type="dxa"/>
            <w:vAlign w:val="center"/>
          </w:tcPr>
          <w:p w14:paraId="19548542" w14:textId="77777777" w:rsidR="00B420C8" w:rsidRPr="00D150C4" w:rsidRDefault="00B420C8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7612" w:type="dxa"/>
            <w:shd w:val="clear" w:color="auto" w:fill="auto"/>
          </w:tcPr>
          <w:p w14:paraId="5A88E681" w14:textId="77777777" w:rsidR="00B420C8" w:rsidRPr="00A339CD" w:rsidRDefault="00B420C8" w:rsidP="00D150C4">
            <w:pPr>
              <w:rPr>
                <w:rFonts w:ascii="Times New Roman" w:hAnsi="Times New Roman" w:cs="Times New Roman"/>
                <w:b/>
                <w:i/>
                <w:color w:val="7030A0"/>
                <w:sz w:val="24"/>
                <w:szCs w:val="24"/>
                <w:highlight w:val="lightGray"/>
              </w:rPr>
            </w:pPr>
            <w:r w:rsidRPr="00A339CD">
              <w:rPr>
                <w:rFonts w:ascii="Times New Roman" w:hAnsi="Times New Roman" w:cs="Times New Roman"/>
                <w:b/>
                <w:i/>
                <w:sz w:val="24"/>
                <w:szCs w:val="24"/>
                <w:highlight w:val="lightGray"/>
              </w:rPr>
              <w:t>ARTĂ TEATRALĂ ȘI ARTELE SPECTACOLULUI</w:t>
            </w:r>
          </w:p>
        </w:tc>
        <w:tc>
          <w:tcPr>
            <w:tcW w:w="1599" w:type="dxa"/>
            <w:vAlign w:val="center"/>
          </w:tcPr>
          <w:p w14:paraId="50FFBF2D" w14:textId="77777777" w:rsidR="00B420C8" w:rsidRPr="00A339CD" w:rsidRDefault="00B420C8" w:rsidP="00D150C4">
            <w:pP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highlight w:val="lightGray"/>
              </w:rPr>
            </w:pPr>
            <w:r w:rsidRPr="00A339CD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highlight w:val="lightGray"/>
              </w:rPr>
              <w:t>OME 6663/2023</w:t>
            </w:r>
          </w:p>
        </w:tc>
      </w:tr>
      <w:tr w:rsidR="00B420C8" w:rsidRPr="00D150C4" w14:paraId="50C54B57" w14:textId="77777777" w:rsidTr="00B420C8">
        <w:trPr>
          <w:jc w:val="center"/>
        </w:trPr>
        <w:tc>
          <w:tcPr>
            <w:tcW w:w="783" w:type="dxa"/>
            <w:vAlign w:val="center"/>
          </w:tcPr>
          <w:p w14:paraId="42504098" w14:textId="77777777" w:rsidR="00B420C8" w:rsidRPr="00D150C4" w:rsidRDefault="00B420C8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7612" w:type="dxa"/>
            <w:shd w:val="clear" w:color="auto" w:fill="auto"/>
          </w:tcPr>
          <w:p w14:paraId="1BCAE1F6" w14:textId="77777777" w:rsidR="00B420C8" w:rsidRPr="00D150C4" w:rsidRDefault="00B420C8" w:rsidP="00D150C4">
            <w:pPr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  <w:r w:rsidRPr="00D150C4">
              <w:rPr>
                <w:rFonts w:ascii="Times New Roman" w:hAnsi="Times New Roman" w:cs="Times New Roman"/>
                <w:sz w:val="24"/>
                <w:szCs w:val="24"/>
              </w:rPr>
              <w:t>ARTE VIZUALE (EDUCAȚIE PLASTICĂ / EDUCAȚIE VIZUALĂ)</w:t>
            </w:r>
          </w:p>
        </w:tc>
        <w:tc>
          <w:tcPr>
            <w:tcW w:w="1599" w:type="dxa"/>
            <w:vAlign w:val="center"/>
          </w:tcPr>
          <w:p w14:paraId="514B4C92" w14:textId="77777777" w:rsidR="00B420C8" w:rsidRPr="00A339CD" w:rsidRDefault="00B420C8" w:rsidP="00D150C4">
            <w:pP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highlight w:val="lightGray"/>
              </w:rPr>
            </w:pPr>
            <w:r w:rsidRPr="00A339CD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highlight w:val="lightGray"/>
              </w:rPr>
              <w:t>OME 6663/2023</w:t>
            </w:r>
          </w:p>
        </w:tc>
      </w:tr>
      <w:tr w:rsidR="00B420C8" w:rsidRPr="00D150C4" w14:paraId="5F433490" w14:textId="77777777" w:rsidTr="00B420C8">
        <w:trPr>
          <w:jc w:val="center"/>
        </w:trPr>
        <w:tc>
          <w:tcPr>
            <w:tcW w:w="783" w:type="dxa"/>
            <w:vAlign w:val="center"/>
          </w:tcPr>
          <w:p w14:paraId="3BE81B54" w14:textId="77777777" w:rsidR="00B420C8" w:rsidRPr="00D150C4" w:rsidRDefault="00B420C8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7612" w:type="dxa"/>
            <w:vAlign w:val="center"/>
          </w:tcPr>
          <w:p w14:paraId="526D2D5F" w14:textId="77777777" w:rsidR="00B420C8" w:rsidRPr="00D150C4" w:rsidRDefault="00B420C8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ASISTENȚĂ MEDICALĂ GENERALĂ (MAIȘTRI INSTRUCTORI)</w:t>
            </w:r>
          </w:p>
        </w:tc>
        <w:tc>
          <w:tcPr>
            <w:tcW w:w="1599" w:type="dxa"/>
            <w:vAlign w:val="center"/>
          </w:tcPr>
          <w:p w14:paraId="417276C5" w14:textId="77777777" w:rsidR="00B420C8" w:rsidRPr="00D150C4" w:rsidRDefault="00B420C8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OMEC 5976/2020</w:t>
            </w:r>
          </w:p>
        </w:tc>
      </w:tr>
      <w:tr w:rsidR="00B420C8" w:rsidRPr="00D150C4" w14:paraId="06CB0311" w14:textId="77777777" w:rsidTr="00B420C8">
        <w:trPr>
          <w:jc w:val="center"/>
        </w:trPr>
        <w:tc>
          <w:tcPr>
            <w:tcW w:w="783" w:type="dxa"/>
            <w:vAlign w:val="center"/>
          </w:tcPr>
          <w:p w14:paraId="30445FB7" w14:textId="77777777" w:rsidR="00B420C8" w:rsidRPr="00D150C4" w:rsidRDefault="00B420C8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7612" w:type="dxa"/>
            <w:vAlign w:val="center"/>
          </w:tcPr>
          <w:p w14:paraId="4A18BC6E" w14:textId="77777777" w:rsidR="00B420C8" w:rsidRPr="00D150C4" w:rsidRDefault="00B420C8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BIOLOGIE</w:t>
            </w:r>
          </w:p>
        </w:tc>
        <w:tc>
          <w:tcPr>
            <w:tcW w:w="1599" w:type="dxa"/>
            <w:vAlign w:val="center"/>
          </w:tcPr>
          <w:p w14:paraId="3201B6B5" w14:textId="77777777" w:rsidR="00B420C8" w:rsidRPr="00D150C4" w:rsidRDefault="00B420C8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OMECS 5558/2015</w:t>
            </w:r>
          </w:p>
        </w:tc>
      </w:tr>
      <w:tr w:rsidR="00B420C8" w:rsidRPr="00D150C4" w14:paraId="497A36B0" w14:textId="77777777" w:rsidTr="00B420C8">
        <w:trPr>
          <w:jc w:val="center"/>
        </w:trPr>
        <w:tc>
          <w:tcPr>
            <w:tcW w:w="783" w:type="dxa"/>
            <w:vAlign w:val="center"/>
          </w:tcPr>
          <w:p w14:paraId="35415754" w14:textId="77777777" w:rsidR="00B420C8" w:rsidRPr="00D150C4" w:rsidRDefault="00B420C8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7612" w:type="dxa"/>
            <w:vAlign w:val="center"/>
          </w:tcPr>
          <w:p w14:paraId="26BFF52E" w14:textId="77777777" w:rsidR="00B420C8" w:rsidRPr="00D150C4" w:rsidRDefault="00B420C8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CHIMIE</w:t>
            </w:r>
          </w:p>
        </w:tc>
        <w:tc>
          <w:tcPr>
            <w:tcW w:w="1599" w:type="dxa"/>
            <w:vAlign w:val="center"/>
          </w:tcPr>
          <w:p w14:paraId="2D2D9A03" w14:textId="77777777" w:rsidR="00B420C8" w:rsidRPr="00D150C4" w:rsidRDefault="00B420C8" w:rsidP="00D150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OMEC 5976/2020</w:t>
            </w:r>
          </w:p>
        </w:tc>
      </w:tr>
      <w:tr w:rsidR="00B420C8" w:rsidRPr="00D150C4" w14:paraId="1819C65D" w14:textId="77777777" w:rsidTr="00B420C8">
        <w:trPr>
          <w:jc w:val="center"/>
        </w:trPr>
        <w:tc>
          <w:tcPr>
            <w:tcW w:w="783" w:type="dxa"/>
            <w:vAlign w:val="center"/>
          </w:tcPr>
          <w:p w14:paraId="7090D05B" w14:textId="77777777" w:rsidR="00B420C8" w:rsidRPr="00D150C4" w:rsidRDefault="00B420C8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7612" w:type="dxa"/>
            <w:vAlign w:val="center"/>
          </w:tcPr>
          <w:p w14:paraId="7E962BC4" w14:textId="77777777" w:rsidR="00B420C8" w:rsidRPr="00D150C4" w:rsidRDefault="00B420C8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CHIMIE INDUSTRIALĂ</w:t>
            </w:r>
          </w:p>
        </w:tc>
        <w:tc>
          <w:tcPr>
            <w:tcW w:w="1599" w:type="dxa"/>
            <w:vAlign w:val="center"/>
          </w:tcPr>
          <w:p w14:paraId="6219F004" w14:textId="77777777" w:rsidR="00B420C8" w:rsidRPr="00D150C4" w:rsidRDefault="00B420C8" w:rsidP="00D150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OMEC 5976/2020</w:t>
            </w:r>
          </w:p>
        </w:tc>
      </w:tr>
      <w:tr w:rsidR="00B420C8" w:rsidRPr="00D150C4" w14:paraId="52DF849E" w14:textId="77777777" w:rsidTr="00B420C8">
        <w:trPr>
          <w:jc w:val="center"/>
        </w:trPr>
        <w:tc>
          <w:tcPr>
            <w:tcW w:w="783" w:type="dxa"/>
            <w:vAlign w:val="center"/>
          </w:tcPr>
          <w:p w14:paraId="2FDB8965" w14:textId="77777777" w:rsidR="00B420C8" w:rsidRPr="00D150C4" w:rsidRDefault="00B420C8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7612" w:type="dxa"/>
            <w:vAlign w:val="center"/>
          </w:tcPr>
          <w:p w14:paraId="1432B698" w14:textId="77777777" w:rsidR="00B420C8" w:rsidRPr="00D150C4" w:rsidRDefault="00B420C8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CHIMIE INDUSTRIALĂ (MAIȘTRI INSTRUCTORI)</w:t>
            </w:r>
          </w:p>
        </w:tc>
        <w:tc>
          <w:tcPr>
            <w:tcW w:w="1599" w:type="dxa"/>
            <w:vAlign w:val="center"/>
          </w:tcPr>
          <w:p w14:paraId="7893A2F5" w14:textId="77777777" w:rsidR="00B420C8" w:rsidRPr="00D150C4" w:rsidRDefault="00B420C8" w:rsidP="00D150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OMEC 5976/2020</w:t>
            </w:r>
          </w:p>
        </w:tc>
      </w:tr>
      <w:tr w:rsidR="00B420C8" w:rsidRPr="00D150C4" w14:paraId="1F252842" w14:textId="77777777" w:rsidTr="00B420C8">
        <w:trPr>
          <w:jc w:val="center"/>
        </w:trPr>
        <w:tc>
          <w:tcPr>
            <w:tcW w:w="783" w:type="dxa"/>
            <w:vAlign w:val="center"/>
          </w:tcPr>
          <w:p w14:paraId="63EF85BA" w14:textId="77777777" w:rsidR="00B420C8" w:rsidRPr="00D150C4" w:rsidRDefault="00B420C8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7612" w:type="dxa"/>
            <w:vAlign w:val="center"/>
          </w:tcPr>
          <w:p w14:paraId="76EA12B9" w14:textId="77777777" w:rsidR="00B420C8" w:rsidRPr="00D150C4" w:rsidRDefault="00B420C8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COMERȚ</w:t>
            </w:r>
          </w:p>
        </w:tc>
        <w:tc>
          <w:tcPr>
            <w:tcW w:w="1599" w:type="dxa"/>
            <w:vAlign w:val="center"/>
          </w:tcPr>
          <w:p w14:paraId="0CDD4177" w14:textId="77777777" w:rsidR="00B420C8" w:rsidRPr="00A339CD" w:rsidRDefault="00B420C8" w:rsidP="00D150C4">
            <w:pP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highlight w:val="lightGray"/>
              </w:rPr>
            </w:pPr>
            <w:r w:rsidRPr="00A339CD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highlight w:val="lightGray"/>
              </w:rPr>
              <w:t>OME 6663/2023</w:t>
            </w:r>
          </w:p>
        </w:tc>
      </w:tr>
      <w:tr w:rsidR="00B420C8" w:rsidRPr="00D150C4" w14:paraId="6A5364E2" w14:textId="77777777" w:rsidTr="00B420C8">
        <w:trPr>
          <w:jc w:val="center"/>
        </w:trPr>
        <w:tc>
          <w:tcPr>
            <w:tcW w:w="783" w:type="dxa"/>
            <w:vAlign w:val="center"/>
          </w:tcPr>
          <w:p w14:paraId="6F861E07" w14:textId="77777777" w:rsidR="00B420C8" w:rsidRPr="00D150C4" w:rsidRDefault="00B420C8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7612" w:type="dxa"/>
            <w:vAlign w:val="center"/>
          </w:tcPr>
          <w:p w14:paraId="073AD946" w14:textId="77777777" w:rsidR="00B420C8" w:rsidRPr="00D150C4" w:rsidRDefault="00B420C8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COMERȚ (MAIȘTRI INSTRUCTORI)</w:t>
            </w:r>
          </w:p>
        </w:tc>
        <w:tc>
          <w:tcPr>
            <w:tcW w:w="1599" w:type="dxa"/>
            <w:vAlign w:val="center"/>
          </w:tcPr>
          <w:p w14:paraId="77AE071A" w14:textId="77777777" w:rsidR="00B420C8" w:rsidRPr="00A339CD" w:rsidRDefault="00B420C8" w:rsidP="00D150C4">
            <w:pP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highlight w:val="lightGray"/>
              </w:rPr>
            </w:pPr>
            <w:r w:rsidRPr="00A339CD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highlight w:val="lightGray"/>
              </w:rPr>
              <w:t>OME 6663/2023</w:t>
            </w:r>
          </w:p>
        </w:tc>
      </w:tr>
      <w:tr w:rsidR="00B420C8" w:rsidRPr="00D150C4" w14:paraId="6E7A9BB1" w14:textId="77777777" w:rsidTr="00B420C8">
        <w:trPr>
          <w:jc w:val="center"/>
        </w:trPr>
        <w:tc>
          <w:tcPr>
            <w:tcW w:w="783" w:type="dxa"/>
            <w:vAlign w:val="center"/>
          </w:tcPr>
          <w:p w14:paraId="1C52166F" w14:textId="77777777" w:rsidR="00B420C8" w:rsidRPr="00D150C4" w:rsidRDefault="00B420C8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7612" w:type="dxa"/>
            <w:vAlign w:val="center"/>
          </w:tcPr>
          <w:p w14:paraId="14335C1F" w14:textId="77777777" w:rsidR="00B420C8" w:rsidRPr="00D150C4" w:rsidRDefault="00B420C8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CONFECȚII PIELE</w:t>
            </w:r>
          </w:p>
        </w:tc>
        <w:tc>
          <w:tcPr>
            <w:tcW w:w="1599" w:type="dxa"/>
            <w:vAlign w:val="center"/>
          </w:tcPr>
          <w:p w14:paraId="1161C2CB" w14:textId="77777777" w:rsidR="00B420C8" w:rsidRPr="00A339CD" w:rsidRDefault="00B420C8" w:rsidP="00D150C4">
            <w:pP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highlight w:val="lightGray"/>
              </w:rPr>
            </w:pPr>
            <w:r w:rsidRPr="00A339CD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highlight w:val="lightGray"/>
              </w:rPr>
              <w:t>OME 6663/2023</w:t>
            </w:r>
          </w:p>
        </w:tc>
      </w:tr>
      <w:tr w:rsidR="00B420C8" w:rsidRPr="00D150C4" w14:paraId="0AB6622D" w14:textId="77777777" w:rsidTr="00B420C8">
        <w:trPr>
          <w:jc w:val="center"/>
        </w:trPr>
        <w:tc>
          <w:tcPr>
            <w:tcW w:w="783" w:type="dxa"/>
            <w:vAlign w:val="center"/>
          </w:tcPr>
          <w:p w14:paraId="70B3CD1C" w14:textId="77777777" w:rsidR="00B420C8" w:rsidRPr="00D150C4" w:rsidRDefault="00B420C8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7612" w:type="dxa"/>
            <w:vAlign w:val="center"/>
          </w:tcPr>
          <w:p w14:paraId="3CD09618" w14:textId="77777777" w:rsidR="00B420C8" w:rsidRPr="00D150C4" w:rsidRDefault="00B420C8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CONFECȚII PIELE (MAIȘTRI INSTRUCTORI)</w:t>
            </w:r>
          </w:p>
        </w:tc>
        <w:tc>
          <w:tcPr>
            <w:tcW w:w="1599" w:type="dxa"/>
            <w:vAlign w:val="center"/>
          </w:tcPr>
          <w:p w14:paraId="291AF85A" w14:textId="77777777" w:rsidR="00B420C8" w:rsidRPr="00A339CD" w:rsidRDefault="00B420C8" w:rsidP="00D150C4">
            <w:pP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highlight w:val="lightGray"/>
              </w:rPr>
            </w:pPr>
            <w:r w:rsidRPr="00A339CD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highlight w:val="lightGray"/>
              </w:rPr>
              <w:t>OME 6663/2023</w:t>
            </w:r>
          </w:p>
        </w:tc>
      </w:tr>
      <w:tr w:rsidR="00B420C8" w:rsidRPr="00D150C4" w14:paraId="6DB2DBA9" w14:textId="77777777" w:rsidTr="00B420C8">
        <w:trPr>
          <w:jc w:val="center"/>
        </w:trPr>
        <w:tc>
          <w:tcPr>
            <w:tcW w:w="783" w:type="dxa"/>
            <w:vAlign w:val="center"/>
          </w:tcPr>
          <w:p w14:paraId="11E104C9" w14:textId="77777777" w:rsidR="00B420C8" w:rsidRPr="00D150C4" w:rsidRDefault="00B420C8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7612" w:type="dxa"/>
            <w:vAlign w:val="center"/>
          </w:tcPr>
          <w:p w14:paraId="00813B7C" w14:textId="77777777" w:rsidR="00B420C8" w:rsidRPr="00D150C4" w:rsidRDefault="00B420C8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CONFECȚII TEXTILE - TRICOTAJE - FINISAJ TEXTIL </w:t>
            </w:r>
          </w:p>
        </w:tc>
        <w:tc>
          <w:tcPr>
            <w:tcW w:w="1599" w:type="dxa"/>
            <w:vAlign w:val="center"/>
          </w:tcPr>
          <w:p w14:paraId="78D3BAD1" w14:textId="77777777" w:rsidR="00B420C8" w:rsidRPr="00A339CD" w:rsidRDefault="00B420C8" w:rsidP="00D150C4">
            <w:pP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highlight w:val="lightGray"/>
              </w:rPr>
            </w:pPr>
            <w:r w:rsidRPr="00A339CD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highlight w:val="lightGray"/>
              </w:rPr>
              <w:t>OME 6663/2023</w:t>
            </w:r>
          </w:p>
        </w:tc>
      </w:tr>
      <w:tr w:rsidR="00B420C8" w:rsidRPr="00D150C4" w14:paraId="52F97886" w14:textId="77777777" w:rsidTr="00B420C8">
        <w:trPr>
          <w:jc w:val="center"/>
        </w:trPr>
        <w:tc>
          <w:tcPr>
            <w:tcW w:w="783" w:type="dxa"/>
            <w:vAlign w:val="center"/>
          </w:tcPr>
          <w:p w14:paraId="01A1D1D1" w14:textId="77777777" w:rsidR="00B420C8" w:rsidRPr="00D150C4" w:rsidRDefault="00B420C8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7612" w:type="dxa"/>
            <w:vAlign w:val="center"/>
          </w:tcPr>
          <w:p w14:paraId="37FAF64C" w14:textId="77777777" w:rsidR="00B420C8" w:rsidRPr="00D150C4" w:rsidRDefault="00B420C8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CONFECȚII TEXTILE - TRICOTAJE - FINISAJ TEXTIL (MAIȘTRI INSTRUCTORI)</w:t>
            </w:r>
          </w:p>
        </w:tc>
        <w:tc>
          <w:tcPr>
            <w:tcW w:w="1599" w:type="dxa"/>
            <w:vAlign w:val="center"/>
          </w:tcPr>
          <w:p w14:paraId="31C7A45E" w14:textId="77777777" w:rsidR="00B420C8" w:rsidRPr="00A339CD" w:rsidRDefault="00B420C8" w:rsidP="00D150C4">
            <w:pP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highlight w:val="lightGray"/>
              </w:rPr>
            </w:pPr>
            <w:r w:rsidRPr="00A339CD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highlight w:val="lightGray"/>
              </w:rPr>
              <w:t>OME 6663/2023</w:t>
            </w:r>
          </w:p>
        </w:tc>
      </w:tr>
      <w:tr w:rsidR="00B420C8" w:rsidRPr="00D150C4" w14:paraId="022323CC" w14:textId="77777777" w:rsidTr="00B420C8">
        <w:trPr>
          <w:jc w:val="center"/>
        </w:trPr>
        <w:tc>
          <w:tcPr>
            <w:tcW w:w="783" w:type="dxa"/>
            <w:vAlign w:val="center"/>
          </w:tcPr>
          <w:p w14:paraId="4791865E" w14:textId="77777777" w:rsidR="00B420C8" w:rsidRPr="00D150C4" w:rsidRDefault="00B420C8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19.</w:t>
            </w:r>
          </w:p>
        </w:tc>
        <w:tc>
          <w:tcPr>
            <w:tcW w:w="7612" w:type="dxa"/>
            <w:vAlign w:val="center"/>
          </w:tcPr>
          <w:p w14:paraId="34DCAE3F" w14:textId="77777777" w:rsidR="00B420C8" w:rsidRPr="00D150C4" w:rsidRDefault="00B420C8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CONSILIERE PSIHOPEDAGOGICĂ</w:t>
            </w:r>
          </w:p>
        </w:tc>
        <w:tc>
          <w:tcPr>
            <w:tcW w:w="1599" w:type="dxa"/>
            <w:vAlign w:val="center"/>
          </w:tcPr>
          <w:p w14:paraId="11158885" w14:textId="77777777" w:rsidR="00B420C8" w:rsidRPr="00D150C4" w:rsidRDefault="00B420C8" w:rsidP="00D150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OMEC 5976/2020</w:t>
            </w:r>
          </w:p>
        </w:tc>
      </w:tr>
      <w:tr w:rsidR="00B420C8" w:rsidRPr="00D150C4" w14:paraId="1E365FC5" w14:textId="77777777" w:rsidTr="00B420C8">
        <w:trPr>
          <w:jc w:val="center"/>
        </w:trPr>
        <w:tc>
          <w:tcPr>
            <w:tcW w:w="783" w:type="dxa"/>
            <w:vAlign w:val="center"/>
          </w:tcPr>
          <w:p w14:paraId="1920F58B" w14:textId="77777777" w:rsidR="00B420C8" w:rsidRPr="00D150C4" w:rsidRDefault="00B420C8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20.</w:t>
            </w:r>
          </w:p>
        </w:tc>
        <w:tc>
          <w:tcPr>
            <w:tcW w:w="7612" w:type="dxa"/>
            <w:vAlign w:val="center"/>
          </w:tcPr>
          <w:p w14:paraId="2078A453" w14:textId="77777777" w:rsidR="00B420C8" w:rsidRPr="00D150C4" w:rsidRDefault="00B420C8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CONSTRUCȚII</w:t>
            </w:r>
          </w:p>
        </w:tc>
        <w:tc>
          <w:tcPr>
            <w:tcW w:w="1599" w:type="dxa"/>
            <w:vAlign w:val="center"/>
          </w:tcPr>
          <w:p w14:paraId="4F44D1ED" w14:textId="77777777" w:rsidR="00B420C8" w:rsidRPr="00D150C4" w:rsidRDefault="00B420C8" w:rsidP="00D150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OMEC 5976/2020</w:t>
            </w:r>
          </w:p>
        </w:tc>
      </w:tr>
      <w:tr w:rsidR="00B420C8" w:rsidRPr="00D150C4" w14:paraId="2B77ED5E" w14:textId="77777777" w:rsidTr="00B420C8">
        <w:trPr>
          <w:jc w:val="center"/>
        </w:trPr>
        <w:tc>
          <w:tcPr>
            <w:tcW w:w="783" w:type="dxa"/>
            <w:vAlign w:val="center"/>
          </w:tcPr>
          <w:p w14:paraId="2704C6E9" w14:textId="77777777" w:rsidR="00B420C8" w:rsidRPr="00D150C4" w:rsidRDefault="00B420C8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21.</w:t>
            </w:r>
          </w:p>
        </w:tc>
        <w:tc>
          <w:tcPr>
            <w:tcW w:w="7612" w:type="dxa"/>
            <w:vAlign w:val="center"/>
          </w:tcPr>
          <w:p w14:paraId="7D4F90EA" w14:textId="77777777" w:rsidR="00B420C8" w:rsidRPr="00D150C4" w:rsidRDefault="00B420C8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CONSTRUCȚII (MAIȘTRI INSTRUCTORI)</w:t>
            </w:r>
          </w:p>
        </w:tc>
        <w:tc>
          <w:tcPr>
            <w:tcW w:w="1599" w:type="dxa"/>
            <w:vAlign w:val="center"/>
          </w:tcPr>
          <w:p w14:paraId="70774AA7" w14:textId="77777777" w:rsidR="00B420C8" w:rsidRPr="008F7C2C" w:rsidRDefault="00B420C8" w:rsidP="00D150C4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  <w:highlight w:val="lightGray"/>
              </w:rPr>
            </w:pPr>
            <w:r w:rsidRPr="008F7C2C">
              <w:rPr>
                <w:rFonts w:ascii="Times New Roman" w:eastAsia="Times New Roman" w:hAnsi="Times New Roman" w:cs="Times New Roman"/>
                <w:sz w:val="24"/>
                <w:szCs w:val="24"/>
              </w:rPr>
              <w:t>OMEC 5976/2020</w:t>
            </w:r>
          </w:p>
        </w:tc>
      </w:tr>
      <w:tr w:rsidR="00B420C8" w:rsidRPr="00D150C4" w14:paraId="6049F02C" w14:textId="77777777" w:rsidTr="00B420C8">
        <w:trPr>
          <w:jc w:val="center"/>
        </w:trPr>
        <w:tc>
          <w:tcPr>
            <w:tcW w:w="783" w:type="dxa"/>
            <w:vAlign w:val="center"/>
          </w:tcPr>
          <w:p w14:paraId="32D9FD00" w14:textId="77777777" w:rsidR="00B420C8" w:rsidRPr="00D150C4" w:rsidRDefault="00B420C8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22.</w:t>
            </w:r>
          </w:p>
        </w:tc>
        <w:tc>
          <w:tcPr>
            <w:tcW w:w="7612" w:type="dxa"/>
            <w:vAlign w:val="center"/>
          </w:tcPr>
          <w:p w14:paraId="6FCBB846" w14:textId="77777777" w:rsidR="00B420C8" w:rsidRPr="00D150C4" w:rsidRDefault="00B420C8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COREGRAFIE</w:t>
            </w:r>
          </w:p>
        </w:tc>
        <w:tc>
          <w:tcPr>
            <w:tcW w:w="1599" w:type="dxa"/>
            <w:vAlign w:val="center"/>
          </w:tcPr>
          <w:p w14:paraId="75693602" w14:textId="77777777" w:rsidR="00B420C8" w:rsidRPr="00A339CD" w:rsidRDefault="00B420C8" w:rsidP="00D150C4">
            <w:pP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highlight w:val="lightGray"/>
              </w:rPr>
            </w:pPr>
            <w:r w:rsidRPr="00A339CD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highlight w:val="lightGray"/>
              </w:rPr>
              <w:t>OME 6663/2023</w:t>
            </w:r>
          </w:p>
        </w:tc>
      </w:tr>
      <w:tr w:rsidR="00B420C8" w:rsidRPr="00D150C4" w14:paraId="723A1108" w14:textId="77777777" w:rsidTr="00B420C8">
        <w:trPr>
          <w:jc w:val="center"/>
        </w:trPr>
        <w:tc>
          <w:tcPr>
            <w:tcW w:w="783" w:type="dxa"/>
            <w:vAlign w:val="center"/>
          </w:tcPr>
          <w:p w14:paraId="0F8FB528" w14:textId="77777777" w:rsidR="00B420C8" w:rsidRPr="00D150C4" w:rsidRDefault="00B420C8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23.</w:t>
            </w:r>
          </w:p>
        </w:tc>
        <w:tc>
          <w:tcPr>
            <w:tcW w:w="7612" w:type="dxa"/>
            <w:vAlign w:val="center"/>
          </w:tcPr>
          <w:p w14:paraId="17258BF6" w14:textId="77777777" w:rsidR="00B420C8" w:rsidRPr="00D150C4" w:rsidRDefault="00B420C8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DREPT</w:t>
            </w:r>
          </w:p>
        </w:tc>
        <w:tc>
          <w:tcPr>
            <w:tcW w:w="1599" w:type="dxa"/>
            <w:vAlign w:val="center"/>
          </w:tcPr>
          <w:p w14:paraId="16771A56" w14:textId="77777777" w:rsidR="00B420C8" w:rsidRPr="00D150C4" w:rsidRDefault="00B420C8" w:rsidP="00D150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OMEC 5976/2020</w:t>
            </w:r>
          </w:p>
        </w:tc>
      </w:tr>
      <w:tr w:rsidR="00B420C8" w:rsidRPr="00D150C4" w14:paraId="3C3B40C4" w14:textId="77777777" w:rsidTr="00B420C8">
        <w:trPr>
          <w:jc w:val="center"/>
        </w:trPr>
        <w:tc>
          <w:tcPr>
            <w:tcW w:w="783" w:type="dxa"/>
            <w:vAlign w:val="center"/>
          </w:tcPr>
          <w:p w14:paraId="38AC5E29" w14:textId="77777777" w:rsidR="00B420C8" w:rsidRPr="00D150C4" w:rsidRDefault="00B420C8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24.</w:t>
            </w:r>
          </w:p>
        </w:tc>
        <w:tc>
          <w:tcPr>
            <w:tcW w:w="7612" w:type="dxa"/>
            <w:vAlign w:val="center"/>
          </w:tcPr>
          <w:p w14:paraId="47A52748" w14:textId="77777777" w:rsidR="00B420C8" w:rsidRPr="00D150C4" w:rsidRDefault="00B420C8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EDUCAȚIE SOCIALĂ (GÂNDIRE CRITICĂ ȘI DREPTURILE COPILULUI, EDUCAȚIE INTERCULTURALĂ, EDUCAȚIE PENTRU CETĂȚENIE DEMOCRATICĂ)</w:t>
            </w:r>
          </w:p>
        </w:tc>
        <w:tc>
          <w:tcPr>
            <w:tcW w:w="1599" w:type="dxa"/>
            <w:vAlign w:val="center"/>
          </w:tcPr>
          <w:p w14:paraId="25E0CD93" w14:textId="77777777" w:rsidR="00B420C8" w:rsidRPr="00D150C4" w:rsidRDefault="00B420C8" w:rsidP="00D150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OMEC 5976/2020</w:t>
            </w:r>
          </w:p>
        </w:tc>
      </w:tr>
      <w:tr w:rsidR="00B420C8" w:rsidRPr="00D150C4" w14:paraId="1739E3DC" w14:textId="77777777" w:rsidTr="00B420C8">
        <w:trPr>
          <w:jc w:val="center"/>
        </w:trPr>
        <w:tc>
          <w:tcPr>
            <w:tcW w:w="783" w:type="dxa"/>
            <w:vAlign w:val="center"/>
          </w:tcPr>
          <w:p w14:paraId="48307A2A" w14:textId="77777777" w:rsidR="00B420C8" w:rsidRPr="00D150C4" w:rsidRDefault="00B420C8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25.</w:t>
            </w:r>
          </w:p>
        </w:tc>
        <w:tc>
          <w:tcPr>
            <w:tcW w:w="7612" w:type="dxa"/>
            <w:vAlign w:val="center"/>
          </w:tcPr>
          <w:p w14:paraId="06CB8ABB" w14:textId="77777777" w:rsidR="00B420C8" w:rsidRPr="00D150C4" w:rsidRDefault="00B420C8" w:rsidP="00D150C4">
            <w:pPr>
              <w:rPr>
                <w:rFonts w:ascii="Times New Roman" w:eastAsia="Times New Roman" w:hAnsi="Times New Roman" w:cs="Times New Roman"/>
                <w:color w:val="7030A0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ECONOMIC, ADMINISTRATIV, POȘTĂ</w:t>
            </w:r>
          </w:p>
        </w:tc>
        <w:tc>
          <w:tcPr>
            <w:tcW w:w="1599" w:type="dxa"/>
            <w:vAlign w:val="center"/>
          </w:tcPr>
          <w:p w14:paraId="4995E9DF" w14:textId="77777777" w:rsidR="00B420C8" w:rsidRPr="00A339CD" w:rsidRDefault="00B420C8" w:rsidP="00D150C4">
            <w:pP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highlight w:val="lightGray"/>
              </w:rPr>
            </w:pPr>
            <w:r w:rsidRPr="00A339CD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highlight w:val="lightGray"/>
              </w:rPr>
              <w:t>OME 6663/2023</w:t>
            </w:r>
          </w:p>
        </w:tc>
      </w:tr>
      <w:tr w:rsidR="00B420C8" w:rsidRPr="00D150C4" w14:paraId="69AFA227" w14:textId="77777777" w:rsidTr="00B420C8">
        <w:trPr>
          <w:jc w:val="center"/>
        </w:trPr>
        <w:tc>
          <w:tcPr>
            <w:tcW w:w="783" w:type="dxa"/>
            <w:vAlign w:val="center"/>
          </w:tcPr>
          <w:p w14:paraId="22E72C37" w14:textId="77777777" w:rsidR="00B420C8" w:rsidRPr="00D150C4" w:rsidRDefault="00B420C8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26.</w:t>
            </w:r>
          </w:p>
        </w:tc>
        <w:tc>
          <w:tcPr>
            <w:tcW w:w="7612" w:type="dxa"/>
            <w:vAlign w:val="center"/>
          </w:tcPr>
          <w:p w14:paraId="199803CA" w14:textId="77777777" w:rsidR="00B420C8" w:rsidRPr="00D150C4" w:rsidRDefault="00B420C8" w:rsidP="00D150C4">
            <w:pPr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ECONOMIE, EDUCAȚIE ANTREPRENORIALĂ, ECONOMIE APLICATĂ ȘI EDUCAȚIE SOCIALĂ - EDUCAȚIE ECONOMICO-FINANCIARĂ</w:t>
            </w:r>
          </w:p>
        </w:tc>
        <w:tc>
          <w:tcPr>
            <w:tcW w:w="1599" w:type="dxa"/>
            <w:vAlign w:val="center"/>
          </w:tcPr>
          <w:p w14:paraId="77D60CA2" w14:textId="77777777" w:rsidR="00B420C8" w:rsidRPr="00D150C4" w:rsidRDefault="00B420C8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OMEC 5976/2020</w:t>
            </w:r>
          </w:p>
        </w:tc>
      </w:tr>
      <w:tr w:rsidR="00B420C8" w:rsidRPr="00D150C4" w14:paraId="7FD546E6" w14:textId="77777777" w:rsidTr="00B420C8">
        <w:trPr>
          <w:jc w:val="center"/>
        </w:trPr>
        <w:tc>
          <w:tcPr>
            <w:tcW w:w="783" w:type="dxa"/>
            <w:vAlign w:val="center"/>
          </w:tcPr>
          <w:p w14:paraId="11ECA363" w14:textId="77777777" w:rsidR="00B420C8" w:rsidRPr="00D150C4" w:rsidRDefault="00B420C8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27.</w:t>
            </w:r>
          </w:p>
        </w:tc>
        <w:tc>
          <w:tcPr>
            <w:tcW w:w="7612" w:type="dxa"/>
            <w:shd w:val="clear" w:color="auto" w:fill="auto"/>
            <w:vAlign w:val="center"/>
          </w:tcPr>
          <w:p w14:paraId="3E44D20D" w14:textId="77777777" w:rsidR="00B420C8" w:rsidRPr="00A339CD" w:rsidRDefault="00B420C8" w:rsidP="00D150C4">
            <w:pPr>
              <w:rPr>
                <w:rFonts w:ascii="Times New Roman" w:hAnsi="Times New Roman" w:cs="Times New Roman"/>
                <w:b/>
                <w:i/>
                <w:color w:val="7030A0"/>
                <w:sz w:val="24"/>
                <w:szCs w:val="24"/>
                <w:highlight w:val="lightGray"/>
              </w:rPr>
            </w:pPr>
            <w:r w:rsidRPr="00A339CD">
              <w:rPr>
                <w:rFonts w:ascii="Times New Roman" w:hAnsi="Times New Roman" w:cs="Times New Roman"/>
                <w:b/>
                <w:i/>
                <w:sz w:val="24"/>
                <w:szCs w:val="24"/>
                <w:highlight w:val="lightGray"/>
              </w:rPr>
              <w:t>EDUCAȚIE FIZICĂ ȘI SPORT - PROFESORI</w:t>
            </w:r>
          </w:p>
        </w:tc>
        <w:tc>
          <w:tcPr>
            <w:tcW w:w="1599" w:type="dxa"/>
            <w:vAlign w:val="center"/>
          </w:tcPr>
          <w:p w14:paraId="713B0254" w14:textId="77777777" w:rsidR="00B420C8" w:rsidRPr="00A339CD" w:rsidRDefault="00B420C8" w:rsidP="00D150C4">
            <w:pP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highlight w:val="lightGray"/>
              </w:rPr>
            </w:pPr>
            <w:r w:rsidRPr="00A339CD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highlight w:val="lightGray"/>
              </w:rPr>
              <w:t>OME 6663/2023</w:t>
            </w:r>
          </w:p>
        </w:tc>
      </w:tr>
      <w:tr w:rsidR="00B420C8" w:rsidRPr="00D150C4" w14:paraId="0DED7179" w14:textId="77777777" w:rsidTr="00B420C8">
        <w:trPr>
          <w:jc w:val="center"/>
        </w:trPr>
        <w:tc>
          <w:tcPr>
            <w:tcW w:w="783" w:type="dxa"/>
            <w:vAlign w:val="center"/>
          </w:tcPr>
          <w:p w14:paraId="340DE575" w14:textId="77777777" w:rsidR="00B420C8" w:rsidRPr="00D150C4" w:rsidRDefault="00B420C8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28.</w:t>
            </w:r>
          </w:p>
        </w:tc>
        <w:tc>
          <w:tcPr>
            <w:tcW w:w="7612" w:type="dxa"/>
            <w:shd w:val="clear" w:color="auto" w:fill="auto"/>
            <w:vAlign w:val="center"/>
          </w:tcPr>
          <w:p w14:paraId="142895BE" w14:textId="77777777" w:rsidR="00B420C8" w:rsidRPr="00A339CD" w:rsidRDefault="00B420C8" w:rsidP="00D150C4">
            <w:pPr>
              <w:rPr>
                <w:rFonts w:ascii="Times New Roman" w:hAnsi="Times New Roman" w:cs="Times New Roman"/>
                <w:b/>
                <w:i/>
                <w:color w:val="7030A0"/>
                <w:sz w:val="24"/>
                <w:szCs w:val="24"/>
                <w:highlight w:val="lightGray"/>
              </w:rPr>
            </w:pPr>
            <w:r w:rsidRPr="00A339CD">
              <w:rPr>
                <w:rFonts w:ascii="Times New Roman" w:hAnsi="Times New Roman" w:cs="Times New Roman"/>
                <w:b/>
                <w:i/>
                <w:sz w:val="24"/>
                <w:szCs w:val="24"/>
                <w:highlight w:val="lightGray"/>
              </w:rPr>
              <w:t>EDUCAȚIE FIZICĂ ȘI SPORT – PROFESORI ANTRENORI, ANTRENORI</w:t>
            </w:r>
          </w:p>
        </w:tc>
        <w:tc>
          <w:tcPr>
            <w:tcW w:w="1599" w:type="dxa"/>
            <w:vAlign w:val="center"/>
          </w:tcPr>
          <w:p w14:paraId="74056480" w14:textId="77777777" w:rsidR="00B420C8" w:rsidRPr="00A339CD" w:rsidRDefault="00B420C8" w:rsidP="00D150C4">
            <w:pP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highlight w:val="lightGray"/>
              </w:rPr>
            </w:pPr>
            <w:r w:rsidRPr="00A339CD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highlight w:val="lightGray"/>
              </w:rPr>
              <w:t>OME 6663/2023</w:t>
            </w:r>
          </w:p>
        </w:tc>
      </w:tr>
      <w:tr w:rsidR="00B420C8" w:rsidRPr="00D150C4" w14:paraId="2E1D40FC" w14:textId="77777777" w:rsidTr="00B420C8">
        <w:trPr>
          <w:jc w:val="center"/>
        </w:trPr>
        <w:tc>
          <w:tcPr>
            <w:tcW w:w="783" w:type="dxa"/>
            <w:vAlign w:val="center"/>
          </w:tcPr>
          <w:p w14:paraId="6926E2E1" w14:textId="77777777" w:rsidR="00B420C8" w:rsidRPr="00D150C4" w:rsidRDefault="00B420C8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29.</w:t>
            </w:r>
          </w:p>
        </w:tc>
        <w:tc>
          <w:tcPr>
            <w:tcW w:w="7612" w:type="dxa"/>
            <w:shd w:val="clear" w:color="auto" w:fill="auto"/>
            <w:vAlign w:val="center"/>
          </w:tcPr>
          <w:p w14:paraId="13DACD39" w14:textId="77777777" w:rsidR="00B420C8" w:rsidRPr="00A339CD" w:rsidRDefault="00B420C8" w:rsidP="00D150C4">
            <w:pPr>
              <w:rPr>
                <w:rFonts w:ascii="Times New Roman" w:hAnsi="Times New Roman" w:cs="Times New Roman"/>
                <w:b/>
                <w:i/>
                <w:color w:val="7030A0"/>
                <w:sz w:val="24"/>
                <w:szCs w:val="24"/>
                <w:highlight w:val="lightGray"/>
              </w:rPr>
            </w:pPr>
            <w:r w:rsidRPr="00A339CD">
              <w:rPr>
                <w:rFonts w:ascii="Times New Roman" w:hAnsi="Times New Roman" w:cs="Times New Roman"/>
                <w:b/>
                <w:i/>
                <w:sz w:val="24"/>
                <w:szCs w:val="24"/>
                <w:highlight w:val="lightGray"/>
              </w:rPr>
              <w:t>EDUCAȚIE MUZICALĂ ȘI STUDII MUZICALE TEORETICE</w:t>
            </w:r>
          </w:p>
        </w:tc>
        <w:tc>
          <w:tcPr>
            <w:tcW w:w="1599" w:type="dxa"/>
            <w:vAlign w:val="center"/>
          </w:tcPr>
          <w:p w14:paraId="4BFFC45F" w14:textId="77777777" w:rsidR="00B420C8" w:rsidRPr="00A339CD" w:rsidRDefault="00B420C8" w:rsidP="00D150C4">
            <w:pP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highlight w:val="lightGray"/>
              </w:rPr>
            </w:pPr>
            <w:r w:rsidRPr="00A339CD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highlight w:val="lightGray"/>
              </w:rPr>
              <w:t>OME 6663/2023</w:t>
            </w:r>
          </w:p>
        </w:tc>
      </w:tr>
      <w:tr w:rsidR="00B420C8" w:rsidRPr="00D150C4" w14:paraId="3ADF0F0D" w14:textId="77777777" w:rsidTr="00B420C8">
        <w:trPr>
          <w:jc w:val="center"/>
        </w:trPr>
        <w:tc>
          <w:tcPr>
            <w:tcW w:w="783" w:type="dxa"/>
            <w:vAlign w:val="center"/>
          </w:tcPr>
          <w:p w14:paraId="3352E089" w14:textId="77777777" w:rsidR="00B420C8" w:rsidRPr="00D150C4" w:rsidRDefault="00B420C8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30.</w:t>
            </w:r>
          </w:p>
        </w:tc>
        <w:tc>
          <w:tcPr>
            <w:tcW w:w="7612" w:type="dxa"/>
            <w:shd w:val="clear" w:color="auto" w:fill="auto"/>
            <w:vAlign w:val="center"/>
          </w:tcPr>
          <w:p w14:paraId="0D7CAB35" w14:textId="77777777" w:rsidR="00B420C8" w:rsidRPr="00A339CD" w:rsidRDefault="00B420C8" w:rsidP="00D150C4">
            <w:pPr>
              <w:rPr>
                <w:rFonts w:ascii="Times New Roman" w:hAnsi="Times New Roman" w:cs="Times New Roman"/>
                <w:b/>
                <w:i/>
                <w:color w:val="7030A0"/>
                <w:sz w:val="24"/>
                <w:szCs w:val="24"/>
                <w:highlight w:val="lightGray"/>
              </w:rPr>
            </w:pPr>
            <w:r w:rsidRPr="00A339CD">
              <w:rPr>
                <w:rFonts w:ascii="Times New Roman" w:hAnsi="Times New Roman" w:cs="Times New Roman"/>
                <w:b/>
                <w:i/>
                <w:sz w:val="24"/>
                <w:szCs w:val="24"/>
                <w:highlight w:val="lightGray"/>
              </w:rPr>
              <w:t>EDUCAȚIE MUZICALĂ SPECIALIZATĂ (ARTĂ VOCALĂ, MUZICĂ INSTRUMENTALĂ)</w:t>
            </w:r>
          </w:p>
        </w:tc>
        <w:tc>
          <w:tcPr>
            <w:tcW w:w="1599" w:type="dxa"/>
            <w:vAlign w:val="center"/>
          </w:tcPr>
          <w:p w14:paraId="02C0D604" w14:textId="77777777" w:rsidR="00B420C8" w:rsidRPr="00A339CD" w:rsidRDefault="00B420C8" w:rsidP="00D150C4">
            <w:pP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highlight w:val="lightGray"/>
              </w:rPr>
            </w:pPr>
            <w:r w:rsidRPr="00A339CD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highlight w:val="lightGray"/>
              </w:rPr>
              <w:t>OME 6663/2023</w:t>
            </w:r>
          </w:p>
        </w:tc>
      </w:tr>
      <w:tr w:rsidR="00B420C8" w:rsidRPr="00D150C4" w14:paraId="3D913EBB" w14:textId="77777777" w:rsidTr="00B420C8">
        <w:trPr>
          <w:jc w:val="center"/>
        </w:trPr>
        <w:tc>
          <w:tcPr>
            <w:tcW w:w="783" w:type="dxa"/>
            <w:vAlign w:val="center"/>
          </w:tcPr>
          <w:p w14:paraId="1A513706" w14:textId="77777777" w:rsidR="00B420C8" w:rsidRPr="00D150C4" w:rsidRDefault="00B420C8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31.</w:t>
            </w:r>
          </w:p>
        </w:tc>
        <w:tc>
          <w:tcPr>
            <w:tcW w:w="7612" w:type="dxa"/>
            <w:vAlign w:val="center"/>
          </w:tcPr>
          <w:p w14:paraId="38B8AEBB" w14:textId="77777777" w:rsidR="00B420C8" w:rsidRPr="00A339CD" w:rsidRDefault="00B420C8" w:rsidP="00D150C4">
            <w:pP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highlight w:val="lightGray"/>
              </w:rPr>
            </w:pPr>
            <w:r w:rsidRPr="00A339CD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highlight w:val="lightGray"/>
              </w:rPr>
              <w:t>EDUCAȚIE TEHNOLOGICĂ ȘI APLICAȚII PRACTICE</w:t>
            </w:r>
          </w:p>
        </w:tc>
        <w:tc>
          <w:tcPr>
            <w:tcW w:w="1599" w:type="dxa"/>
            <w:vAlign w:val="center"/>
          </w:tcPr>
          <w:p w14:paraId="201415B3" w14:textId="77777777" w:rsidR="00B420C8" w:rsidRPr="00D150C4" w:rsidRDefault="00B420C8" w:rsidP="00D150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OMEC 5976/2020</w:t>
            </w:r>
          </w:p>
        </w:tc>
      </w:tr>
      <w:tr w:rsidR="00B420C8" w:rsidRPr="00D150C4" w14:paraId="1A1F4268" w14:textId="77777777" w:rsidTr="00B420C8">
        <w:trPr>
          <w:jc w:val="center"/>
        </w:trPr>
        <w:tc>
          <w:tcPr>
            <w:tcW w:w="783" w:type="dxa"/>
            <w:vAlign w:val="center"/>
          </w:tcPr>
          <w:p w14:paraId="08206973" w14:textId="77777777" w:rsidR="00B420C8" w:rsidRPr="00D150C4" w:rsidRDefault="00B420C8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32.</w:t>
            </w:r>
          </w:p>
        </w:tc>
        <w:tc>
          <w:tcPr>
            <w:tcW w:w="7612" w:type="dxa"/>
            <w:vAlign w:val="center"/>
          </w:tcPr>
          <w:p w14:paraId="5E7A0843" w14:textId="77777777" w:rsidR="00B420C8" w:rsidRPr="00D150C4" w:rsidRDefault="00B420C8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ELECTRONICĂ, AUTOMATIZĂRI (MAIȘTRI INSTRUCTORI)</w:t>
            </w:r>
          </w:p>
        </w:tc>
        <w:tc>
          <w:tcPr>
            <w:tcW w:w="1599" w:type="dxa"/>
            <w:vAlign w:val="center"/>
          </w:tcPr>
          <w:p w14:paraId="0A9BE7FB" w14:textId="77777777" w:rsidR="00B420C8" w:rsidRPr="00D150C4" w:rsidRDefault="00B420C8" w:rsidP="00D150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OMEC 5976/2020</w:t>
            </w:r>
          </w:p>
        </w:tc>
      </w:tr>
      <w:tr w:rsidR="00B420C8" w:rsidRPr="00D150C4" w14:paraId="7B00BA07" w14:textId="77777777" w:rsidTr="00B420C8">
        <w:trPr>
          <w:jc w:val="center"/>
        </w:trPr>
        <w:tc>
          <w:tcPr>
            <w:tcW w:w="783" w:type="dxa"/>
            <w:vAlign w:val="center"/>
          </w:tcPr>
          <w:p w14:paraId="3C43486D" w14:textId="77777777" w:rsidR="00B420C8" w:rsidRPr="00D150C4" w:rsidRDefault="00B420C8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33.</w:t>
            </w:r>
          </w:p>
        </w:tc>
        <w:tc>
          <w:tcPr>
            <w:tcW w:w="7612" w:type="dxa"/>
            <w:vAlign w:val="center"/>
          </w:tcPr>
          <w:p w14:paraId="7C3E63B9" w14:textId="77777777" w:rsidR="00B420C8" w:rsidRPr="00D150C4" w:rsidRDefault="00B420C8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ELECTRONICĂ, AUTOMATIZĂRI, TELECOMUNICAȚII</w:t>
            </w:r>
          </w:p>
        </w:tc>
        <w:tc>
          <w:tcPr>
            <w:tcW w:w="1599" w:type="dxa"/>
            <w:vAlign w:val="center"/>
          </w:tcPr>
          <w:p w14:paraId="0084A027" w14:textId="77777777" w:rsidR="00B420C8" w:rsidRPr="00D150C4" w:rsidRDefault="00B420C8" w:rsidP="00D150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OMEC 5976/2020</w:t>
            </w:r>
          </w:p>
        </w:tc>
      </w:tr>
      <w:tr w:rsidR="00B420C8" w:rsidRPr="00D150C4" w14:paraId="5F0D0D6A" w14:textId="77777777" w:rsidTr="00B420C8">
        <w:trPr>
          <w:jc w:val="center"/>
        </w:trPr>
        <w:tc>
          <w:tcPr>
            <w:tcW w:w="783" w:type="dxa"/>
            <w:vAlign w:val="center"/>
          </w:tcPr>
          <w:p w14:paraId="65ED91C8" w14:textId="77777777" w:rsidR="00B420C8" w:rsidRPr="00D150C4" w:rsidRDefault="00B420C8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34.</w:t>
            </w:r>
          </w:p>
        </w:tc>
        <w:tc>
          <w:tcPr>
            <w:tcW w:w="7612" w:type="dxa"/>
            <w:vAlign w:val="center"/>
          </w:tcPr>
          <w:p w14:paraId="65FE98F8" w14:textId="77777777" w:rsidR="00B420C8" w:rsidRPr="00D150C4" w:rsidRDefault="00B420C8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ELECTROTEHNICĂ, ELECTROMECANICĂ</w:t>
            </w:r>
          </w:p>
        </w:tc>
        <w:tc>
          <w:tcPr>
            <w:tcW w:w="1599" w:type="dxa"/>
            <w:vAlign w:val="center"/>
          </w:tcPr>
          <w:p w14:paraId="733F50D6" w14:textId="77777777" w:rsidR="00B420C8" w:rsidRPr="00D150C4" w:rsidRDefault="00B420C8" w:rsidP="00D150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OMEC 5976/2020</w:t>
            </w:r>
          </w:p>
        </w:tc>
      </w:tr>
      <w:tr w:rsidR="00B420C8" w:rsidRPr="00D150C4" w14:paraId="551B305D" w14:textId="77777777" w:rsidTr="00B420C8">
        <w:trPr>
          <w:jc w:val="center"/>
        </w:trPr>
        <w:tc>
          <w:tcPr>
            <w:tcW w:w="783" w:type="dxa"/>
            <w:vAlign w:val="center"/>
          </w:tcPr>
          <w:p w14:paraId="12C87619" w14:textId="77777777" w:rsidR="00B420C8" w:rsidRPr="00D150C4" w:rsidRDefault="00B420C8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35.</w:t>
            </w:r>
          </w:p>
        </w:tc>
        <w:tc>
          <w:tcPr>
            <w:tcW w:w="7612" w:type="dxa"/>
            <w:vAlign w:val="center"/>
          </w:tcPr>
          <w:p w14:paraId="2F6767B6" w14:textId="77777777" w:rsidR="00B420C8" w:rsidRPr="00D150C4" w:rsidRDefault="00B420C8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ELECTROTEHNICĂ, ELECTROMECANICĂ, ENERGETICĂ (MAIȘTRI INSTRUCTORI)</w:t>
            </w:r>
          </w:p>
        </w:tc>
        <w:tc>
          <w:tcPr>
            <w:tcW w:w="1599" w:type="dxa"/>
            <w:vAlign w:val="center"/>
          </w:tcPr>
          <w:p w14:paraId="2D0287A9" w14:textId="77777777" w:rsidR="00B420C8" w:rsidRPr="00D150C4" w:rsidRDefault="00B420C8" w:rsidP="00D150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OMEC 5976/2020</w:t>
            </w:r>
          </w:p>
        </w:tc>
      </w:tr>
      <w:tr w:rsidR="00B420C8" w:rsidRPr="00D150C4" w14:paraId="1CB505F1" w14:textId="77777777" w:rsidTr="00B420C8">
        <w:trPr>
          <w:jc w:val="center"/>
        </w:trPr>
        <w:tc>
          <w:tcPr>
            <w:tcW w:w="783" w:type="dxa"/>
            <w:vAlign w:val="center"/>
          </w:tcPr>
          <w:p w14:paraId="0F1B550D" w14:textId="77777777" w:rsidR="00B420C8" w:rsidRPr="00D150C4" w:rsidRDefault="00B420C8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36.</w:t>
            </w:r>
          </w:p>
        </w:tc>
        <w:tc>
          <w:tcPr>
            <w:tcW w:w="7612" w:type="dxa"/>
            <w:vAlign w:val="center"/>
          </w:tcPr>
          <w:p w14:paraId="269A9177" w14:textId="77777777" w:rsidR="00B420C8" w:rsidRPr="00D150C4" w:rsidRDefault="00B420C8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ENERGETICĂ</w:t>
            </w:r>
          </w:p>
        </w:tc>
        <w:tc>
          <w:tcPr>
            <w:tcW w:w="1599" w:type="dxa"/>
            <w:vAlign w:val="center"/>
          </w:tcPr>
          <w:p w14:paraId="12CB4F7C" w14:textId="77777777" w:rsidR="00B420C8" w:rsidRPr="00D150C4" w:rsidRDefault="00B420C8" w:rsidP="00D150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OMEC 5976/2020</w:t>
            </w:r>
          </w:p>
        </w:tc>
      </w:tr>
      <w:tr w:rsidR="00B420C8" w:rsidRPr="00D150C4" w14:paraId="3E5D8163" w14:textId="77777777" w:rsidTr="00B420C8">
        <w:trPr>
          <w:jc w:val="center"/>
        </w:trPr>
        <w:tc>
          <w:tcPr>
            <w:tcW w:w="783" w:type="dxa"/>
            <w:vAlign w:val="center"/>
          </w:tcPr>
          <w:p w14:paraId="67B1A360" w14:textId="77777777" w:rsidR="00B420C8" w:rsidRPr="00D150C4" w:rsidRDefault="00B420C8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37.</w:t>
            </w:r>
          </w:p>
        </w:tc>
        <w:tc>
          <w:tcPr>
            <w:tcW w:w="7612" w:type="dxa"/>
            <w:vAlign w:val="center"/>
          </w:tcPr>
          <w:p w14:paraId="24D575E4" w14:textId="77777777" w:rsidR="00B420C8" w:rsidRPr="00D150C4" w:rsidRDefault="00B420C8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ESTETICA SI IGIENA CORPULUI OMENESC</w:t>
            </w:r>
          </w:p>
        </w:tc>
        <w:tc>
          <w:tcPr>
            <w:tcW w:w="1599" w:type="dxa"/>
            <w:vAlign w:val="center"/>
          </w:tcPr>
          <w:p w14:paraId="2C186167" w14:textId="77777777" w:rsidR="00B420C8" w:rsidRPr="00D150C4" w:rsidRDefault="00B420C8" w:rsidP="00D150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OMEC 5976/2020</w:t>
            </w:r>
          </w:p>
        </w:tc>
      </w:tr>
      <w:tr w:rsidR="00B420C8" w:rsidRPr="00D150C4" w14:paraId="161CC999" w14:textId="77777777" w:rsidTr="00B420C8">
        <w:trPr>
          <w:jc w:val="center"/>
        </w:trPr>
        <w:tc>
          <w:tcPr>
            <w:tcW w:w="783" w:type="dxa"/>
            <w:vAlign w:val="center"/>
          </w:tcPr>
          <w:p w14:paraId="24398C0E" w14:textId="77777777" w:rsidR="00B420C8" w:rsidRPr="00D150C4" w:rsidRDefault="00B420C8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38.</w:t>
            </w:r>
          </w:p>
        </w:tc>
        <w:tc>
          <w:tcPr>
            <w:tcW w:w="7612" w:type="dxa"/>
            <w:vAlign w:val="center"/>
          </w:tcPr>
          <w:p w14:paraId="4EBECDCD" w14:textId="77777777" w:rsidR="00B420C8" w:rsidRPr="00D150C4" w:rsidRDefault="00B420C8" w:rsidP="00D150C4">
            <w:pP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ESTETICA SI IGIENA CORPULUI OMENESC (MAIȘTRI INSTRUCTORI)</w:t>
            </w:r>
          </w:p>
        </w:tc>
        <w:tc>
          <w:tcPr>
            <w:tcW w:w="1599" w:type="dxa"/>
            <w:vAlign w:val="center"/>
          </w:tcPr>
          <w:p w14:paraId="08EA0DB7" w14:textId="77777777" w:rsidR="00B420C8" w:rsidRPr="00D150C4" w:rsidRDefault="00B420C8" w:rsidP="00D150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OMEC 5976/2020</w:t>
            </w:r>
          </w:p>
        </w:tc>
      </w:tr>
      <w:tr w:rsidR="00B420C8" w:rsidRPr="00D150C4" w14:paraId="0B7F8B14" w14:textId="77777777" w:rsidTr="00B420C8">
        <w:trPr>
          <w:jc w:val="center"/>
        </w:trPr>
        <w:tc>
          <w:tcPr>
            <w:tcW w:w="783" w:type="dxa"/>
            <w:vAlign w:val="center"/>
          </w:tcPr>
          <w:p w14:paraId="696EBB2F" w14:textId="77777777" w:rsidR="00B420C8" w:rsidRPr="00D150C4" w:rsidRDefault="00B420C8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39.</w:t>
            </w:r>
          </w:p>
        </w:tc>
        <w:tc>
          <w:tcPr>
            <w:tcW w:w="7612" w:type="dxa"/>
            <w:vAlign w:val="center"/>
          </w:tcPr>
          <w:p w14:paraId="580FFAA6" w14:textId="77777777" w:rsidR="00B420C8" w:rsidRPr="00D150C4" w:rsidRDefault="00B420C8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FARMACIE</w:t>
            </w:r>
          </w:p>
        </w:tc>
        <w:tc>
          <w:tcPr>
            <w:tcW w:w="1599" w:type="dxa"/>
            <w:vAlign w:val="center"/>
          </w:tcPr>
          <w:p w14:paraId="780FA6D1" w14:textId="77777777" w:rsidR="00B420C8" w:rsidRPr="00D150C4" w:rsidRDefault="00B420C8" w:rsidP="00D150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OMEC 5976/2020</w:t>
            </w:r>
          </w:p>
        </w:tc>
      </w:tr>
      <w:tr w:rsidR="00B420C8" w:rsidRPr="00D150C4" w14:paraId="499F8A5B" w14:textId="77777777" w:rsidTr="00B420C8">
        <w:trPr>
          <w:jc w:val="center"/>
        </w:trPr>
        <w:tc>
          <w:tcPr>
            <w:tcW w:w="783" w:type="dxa"/>
            <w:vAlign w:val="center"/>
          </w:tcPr>
          <w:p w14:paraId="37072827" w14:textId="77777777" w:rsidR="00B420C8" w:rsidRPr="00D150C4" w:rsidRDefault="00B420C8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40.</w:t>
            </w:r>
          </w:p>
        </w:tc>
        <w:tc>
          <w:tcPr>
            <w:tcW w:w="7612" w:type="dxa"/>
            <w:vAlign w:val="center"/>
          </w:tcPr>
          <w:p w14:paraId="289C2840" w14:textId="77777777" w:rsidR="00B420C8" w:rsidRPr="00D150C4" w:rsidRDefault="00B420C8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FARMACIE (MAIȘTRI INSTRUCTORI)</w:t>
            </w:r>
          </w:p>
        </w:tc>
        <w:tc>
          <w:tcPr>
            <w:tcW w:w="1599" w:type="dxa"/>
            <w:vAlign w:val="center"/>
          </w:tcPr>
          <w:p w14:paraId="09C0EF0D" w14:textId="77777777" w:rsidR="00B420C8" w:rsidRPr="00D150C4" w:rsidRDefault="00B420C8" w:rsidP="00D150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OMEC 5976/2020</w:t>
            </w:r>
          </w:p>
        </w:tc>
      </w:tr>
      <w:tr w:rsidR="00B420C8" w:rsidRPr="00D150C4" w14:paraId="5B0A6DE8" w14:textId="77777777" w:rsidTr="00B420C8">
        <w:trPr>
          <w:jc w:val="center"/>
        </w:trPr>
        <w:tc>
          <w:tcPr>
            <w:tcW w:w="783" w:type="dxa"/>
            <w:vAlign w:val="center"/>
          </w:tcPr>
          <w:p w14:paraId="088BAD96" w14:textId="77777777" w:rsidR="00B420C8" w:rsidRPr="00D150C4" w:rsidRDefault="00B420C8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41.</w:t>
            </w:r>
          </w:p>
        </w:tc>
        <w:tc>
          <w:tcPr>
            <w:tcW w:w="7612" w:type="dxa"/>
            <w:vAlign w:val="center"/>
          </w:tcPr>
          <w:p w14:paraId="718F15E0" w14:textId="77777777" w:rsidR="00B420C8" w:rsidRPr="00D150C4" w:rsidRDefault="00B420C8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FILATURĂ-ȚESĂTORIE-FINISAJ TEXTIL</w:t>
            </w:r>
          </w:p>
        </w:tc>
        <w:tc>
          <w:tcPr>
            <w:tcW w:w="1599" w:type="dxa"/>
            <w:vAlign w:val="center"/>
          </w:tcPr>
          <w:p w14:paraId="19473008" w14:textId="77777777" w:rsidR="00B420C8" w:rsidRPr="00A339CD" w:rsidRDefault="00B420C8" w:rsidP="00D150C4">
            <w:pP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highlight w:val="lightGray"/>
              </w:rPr>
            </w:pPr>
            <w:r w:rsidRPr="00A339CD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highlight w:val="lightGray"/>
              </w:rPr>
              <w:t>OME 6663/2023</w:t>
            </w:r>
          </w:p>
        </w:tc>
      </w:tr>
      <w:tr w:rsidR="00B420C8" w:rsidRPr="00D150C4" w14:paraId="6B0E6C91" w14:textId="77777777" w:rsidTr="00B420C8">
        <w:trPr>
          <w:jc w:val="center"/>
        </w:trPr>
        <w:tc>
          <w:tcPr>
            <w:tcW w:w="783" w:type="dxa"/>
            <w:vAlign w:val="center"/>
          </w:tcPr>
          <w:p w14:paraId="3A2756AA" w14:textId="77777777" w:rsidR="00B420C8" w:rsidRPr="00D150C4" w:rsidRDefault="00B420C8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42.</w:t>
            </w:r>
          </w:p>
        </w:tc>
        <w:tc>
          <w:tcPr>
            <w:tcW w:w="7612" w:type="dxa"/>
            <w:vAlign w:val="center"/>
          </w:tcPr>
          <w:p w14:paraId="12349B7E" w14:textId="77777777" w:rsidR="00B420C8" w:rsidRPr="00D150C4" w:rsidRDefault="00B420C8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FILATURĂ-ȚESĂTORIE-FINISAJ TEXTIL (MAIȘTRI INSTRUCTORI)</w:t>
            </w:r>
          </w:p>
        </w:tc>
        <w:tc>
          <w:tcPr>
            <w:tcW w:w="1599" w:type="dxa"/>
            <w:vAlign w:val="center"/>
          </w:tcPr>
          <w:p w14:paraId="073DDB30" w14:textId="77777777" w:rsidR="00B420C8" w:rsidRPr="00A339CD" w:rsidRDefault="00B420C8" w:rsidP="00D150C4">
            <w:pP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highlight w:val="lightGray"/>
              </w:rPr>
            </w:pPr>
            <w:r w:rsidRPr="00A339CD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highlight w:val="lightGray"/>
              </w:rPr>
              <w:t>OME 6663/2023</w:t>
            </w:r>
          </w:p>
        </w:tc>
      </w:tr>
      <w:tr w:rsidR="00B420C8" w:rsidRPr="00D150C4" w14:paraId="3071A494" w14:textId="77777777" w:rsidTr="00B420C8">
        <w:trPr>
          <w:jc w:val="center"/>
        </w:trPr>
        <w:tc>
          <w:tcPr>
            <w:tcW w:w="783" w:type="dxa"/>
            <w:vAlign w:val="center"/>
          </w:tcPr>
          <w:p w14:paraId="2367F65B" w14:textId="77777777" w:rsidR="00B420C8" w:rsidRPr="00D150C4" w:rsidRDefault="00B420C8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43.</w:t>
            </w:r>
          </w:p>
        </w:tc>
        <w:tc>
          <w:tcPr>
            <w:tcW w:w="7612" w:type="dxa"/>
            <w:vAlign w:val="center"/>
          </w:tcPr>
          <w:p w14:paraId="6662C850" w14:textId="77777777" w:rsidR="00B420C8" w:rsidRPr="00D150C4" w:rsidRDefault="00B420C8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FILOSOFIE SI LOGICĂ, ARGUMENTARE ȘI COMUNICARE</w:t>
            </w:r>
          </w:p>
        </w:tc>
        <w:tc>
          <w:tcPr>
            <w:tcW w:w="1599" w:type="dxa"/>
            <w:vAlign w:val="center"/>
          </w:tcPr>
          <w:p w14:paraId="76AB9B4C" w14:textId="77777777" w:rsidR="00B420C8" w:rsidRPr="00D150C4" w:rsidRDefault="00B420C8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OMEC 5976/2020</w:t>
            </w:r>
          </w:p>
        </w:tc>
      </w:tr>
      <w:tr w:rsidR="00B420C8" w:rsidRPr="00D150C4" w14:paraId="460572AE" w14:textId="77777777" w:rsidTr="00B420C8">
        <w:trPr>
          <w:jc w:val="center"/>
        </w:trPr>
        <w:tc>
          <w:tcPr>
            <w:tcW w:w="783" w:type="dxa"/>
            <w:vAlign w:val="center"/>
          </w:tcPr>
          <w:p w14:paraId="12C37FE2" w14:textId="77777777" w:rsidR="00B420C8" w:rsidRPr="00D150C4" w:rsidRDefault="00B420C8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44.</w:t>
            </w:r>
          </w:p>
        </w:tc>
        <w:tc>
          <w:tcPr>
            <w:tcW w:w="7612" w:type="dxa"/>
            <w:vAlign w:val="center"/>
          </w:tcPr>
          <w:p w14:paraId="710DCAD4" w14:textId="77777777" w:rsidR="00B420C8" w:rsidRPr="00D150C4" w:rsidRDefault="00B420C8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FIZICĂ</w:t>
            </w:r>
          </w:p>
        </w:tc>
        <w:tc>
          <w:tcPr>
            <w:tcW w:w="1599" w:type="dxa"/>
            <w:vAlign w:val="center"/>
          </w:tcPr>
          <w:p w14:paraId="392B1D07" w14:textId="77777777" w:rsidR="00B420C8" w:rsidRPr="00D150C4" w:rsidRDefault="00B420C8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OMECS 5558/2015</w:t>
            </w:r>
          </w:p>
        </w:tc>
      </w:tr>
      <w:tr w:rsidR="00B420C8" w:rsidRPr="00D150C4" w14:paraId="6B79AFF0" w14:textId="77777777" w:rsidTr="00B420C8">
        <w:trPr>
          <w:jc w:val="center"/>
        </w:trPr>
        <w:tc>
          <w:tcPr>
            <w:tcW w:w="783" w:type="dxa"/>
            <w:vAlign w:val="center"/>
          </w:tcPr>
          <w:p w14:paraId="5A0D4E95" w14:textId="77777777" w:rsidR="00B420C8" w:rsidRPr="00D150C4" w:rsidRDefault="00B420C8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45.</w:t>
            </w:r>
          </w:p>
        </w:tc>
        <w:tc>
          <w:tcPr>
            <w:tcW w:w="7612" w:type="dxa"/>
            <w:vAlign w:val="center"/>
          </w:tcPr>
          <w:p w14:paraId="4B8C8E02" w14:textId="77777777" w:rsidR="00B420C8" w:rsidRPr="00D150C4" w:rsidRDefault="00B420C8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GEOGRAFIE</w:t>
            </w:r>
          </w:p>
        </w:tc>
        <w:tc>
          <w:tcPr>
            <w:tcW w:w="1599" w:type="dxa"/>
            <w:vAlign w:val="center"/>
          </w:tcPr>
          <w:p w14:paraId="6A30C16F" w14:textId="77777777" w:rsidR="00B420C8" w:rsidRPr="00D150C4" w:rsidRDefault="00B420C8" w:rsidP="00D150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OMEC 5976/2020</w:t>
            </w:r>
          </w:p>
        </w:tc>
      </w:tr>
      <w:tr w:rsidR="00B420C8" w:rsidRPr="00D150C4" w14:paraId="3106D3F2" w14:textId="77777777" w:rsidTr="00B420C8">
        <w:trPr>
          <w:jc w:val="center"/>
        </w:trPr>
        <w:tc>
          <w:tcPr>
            <w:tcW w:w="783" w:type="dxa"/>
            <w:vAlign w:val="center"/>
          </w:tcPr>
          <w:p w14:paraId="365F8A9E" w14:textId="77777777" w:rsidR="00B420C8" w:rsidRPr="00D150C4" w:rsidRDefault="00B420C8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46.</w:t>
            </w:r>
          </w:p>
        </w:tc>
        <w:tc>
          <w:tcPr>
            <w:tcW w:w="7612" w:type="dxa"/>
            <w:vAlign w:val="center"/>
          </w:tcPr>
          <w:p w14:paraId="0A558FC4" w14:textId="77777777" w:rsidR="00B420C8" w:rsidRPr="00D150C4" w:rsidRDefault="00B420C8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GEOLOGIE</w:t>
            </w:r>
          </w:p>
        </w:tc>
        <w:tc>
          <w:tcPr>
            <w:tcW w:w="1599" w:type="dxa"/>
            <w:vAlign w:val="center"/>
          </w:tcPr>
          <w:p w14:paraId="0F7906CE" w14:textId="77777777" w:rsidR="00B420C8" w:rsidRPr="00D150C4" w:rsidRDefault="00B420C8" w:rsidP="00D150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OMEC 5976/2020</w:t>
            </w:r>
          </w:p>
        </w:tc>
      </w:tr>
      <w:tr w:rsidR="00B420C8" w:rsidRPr="00D150C4" w14:paraId="58D6CA8F" w14:textId="77777777" w:rsidTr="00B420C8">
        <w:trPr>
          <w:jc w:val="center"/>
        </w:trPr>
        <w:tc>
          <w:tcPr>
            <w:tcW w:w="783" w:type="dxa"/>
            <w:vAlign w:val="center"/>
          </w:tcPr>
          <w:p w14:paraId="6DFDACD9" w14:textId="77777777" w:rsidR="00B420C8" w:rsidRPr="00D150C4" w:rsidRDefault="00B420C8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47.</w:t>
            </w:r>
          </w:p>
        </w:tc>
        <w:tc>
          <w:tcPr>
            <w:tcW w:w="7612" w:type="dxa"/>
            <w:vAlign w:val="center"/>
          </w:tcPr>
          <w:p w14:paraId="37DCFB0A" w14:textId="77777777" w:rsidR="00B420C8" w:rsidRPr="00D150C4" w:rsidRDefault="00B420C8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INDUSTRIE ALIMENTARA</w:t>
            </w:r>
          </w:p>
        </w:tc>
        <w:tc>
          <w:tcPr>
            <w:tcW w:w="1599" w:type="dxa"/>
            <w:vAlign w:val="center"/>
          </w:tcPr>
          <w:p w14:paraId="3397925D" w14:textId="77777777" w:rsidR="00B420C8" w:rsidRPr="00D150C4" w:rsidRDefault="00B420C8" w:rsidP="00D150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OMEC 5976/2020</w:t>
            </w:r>
          </w:p>
        </w:tc>
      </w:tr>
      <w:tr w:rsidR="00B420C8" w:rsidRPr="00D150C4" w14:paraId="38D6A8AD" w14:textId="77777777" w:rsidTr="00B420C8">
        <w:trPr>
          <w:jc w:val="center"/>
        </w:trPr>
        <w:tc>
          <w:tcPr>
            <w:tcW w:w="783" w:type="dxa"/>
            <w:vAlign w:val="center"/>
          </w:tcPr>
          <w:p w14:paraId="4325A272" w14:textId="77777777" w:rsidR="00B420C8" w:rsidRPr="00D150C4" w:rsidRDefault="00B420C8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48.</w:t>
            </w:r>
          </w:p>
        </w:tc>
        <w:tc>
          <w:tcPr>
            <w:tcW w:w="7612" w:type="dxa"/>
            <w:vAlign w:val="center"/>
          </w:tcPr>
          <w:p w14:paraId="15D5C8BB" w14:textId="77777777" w:rsidR="00B420C8" w:rsidRPr="00D150C4" w:rsidRDefault="00B420C8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INDUSTRIE ALIMENTARA (MAIȘTRI INSTRUCTORI)</w:t>
            </w:r>
          </w:p>
        </w:tc>
        <w:tc>
          <w:tcPr>
            <w:tcW w:w="1599" w:type="dxa"/>
            <w:vAlign w:val="center"/>
          </w:tcPr>
          <w:p w14:paraId="45827531" w14:textId="77777777" w:rsidR="00B420C8" w:rsidRPr="00D150C4" w:rsidRDefault="00B420C8" w:rsidP="00D150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OMEC 5976/2020</w:t>
            </w:r>
          </w:p>
        </w:tc>
      </w:tr>
      <w:tr w:rsidR="00B420C8" w:rsidRPr="00D150C4" w14:paraId="7E6C3E82" w14:textId="77777777" w:rsidTr="00B420C8">
        <w:trPr>
          <w:jc w:val="center"/>
        </w:trPr>
        <w:tc>
          <w:tcPr>
            <w:tcW w:w="783" w:type="dxa"/>
            <w:vAlign w:val="center"/>
          </w:tcPr>
          <w:p w14:paraId="1E11C074" w14:textId="77777777" w:rsidR="00B420C8" w:rsidRPr="00D150C4" w:rsidRDefault="00B420C8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49.</w:t>
            </w:r>
          </w:p>
        </w:tc>
        <w:tc>
          <w:tcPr>
            <w:tcW w:w="7612" w:type="dxa"/>
            <w:vAlign w:val="center"/>
          </w:tcPr>
          <w:p w14:paraId="2A10E02F" w14:textId="77777777" w:rsidR="00B420C8" w:rsidRPr="00D150C4" w:rsidRDefault="00B420C8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INFORMATICĂ ȘI TEHNOLOGIA INFORMAȚIEI </w:t>
            </w:r>
          </w:p>
        </w:tc>
        <w:tc>
          <w:tcPr>
            <w:tcW w:w="1599" w:type="dxa"/>
            <w:vAlign w:val="center"/>
          </w:tcPr>
          <w:p w14:paraId="64752DD5" w14:textId="77777777" w:rsidR="00B420C8" w:rsidRPr="00D150C4" w:rsidRDefault="00B420C8" w:rsidP="00D150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OMEC 5976/2020</w:t>
            </w:r>
          </w:p>
        </w:tc>
      </w:tr>
      <w:tr w:rsidR="00B420C8" w:rsidRPr="00D150C4" w14:paraId="10D28459" w14:textId="77777777" w:rsidTr="00B420C8">
        <w:trPr>
          <w:jc w:val="center"/>
        </w:trPr>
        <w:tc>
          <w:tcPr>
            <w:tcW w:w="783" w:type="dxa"/>
            <w:vAlign w:val="center"/>
          </w:tcPr>
          <w:p w14:paraId="19A70447" w14:textId="77777777" w:rsidR="00B420C8" w:rsidRPr="00D150C4" w:rsidRDefault="00B420C8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50.</w:t>
            </w:r>
          </w:p>
        </w:tc>
        <w:tc>
          <w:tcPr>
            <w:tcW w:w="7612" w:type="dxa"/>
            <w:vAlign w:val="center"/>
          </w:tcPr>
          <w:p w14:paraId="375BE5CB" w14:textId="77777777" w:rsidR="00B420C8" w:rsidRPr="00D150C4" w:rsidRDefault="00B420C8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INSTALAȚII PENTRU CONSTRUCTII</w:t>
            </w:r>
          </w:p>
        </w:tc>
        <w:tc>
          <w:tcPr>
            <w:tcW w:w="1599" w:type="dxa"/>
            <w:vAlign w:val="center"/>
          </w:tcPr>
          <w:p w14:paraId="5B8B79F5" w14:textId="77777777" w:rsidR="00B420C8" w:rsidRPr="00D150C4" w:rsidRDefault="00B420C8" w:rsidP="00D150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OMEC 5976/2020</w:t>
            </w:r>
          </w:p>
        </w:tc>
      </w:tr>
      <w:tr w:rsidR="00B420C8" w:rsidRPr="00D150C4" w14:paraId="727F889B" w14:textId="77777777" w:rsidTr="00B420C8">
        <w:trPr>
          <w:jc w:val="center"/>
        </w:trPr>
        <w:tc>
          <w:tcPr>
            <w:tcW w:w="783" w:type="dxa"/>
            <w:vAlign w:val="center"/>
          </w:tcPr>
          <w:p w14:paraId="772C03B9" w14:textId="77777777" w:rsidR="00B420C8" w:rsidRPr="00D150C4" w:rsidRDefault="00B420C8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51.</w:t>
            </w:r>
          </w:p>
        </w:tc>
        <w:tc>
          <w:tcPr>
            <w:tcW w:w="7612" w:type="dxa"/>
            <w:vAlign w:val="center"/>
          </w:tcPr>
          <w:p w14:paraId="6E97D5A7" w14:textId="77777777" w:rsidR="00B420C8" w:rsidRPr="00D150C4" w:rsidRDefault="00B420C8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INSTALAȚII PENTRU CONSTRUCTII (MAIȘTRI INSTRUCTORI)</w:t>
            </w:r>
          </w:p>
        </w:tc>
        <w:tc>
          <w:tcPr>
            <w:tcW w:w="1599" w:type="dxa"/>
            <w:vAlign w:val="center"/>
          </w:tcPr>
          <w:p w14:paraId="51EC54D6" w14:textId="77777777" w:rsidR="00B420C8" w:rsidRPr="00D150C4" w:rsidRDefault="00B420C8" w:rsidP="00D150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OMEC 5976/2020</w:t>
            </w:r>
          </w:p>
        </w:tc>
      </w:tr>
      <w:tr w:rsidR="00B420C8" w:rsidRPr="00D150C4" w14:paraId="3B3C5796" w14:textId="77777777" w:rsidTr="00B420C8">
        <w:trPr>
          <w:jc w:val="center"/>
        </w:trPr>
        <w:tc>
          <w:tcPr>
            <w:tcW w:w="783" w:type="dxa"/>
            <w:vAlign w:val="center"/>
          </w:tcPr>
          <w:p w14:paraId="21A88D9C" w14:textId="77777777" w:rsidR="00B420C8" w:rsidRPr="00D150C4" w:rsidRDefault="00B420C8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52.</w:t>
            </w:r>
          </w:p>
        </w:tc>
        <w:tc>
          <w:tcPr>
            <w:tcW w:w="7612" w:type="dxa"/>
            <w:vAlign w:val="center"/>
          </w:tcPr>
          <w:p w14:paraId="5A4D5158" w14:textId="77777777" w:rsidR="00B420C8" w:rsidRPr="00D150C4" w:rsidRDefault="00B420C8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ISTORIE</w:t>
            </w:r>
          </w:p>
        </w:tc>
        <w:tc>
          <w:tcPr>
            <w:tcW w:w="1599" w:type="dxa"/>
            <w:vAlign w:val="center"/>
          </w:tcPr>
          <w:p w14:paraId="6336753C" w14:textId="77777777" w:rsidR="00B420C8" w:rsidRPr="00A339CD" w:rsidRDefault="00B420C8" w:rsidP="00D150C4">
            <w:pP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highlight w:val="lightGray"/>
              </w:rPr>
            </w:pPr>
            <w:r w:rsidRPr="00A339CD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highlight w:val="lightGray"/>
              </w:rPr>
              <w:t>OMECS 5558/2015</w:t>
            </w:r>
          </w:p>
        </w:tc>
      </w:tr>
      <w:tr w:rsidR="00B420C8" w:rsidRPr="00D150C4" w14:paraId="31840F38" w14:textId="77777777" w:rsidTr="00B420C8">
        <w:trPr>
          <w:jc w:val="center"/>
        </w:trPr>
        <w:tc>
          <w:tcPr>
            <w:tcW w:w="783" w:type="dxa"/>
            <w:vAlign w:val="center"/>
          </w:tcPr>
          <w:p w14:paraId="14F8F8B3" w14:textId="77777777" w:rsidR="00B420C8" w:rsidRPr="00D150C4" w:rsidRDefault="00B420C8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53.</w:t>
            </w:r>
          </w:p>
        </w:tc>
        <w:tc>
          <w:tcPr>
            <w:tcW w:w="7612" w:type="dxa"/>
            <w:vAlign w:val="center"/>
          </w:tcPr>
          <w:p w14:paraId="2E69B163" w14:textId="77777777" w:rsidR="00B420C8" w:rsidRPr="00D150C4" w:rsidRDefault="00B420C8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ISTORIA ȘI TRADIȚIILE MINORITĂȚII MAGHIARE</w:t>
            </w:r>
          </w:p>
        </w:tc>
        <w:tc>
          <w:tcPr>
            <w:tcW w:w="1599" w:type="dxa"/>
            <w:vAlign w:val="center"/>
          </w:tcPr>
          <w:p w14:paraId="27C6EBF2" w14:textId="77777777" w:rsidR="00B420C8" w:rsidRPr="00D150C4" w:rsidRDefault="00B420C8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OMEC 5976/2020</w:t>
            </w:r>
          </w:p>
          <w:p w14:paraId="1556799C" w14:textId="77777777" w:rsidR="00B420C8" w:rsidRPr="00D150C4" w:rsidRDefault="00B420C8" w:rsidP="00D150C4">
            <w:pPr>
              <w:rPr>
                <w:rFonts w:ascii="Times New Roman" w:eastAsia="Times New Roman" w:hAnsi="Times New Roman" w:cs="Times New Roman"/>
                <w:color w:val="FFFFFF" w:themeColor="background1"/>
                <w:sz w:val="24"/>
                <w:szCs w:val="24"/>
              </w:rPr>
            </w:pPr>
          </w:p>
        </w:tc>
      </w:tr>
      <w:tr w:rsidR="009A3946" w:rsidRPr="00D150C4" w14:paraId="0D72359D" w14:textId="77777777" w:rsidTr="00B420C8">
        <w:trPr>
          <w:jc w:val="center"/>
        </w:trPr>
        <w:tc>
          <w:tcPr>
            <w:tcW w:w="783" w:type="dxa"/>
            <w:vAlign w:val="center"/>
          </w:tcPr>
          <w:p w14:paraId="32489E01" w14:textId="77777777" w:rsidR="009A3946" w:rsidRPr="00D150C4" w:rsidRDefault="009A3946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54.</w:t>
            </w:r>
          </w:p>
        </w:tc>
        <w:tc>
          <w:tcPr>
            <w:tcW w:w="7612" w:type="dxa"/>
            <w:vAlign w:val="center"/>
          </w:tcPr>
          <w:p w14:paraId="26E24ADB" w14:textId="77777777" w:rsidR="009A3946" w:rsidRPr="00D150C4" w:rsidRDefault="009A3946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KINETOTERAPIE</w:t>
            </w:r>
          </w:p>
        </w:tc>
        <w:tc>
          <w:tcPr>
            <w:tcW w:w="1599" w:type="dxa"/>
            <w:vAlign w:val="center"/>
          </w:tcPr>
          <w:p w14:paraId="525E79C4" w14:textId="77777777" w:rsidR="009A3946" w:rsidRPr="00A339CD" w:rsidRDefault="009A3946" w:rsidP="00D150C4">
            <w:pP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highlight w:val="lightGray"/>
              </w:rPr>
            </w:pPr>
            <w:r w:rsidRPr="00A339CD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highlight w:val="lightGray"/>
              </w:rPr>
              <w:t>OME 6663/2023</w:t>
            </w:r>
          </w:p>
        </w:tc>
      </w:tr>
      <w:tr w:rsidR="009A3946" w:rsidRPr="00D150C4" w14:paraId="776D0AAF" w14:textId="77777777" w:rsidTr="00B420C8">
        <w:trPr>
          <w:jc w:val="center"/>
        </w:trPr>
        <w:tc>
          <w:tcPr>
            <w:tcW w:w="783" w:type="dxa"/>
            <w:vAlign w:val="center"/>
          </w:tcPr>
          <w:p w14:paraId="717F809A" w14:textId="77777777" w:rsidR="009A3946" w:rsidRPr="00D150C4" w:rsidRDefault="009A3946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55.</w:t>
            </w:r>
          </w:p>
        </w:tc>
        <w:tc>
          <w:tcPr>
            <w:tcW w:w="7612" w:type="dxa"/>
            <w:vAlign w:val="center"/>
          </w:tcPr>
          <w:p w14:paraId="43759978" w14:textId="77777777" w:rsidR="009A3946" w:rsidRPr="00D150C4" w:rsidRDefault="009A3946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LIMBA CHINEZĂ</w:t>
            </w:r>
          </w:p>
        </w:tc>
        <w:tc>
          <w:tcPr>
            <w:tcW w:w="1599" w:type="dxa"/>
            <w:vAlign w:val="center"/>
          </w:tcPr>
          <w:p w14:paraId="118D5E73" w14:textId="77777777" w:rsidR="009A3946" w:rsidRPr="00D150C4" w:rsidRDefault="009A3946" w:rsidP="00D150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OMECS 5558/2015</w:t>
            </w:r>
          </w:p>
        </w:tc>
      </w:tr>
      <w:tr w:rsidR="009A3946" w:rsidRPr="00D150C4" w14:paraId="2C3F9AA1" w14:textId="77777777" w:rsidTr="00B420C8">
        <w:trPr>
          <w:jc w:val="center"/>
        </w:trPr>
        <w:tc>
          <w:tcPr>
            <w:tcW w:w="783" w:type="dxa"/>
            <w:vAlign w:val="center"/>
          </w:tcPr>
          <w:p w14:paraId="2D3FE286" w14:textId="77777777" w:rsidR="009A3946" w:rsidRPr="00D150C4" w:rsidRDefault="009A3946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56.</w:t>
            </w:r>
          </w:p>
        </w:tc>
        <w:tc>
          <w:tcPr>
            <w:tcW w:w="7612" w:type="dxa"/>
            <w:vAlign w:val="center"/>
          </w:tcPr>
          <w:p w14:paraId="06E1E767" w14:textId="77777777" w:rsidR="009A3946" w:rsidRPr="00D150C4" w:rsidRDefault="009A3946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LIMBA JAPONEZĂ</w:t>
            </w:r>
          </w:p>
        </w:tc>
        <w:tc>
          <w:tcPr>
            <w:tcW w:w="1599" w:type="dxa"/>
            <w:vAlign w:val="center"/>
          </w:tcPr>
          <w:p w14:paraId="23772127" w14:textId="77777777" w:rsidR="009A3946" w:rsidRPr="00D150C4" w:rsidRDefault="009A3946" w:rsidP="00D150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OMECS 5558/2015</w:t>
            </w:r>
          </w:p>
        </w:tc>
      </w:tr>
      <w:tr w:rsidR="009A3946" w:rsidRPr="00D150C4" w14:paraId="661728F6" w14:textId="77777777" w:rsidTr="00B420C8">
        <w:trPr>
          <w:jc w:val="center"/>
        </w:trPr>
        <w:tc>
          <w:tcPr>
            <w:tcW w:w="783" w:type="dxa"/>
            <w:vAlign w:val="center"/>
          </w:tcPr>
          <w:p w14:paraId="1F1BD494" w14:textId="77777777" w:rsidR="009A3946" w:rsidRPr="00D150C4" w:rsidRDefault="009A3946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57.</w:t>
            </w:r>
          </w:p>
        </w:tc>
        <w:tc>
          <w:tcPr>
            <w:tcW w:w="7612" w:type="dxa"/>
            <w:vAlign w:val="center"/>
          </w:tcPr>
          <w:p w14:paraId="09B6ED30" w14:textId="77777777" w:rsidR="009A3946" w:rsidRPr="00D150C4" w:rsidRDefault="009A3946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LIMBA LATINĂ</w:t>
            </w:r>
          </w:p>
        </w:tc>
        <w:tc>
          <w:tcPr>
            <w:tcW w:w="1599" w:type="dxa"/>
            <w:vAlign w:val="center"/>
          </w:tcPr>
          <w:p w14:paraId="49B5FF7D" w14:textId="77777777" w:rsidR="009A3946" w:rsidRPr="00D150C4" w:rsidRDefault="009A3946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OMEC 5976/2020</w:t>
            </w:r>
          </w:p>
        </w:tc>
      </w:tr>
      <w:tr w:rsidR="009A3946" w:rsidRPr="00D150C4" w14:paraId="30BF5BAD" w14:textId="77777777" w:rsidTr="00B420C8">
        <w:trPr>
          <w:jc w:val="center"/>
        </w:trPr>
        <w:tc>
          <w:tcPr>
            <w:tcW w:w="783" w:type="dxa"/>
            <w:vAlign w:val="center"/>
          </w:tcPr>
          <w:p w14:paraId="218B5B4E" w14:textId="77777777" w:rsidR="009A3946" w:rsidRPr="00D150C4" w:rsidRDefault="009A3946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58.</w:t>
            </w:r>
          </w:p>
        </w:tc>
        <w:tc>
          <w:tcPr>
            <w:tcW w:w="7612" w:type="dxa"/>
            <w:vAlign w:val="center"/>
          </w:tcPr>
          <w:p w14:paraId="7A3A956D" w14:textId="77777777" w:rsidR="009A3946" w:rsidRPr="00D150C4" w:rsidRDefault="009A3946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LIMBA ȘI LITERATURA ELINĂ</w:t>
            </w:r>
          </w:p>
        </w:tc>
        <w:tc>
          <w:tcPr>
            <w:tcW w:w="1599" w:type="dxa"/>
            <w:vAlign w:val="center"/>
          </w:tcPr>
          <w:p w14:paraId="34836B7D" w14:textId="77777777" w:rsidR="009A3946" w:rsidRPr="00D150C4" w:rsidRDefault="009A3946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OMECS 5558/2015</w:t>
            </w:r>
          </w:p>
        </w:tc>
      </w:tr>
      <w:tr w:rsidR="009A3946" w:rsidRPr="00D150C4" w14:paraId="1E5405EB" w14:textId="77777777" w:rsidTr="00B420C8">
        <w:trPr>
          <w:jc w:val="center"/>
        </w:trPr>
        <w:tc>
          <w:tcPr>
            <w:tcW w:w="783" w:type="dxa"/>
            <w:vAlign w:val="center"/>
          </w:tcPr>
          <w:p w14:paraId="382CB757" w14:textId="77777777" w:rsidR="009A3946" w:rsidRPr="00D150C4" w:rsidRDefault="009A3946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59.</w:t>
            </w:r>
          </w:p>
        </w:tc>
        <w:tc>
          <w:tcPr>
            <w:tcW w:w="7612" w:type="dxa"/>
            <w:vAlign w:val="center"/>
          </w:tcPr>
          <w:p w14:paraId="268266FD" w14:textId="77777777" w:rsidR="009A3946" w:rsidRPr="00D150C4" w:rsidRDefault="009A3946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LIMBA ȘI LITERATURA ENGLEZĂ</w:t>
            </w:r>
          </w:p>
        </w:tc>
        <w:tc>
          <w:tcPr>
            <w:tcW w:w="1599" w:type="dxa"/>
            <w:vAlign w:val="center"/>
          </w:tcPr>
          <w:p w14:paraId="73B5BE57" w14:textId="77777777" w:rsidR="009A3946" w:rsidRPr="00D150C4" w:rsidRDefault="009A3946" w:rsidP="00D150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OMECS 5558/2015</w:t>
            </w:r>
          </w:p>
        </w:tc>
      </w:tr>
      <w:tr w:rsidR="009A3946" w:rsidRPr="00D150C4" w14:paraId="170EC331" w14:textId="77777777" w:rsidTr="00B420C8">
        <w:trPr>
          <w:jc w:val="center"/>
        </w:trPr>
        <w:tc>
          <w:tcPr>
            <w:tcW w:w="783" w:type="dxa"/>
            <w:vAlign w:val="center"/>
          </w:tcPr>
          <w:p w14:paraId="1873DB05" w14:textId="77777777" w:rsidR="009A3946" w:rsidRPr="00D150C4" w:rsidRDefault="009A3946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60.</w:t>
            </w:r>
          </w:p>
        </w:tc>
        <w:tc>
          <w:tcPr>
            <w:tcW w:w="7612" w:type="dxa"/>
            <w:vAlign w:val="center"/>
          </w:tcPr>
          <w:p w14:paraId="2FA60FB5" w14:textId="77777777" w:rsidR="009A3946" w:rsidRPr="00D150C4" w:rsidRDefault="009A3946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LIMBA SI LITERATURA FRANCEZĂ</w:t>
            </w:r>
          </w:p>
        </w:tc>
        <w:tc>
          <w:tcPr>
            <w:tcW w:w="1599" w:type="dxa"/>
            <w:vAlign w:val="center"/>
          </w:tcPr>
          <w:p w14:paraId="10B551C6" w14:textId="77777777" w:rsidR="009A3946" w:rsidRPr="00D150C4" w:rsidRDefault="009A3946" w:rsidP="00D150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OMECS 5558/2015</w:t>
            </w:r>
          </w:p>
        </w:tc>
      </w:tr>
      <w:tr w:rsidR="009A3946" w:rsidRPr="00D150C4" w14:paraId="395F8D4B" w14:textId="77777777" w:rsidTr="00B420C8">
        <w:trPr>
          <w:jc w:val="center"/>
        </w:trPr>
        <w:tc>
          <w:tcPr>
            <w:tcW w:w="783" w:type="dxa"/>
            <w:vAlign w:val="center"/>
          </w:tcPr>
          <w:p w14:paraId="2C62F35D" w14:textId="77777777" w:rsidR="009A3946" w:rsidRPr="00D150C4" w:rsidRDefault="009A3946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61.</w:t>
            </w:r>
          </w:p>
        </w:tc>
        <w:tc>
          <w:tcPr>
            <w:tcW w:w="7612" w:type="dxa"/>
            <w:vAlign w:val="center"/>
          </w:tcPr>
          <w:p w14:paraId="6B1EF1FA" w14:textId="77777777" w:rsidR="009A3946" w:rsidRPr="00D150C4" w:rsidRDefault="009A3946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LIMBA ȘI LITERATURA GERMANĂ MODERNĂ</w:t>
            </w:r>
          </w:p>
        </w:tc>
        <w:tc>
          <w:tcPr>
            <w:tcW w:w="1599" w:type="dxa"/>
            <w:vAlign w:val="center"/>
          </w:tcPr>
          <w:p w14:paraId="1D35F0B2" w14:textId="77777777" w:rsidR="009A3946" w:rsidRPr="00D150C4" w:rsidRDefault="009A3946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OMECS 5558/2015</w:t>
            </w:r>
          </w:p>
        </w:tc>
      </w:tr>
      <w:tr w:rsidR="009A3946" w:rsidRPr="00D150C4" w14:paraId="64F78011" w14:textId="77777777" w:rsidTr="00B420C8">
        <w:trPr>
          <w:jc w:val="center"/>
        </w:trPr>
        <w:tc>
          <w:tcPr>
            <w:tcW w:w="783" w:type="dxa"/>
            <w:vAlign w:val="center"/>
          </w:tcPr>
          <w:p w14:paraId="21BC4BAB" w14:textId="77777777" w:rsidR="009A3946" w:rsidRPr="00D150C4" w:rsidRDefault="009A3946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62.</w:t>
            </w:r>
          </w:p>
        </w:tc>
        <w:tc>
          <w:tcPr>
            <w:tcW w:w="7612" w:type="dxa"/>
            <w:vAlign w:val="center"/>
          </w:tcPr>
          <w:p w14:paraId="4FAF954B" w14:textId="77777777" w:rsidR="009A3946" w:rsidRPr="00D150C4" w:rsidRDefault="009A3946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LIMBA ȘI LITERATURA ITALIANĂ</w:t>
            </w:r>
          </w:p>
        </w:tc>
        <w:tc>
          <w:tcPr>
            <w:tcW w:w="1599" w:type="dxa"/>
            <w:vAlign w:val="center"/>
          </w:tcPr>
          <w:p w14:paraId="1DFF449A" w14:textId="77777777" w:rsidR="009A3946" w:rsidRPr="00D150C4" w:rsidRDefault="009A3946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OMECS 5558/2015</w:t>
            </w:r>
          </w:p>
        </w:tc>
      </w:tr>
      <w:tr w:rsidR="009A3946" w:rsidRPr="00D150C4" w14:paraId="7F7CAEBE" w14:textId="77777777" w:rsidTr="00B420C8">
        <w:trPr>
          <w:jc w:val="center"/>
        </w:trPr>
        <w:tc>
          <w:tcPr>
            <w:tcW w:w="783" w:type="dxa"/>
            <w:vAlign w:val="center"/>
          </w:tcPr>
          <w:p w14:paraId="05F8E7E4" w14:textId="77777777" w:rsidR="009A3946" w:rsidRPr="00D150C4" w:rsidRDefault="009A3946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63.</w:t>
            </w:r>
          </w:p>
        </w:tc>
        <w:tc>
          <w:tcPr>
            <w:tcW w:w="7612" w:type="dxa"/>
            <w:vAlign w:val="center"/>
          </w:tcPr>
          <w:p w14:paraId="38E4D5E4" w14:textId="77777777" w:rsidR="009A3946" w:rsidRPr="00D150C4" w:rsidRDefault="009A3946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LIMBA ȘI LITERATURA NEOGREACĂ</w:t>
            </w:r>
          </w:p>
        </w:tc>
        <w:tc>
          <w:tcPr>
            <w:tcW w:w="1599" w:type="dxa"/>
            <w:vAlign w:val="center"/>
          </w:tcPr>
          <w:p w14:paraId="3DEE7148" w14:textId="77777777" w:rsidR="009A3946" w:rsidRPr="00D150C4" w:rsidRDefault="009A3946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OMECS 5558/2015</w:t>
            </w:r>
          </w:p>
        </w:tc>
      </w:tr>
      <w:tr w:rsidR="009A3946" w:rsidRPr="00D150C4" w14:paraId="20E10AAF" w14:textId="77777777" w:rsidTr="00B420C8">
        <w:trPr>
          <w:jc w:val="center"/>
        </w:trPr>
        <w:tc>
          <w:tcPr>
            <w:tcW w:w="783" w:type="dxa"/>
            <w:vAlign w:val="center"/>
          </w:tcPr>
          <w:p w14:paraId="6D48BC30" w14:textId="77777777" w:rsidR="009A3946" w:rsidRPr="00D150C4" w:rsidRDefault="009A3946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64.</w:t>
            </w:r>
          </w:p>
        </w:tc>
        <w:tc>
          <w:tcPr>
            <w:tcW w:w="7612" w:type="dxa"/>
            <w:vAlign w:val="center"/>
          </w:tcPr>
          <w:p w14:paraId="1A685F5F" w14:textId="77777777" w:rsidR="009A3946" w:rsidRPr="00D150C4" w:rsidRDefault="009A3946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LIMBA ȘI LITERATURA PORTUGHEZĂ</w:t>
            </w:r>
          </w:p>
        </w:tc>
        <w:tc>
          <w:tcPr>
            <w:tcW w:w="1599" w:type="dxa"/>
            <w:vAlign w:val="center"/>
          </w:tcPr>
          <w:p w14:paraId="311F8293" w14:textId="77777777" w:rsidR="009A3946" w:rsidRPr="00D150C4" w:rsidRDefault="009A3946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OMECS 5558/2015</w:t>
            </w:r>
          </w:p>
        </w:tc>
      </w:tr>
      <w:tr w:rsidR="00A339CD" w:rsidRPr="00A339CD" w14:paraId="27F791C5" w14:textId="77777777" w:rsidTr="00B420C8">
        <w:trPr>
          <w:jc w:val="center"/>
        </w:trPr>
        <w:tc>
          <w:tcPr>
            <w:tcW w:w="783" w:type="dxa"/>
            <w:vAlign w:val="center"/>
          </w:tcPr>
          <w:p w14:paraId="7463A7C6" w14:textId="77777777" w:rsidR="009A3946" w:rsidRPr="00A339CD" w:rsidRDefault="009A3946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39CD">
              <w:rPr>
                <w:rFonts w:ascii="Times New Roman" w:eastAsia="Times New Roman" w:hAnsi="Times New Roman" w:cs="Times New Roman"/>
                <w:sz w:val="24"/>
                <w:szCs w:val="24"/>
              </w:rPr>
              <w:t>65.</w:t>
            </w:r>
          </w:p>
        </w:tc>
        <w:tc>
          <w:tcPr>
            <w:tcW w:w="7612" w:type="dxa"/>
            <w:vAlign w:val="center"/>
          </w:tcPr>
          <w:p w14:paraId="2E284CB8" w14:textId="77777777" w:rsidR="009A3946" w:rsidRPr="00A339CD" w:rsidRDefault="009A3946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39CD">
              <w:rPr>
                <w:rFonts w:ascii="Times New Roman" w:eastAsia="Times New Roman" w:hAnsi="Times New Roman" w:cs="Times New Roman"/>
                <w:sz w:val="24"/>
                <w:szCs w:val="24"/>
              </w:rPr>
              <w:t>LIMBA ȘI LITERATURA ROMÂNĂ</w:t>
            </w:r>
          </w:p>
        </w:tc>
        <w:tc>
          <w:tcPr>
            <w:tcW w:w="1599" w:type="dxa"/>
            <w:vAlign w:val="center"/>
          </w:tcPr>
          <w:p w14:paraId="5B13F700" w14:textId="77777777" w:rsidR="009A3946" w:rsidRPr="00A339CD" w:rsidRDefault="009A3946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39CD">
              <w:rPr>
                <w:rFonts w:ascii="Times New Roman" w:eastAsia="Times New Roman" w:hAnsi="Times New Roman" w:cs="Times New Roman"/>
                <w:sz w:val="24"/>
                <w:szCs w:val="24"/>
              </w:rPr>
              <w:t>OMEC 5976/2020</w:t>
            </w:r>
          </w:p>
        </w:tc>
      </w:tr>
      <w:tr w:rsidR="009A3946" w:rsidRPr="00D150C4" w14:paraId="7CF4D518" w14:textId="77777777" w:rsidTr="00B420C8">
        <w:trPr>
          <w:jc w:val="center"/>
        </w:trPr>
        <w:tc>
          <w:tcPr>
            <w:tcW w:w="783" w:type="dxa"/>
            <w:vAlign w:val="center"/>
          </w:tcPr>
          <w:p w14:paraId="5F9FF314" w14:textId="77777777" w:rsidR="009A3946" w:rsidRPr="00D150C4" w:rsidRDefault="009A3946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66.</w:t>
            </w:r>
          </w:p>
        </w:tc>
        <w:tc>
          <w:tcPr>
            <w:tcW w:w="7612" w:type="dxa"/>
            <w:vAlign w:val="center"/>
          </w:tcPr>
          <w:p w14:paraId="163D2F2B" w14:textId="77777777" w:rsidR="009A3946" w:rsidRPr="00D150C4" w:rsidRDefault="009A3946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LIMBA ȘI LITERATURA RUSĂ MODERNĂ</w:t>
            </w:r>
          </w:p>
        </w:tc>
        <w:tc>
          <w:tcPr>
            <w:tcW w:w="1599" w:type="dxa"/>
            <w:vAlign w:val="center"/>
          </w:tcPr>
          <w:p w14:paraId="4447437C" w14:textId="77777777" w:rsidR="009A3946" w:rsidRPr="00D150C4" w:rsidRDefault="009A3946" w:rsidP="00D150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OMECS 5558/2015</w:t>
            </w:r>
          </w:p>
        </w:tc>
      </w:tr>
      <w:tr w:rsidR="009A3946" w:rsidRPr="00D150C4" w14:paraId="457963D2" w14:textId="77777777" w:rsidTr="00B420C8">
        <w:trPr>
          <w:jc w:val="center"/>
        </w:trPr>
        <w:tc>
          <w:tcPr>
            <w:tcW w:w="783" w:type="dxa"/>
            <w:vAlign w:val="center"/>
          </w:tcPr>
          <w:p w14:paraId="579FECE2" w14:textId="77777777" w:rsidR="009A3946" w:rsidRPr="00D150C4" w:rsidRDefault="009A3946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67.</w:t>
            </w:r>
          </w:p>
        </w:tc>
        <w:tc>
          <w:tcPr>
            <w:tcW w:w="7612" w:type="dxa"/>
            <w:vAlign w:val="center"/>
          </w:tcPr>
          <w:p w14:paraId="2D4F7AFC" w14:textId="77777777" w:rsidR="009A3946" w:rsidRPr="00D150C4" w:rsidRDefault="009A3946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LIMBA ȘI LITERATURA SPANIOLĂ</w:t>
            </w:r>
          </w:p>
        </w:tc>
        <w:tc>
          <w:tcPr>
            <w:tcW w:w="1599" w:type="dxa"/>
            <w:vAlign w:val="center"/>
          </w:tcPr>
          <w:p w14:paraId="5D2DEA11" w14:textId="77777777" w:rsidR="009A3946" w:rsidRPr="00D150C4" w:rsidRDefault="009A3946" w:rsidP="00D150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OMECS 5558/2015</w:t>
            </w:r>
          </w:p>
        </w:tc>
      </w:tr>
      <w:tr w:rsidR="009A3946" w:rsidRPr="00D150C4" w14:paraId="209CB94D" w14:textId="77777777" w:rsidTr="00B420C8">
        <w:trPr>
          <w:jc w:val="center"/>
        </w:trPr>
        <w:tc>
          <w:tcPr>
            <w:tcW w:w="783" w:type="dxa"/>
            <w:vAlign w:val="center"/>
          </w:tcPr>
          <w:p w14:paraId="5CF73A5E" w14:textId="77777777" w:rsidR="009A3946" w:rsidRPr="00D150C4" w:rsidRDefault="009A3946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68.</w:t>
            </w:r>
          </w:p>
        </w:tc>
        <w:tc>
          <w:tcPr>
            <w:tcW w:w="7612" w:type="dxa"/>
            <w:vAlign w:val="center"/>
          </w:tcPr>
          <w:p w14:paraId="13870224" w14:textId="77777777" w:rsidR="009A3946" w:rsidRPr="00D150C4" w:rsidRDefault="009A3946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LIMBA SI LITERATURA BULGARĂ MATERNĂ</w:t>
            </w:r>
          </w:p>
        </w:tc>
        <w:tc>
          <w:tcPr>
            <w:tcW w:w="1599" w:type="dxa"/>
            <w:vAlign w:val="center"/>
          </w:tcPr>
          <w:p w14:paraId="3D69D853" w14:textId="77777777" w:rsidR="009A3946" w:rsidRPr="00D150C4" w:rsidRDefault="009A3946" w:rsidP="00D150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OMEC 5976/2020</w:t>
            </w:r>
          </w:p>
        </w:tc>
      </w:tr>
      <w:tr w:rsidR="009A3946" w:rsidRPr="00D150C4" w14:paraId="603A4A43" w14:textId="77777777" w:rsidTr="00B420C8">
        <w:trPr>
          <w:jc w:val="center"/>
        </w:trPr>
        <w:tc>
          <w:tcPr>
            <w:tcW w:w="783" w:type="dxa"/>
            <w:vAlign w:val="center"/>
          </w:tcPr>
          <w:p w14:paraId="377D8DF3" w14:textId="77777777" w:rsidR="009A3946" w:rsidRPr="00D150C4" w:rsidRDefault="009A3946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69.</w:t>
            </w:r>
          </w:p>
        </w:tc>
        <w:tc>
          <w:tcPr>
            <w:tcW w:w="7612" w:type="dxa"/>
            <w:vAlign w:val="center"/>
          </w:tcPr>
          <w:p w14:paraId="66BB67FC" w14:textId="77777777" w:rsidR="009A3946" w:rsidRPr="00D150C4" w:rsidRDefault="009A3946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LIMBA SI LITERATURA CEHĂ MATERNĂ</w:t>
            </w:r>
          </w:p>
        </w:tc>
        <w:tc>
          <w:tcPr>
            <w:tcW w:w="1599" w:type="dxa"/>
            <w:vAlign w:val="center"/>
          </w:tcPr>
          <w:p w14:paraId="3E911E0A" w14:textId="77777777" w:rsidR="009A3946" w:rsidRPr="00D150C4" w:rsidRDefault="009A3946" w:rsidP="00D150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OMEC 5976/2020</w:t>
            </w:r>
          </w:p>
        </w:tc>
      </w:tr>
      <w:tr w:rsidR="009A3946" w:rsidRPr="00D150C4" w14:paraId="50A9368D" w14:textId="77777777" w:rsidTr="00B420C8">
        <w:trPr>
          <w:jc w:val="center"/>
        </w:trPr>
        <w:tc>
          <w:tcPr>
            <w:tcW w:w="783" w:type="dxa"/>
            <w:vAlign w:val="center"/>
          </w:tcPr>
          <w:p w14:paraId="373FC402" w14:textId="77777777" w:rsidR="009A3946" w:rsidRPr="00D150C4" w:rsidRDefault="009A3946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70.</w:t>
            </w:r>
          </w:p>
        </w:tc>
        <w:tc>
          <w:tcPr>
            <w:tcW w:w="7612" w:type="dxa"/>
            <w:vAlign w:val="center"/>
          </w:tcPr>
          <w:p w14:paraId="244F4823" w14:textId="77777777" w:rsidR="009A3946" w:rsidRPr="00D150C4" w:rsidRDefault="009A3946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LIMBA SI LITERATURA CROATĂ MATERNĂ</w:t>
            </w:r>
          </w:p>
        </w:tc>
        <w:tc>
          <w:tcPr>
            <w:tcW w:w="1599" w:type="dxa"/>
            <w:vAlign w:val="center"/>
          </w:tcPr>
          <w:p w14:paraId="108F1E2A" w14:textId="77777777" w:rsidR="009A3946" w:rsidRPr="00D150C4" w:rsidRDefault="009A3946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OMEC 5976/2020</w:t>
            </w:r>
          </w:p>
          <w:p w14:paraId="5D84F49E" w14:textId="77777777" w:rsidR="009A3946" w:rsidRPr="00D150C4" w:rsidRDefault="009A3946" w:rsidP="00D150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A3946" w:rsidRPr="00D150C4" w14:paraId="31D52F38" w14:textId="77777777" w:rsidTr="00B420C8">
        <w:trPr>
          <w:jc w:val="center"/>
        </w:trPr>
        <w:tc>
          <w:tcPr>
            <w:tcW w:w="783" w:type="dxa"/>
            <w:vAlign w:val="center"/>
          </w:tcPr>
          <w:p w14:paraId="069EA14F" w14:textId="77777777" w:rsidR="009A3946" w:rsidRPr="00D150C4" w:rsidRDefault="009A3946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71.</w:t>
            </w:r>
          </w:p>
        </w:tc>
        <w:tc>
          <w:tcPr>
            <w:tcW w:w="7612" w:type="dxa"/>
            <w:vAlign w:val="center"/>
          </w:tcPr>
          <w:p w14:paraId="0E9EFE43" w14:textId="77777777" w:rsidR="009A3946" w:rsidRPr="00D150C4" w:rsidRDefault="009A3946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LIMBA SI LITERATURA GERMANĂ MATERNĂ</w:t>
            </w:r>
          </w:p>
        </w:tc>
        <w:tc>
          <w:tcPr>
            <w:tcW w:w="1599" w:type="dxa"/>
            <w:vAlign w:val="center"/>
          </w:tcPr>
          <w:p w14:paraId="048D0A6A" w14:textId="77777777" w:rsidR="009A3946" w:rsidRPr="00D150C4" w:rsidRDefault="009A3946" w:rsidP="00D150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OMEC 5976/2020</w:t>
            </w:r>
          </w:p>
        </w:tc>
      </w:tr>
      <w:tr w:rsidR="009A3946" w:rsidRPr="00D150C4" w14:paraId="2EEAF943" w14:textId="77777777" w:rsidTr="00B420C8">
        <w:trPr>
          <w:jc w:val="center"/>
        </w:trPr>
        <w:tc>
          <w:tcPr>
            <w:tcW w:w="783" w:type="dxa"/>
            <w:vAlign w:val="center"/>
          </w:tcPr>
          <w:p w14:paraId="5A813F59" w14:textId="77777777" w:rsidR="009A3946" w:rsidRPr="00D150C4" w:rsidRDefault="009A3946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72.</w:t>
            </w:r>
          </w:p>
        </w:tc>
        <w:tc>
          <w:tcPr>
            <w:tcW w:w="7612" w:type="dxa"/>
            <w:vAlign w:val="center"/>
          </w:tcPr>
          <w:p w14:paraId="2B682887" w14:textId="77777777" w:rsidR="009A3946" w:rsidRPr="00D150C4" w:rsidRDefault="009A3946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LIMBA SI LITERATURA ITALIANĂ MATERNĂ</w:t>
            </w:r>
          </w:p>
        </w:tc>
        <w:tc>
          <w:tcPr>
            <w:tcW w:w="1599" w:type="dxa"/>
            <w:vAlign w:val="center"/>
          </w:tcPr>
          <w:p w14:paraId="55E78BCC" w14:textId="77777777" w:rsidR="009A3946" w:rsidRPr="00D150C4" w:rsidRDefault="009A3946" w:rsidP="00D150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OMEC 5976/2020</w:t>
            </w:r>
          </w:p>
        </w:tc>
      </w:tr>
      <w:tr w:rsidR="009A3946" w:rsidRPr="00D150C4" w14:paraId="048693A4" w14:textId="77777777" w:rsidTr="00B420C8">
        <w:trPr>
          <w:jc w:val="center"/>
        </w:trPr>
        <w:tc>
          <w:tcPr>
            <w:tcW w:w="783" w:type="dxa"/>
            <w:vAlign w:val="center"/>
          </w:tcPr>
          <w:p w14:paraId="07694540" w14:textId="77777777" w:rsidR="009A3946" w:rsidRPr="00D150C4" w:rsidRDefault="009A3946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73.</w:t>
            </w:r>
          </w:p>
        </w:tc>
        <w:tc>
          <w:tcPr>
            <w:tcW w:w="7612" w:type="dxa"/>
            <w:vAlign w:val="center"/>
          </w:tcPr>
          <w:p w14:paraId="6C926DC8" w14:textId="77777777" w:rsidR="009A3946" w:rsidRPr="00D150C4" w:rsidRDefault="009A3946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LIMBA SI LITERATURA MAGHIARA MATERNĂ</w:t>
            </w:r>
          </w:p>
        </w:tc>
        <w:tc>
          <w:tcPr>
            <w:tcW w:w="1599" w:type="dxa"/>
            <w:vAlign w:val="center"/>
          </w:tcPr>
          <w:p w14:paraId="488A8113" w14:textId="77777777" w:rsidR="009A3946" w:rsidRPr="00D150C4" w:rsidRDefault="009A3946" w:rsidP="00D150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OMEC 5976/2020</w:t>
            </w:r>
          </w:p>
        </w:tc>
      </w:tr>
      <w:tr w:rsidR="009A3946" w:rsidRPr="00D150C4" w14:paraId="7570DA00" w14:textId="77777777" w:rsidTr="00B420C8">
        <w:trPr>
          <w:jc w:val="center"/>
        </w:trPr>
        <w:tc>
          <w:tcPr>
            <w:tcW w:w="783" w:type="dxa"/>
            <w:vAlign w:val="center"/>
          </w:tcPr>
          <w:p w14:paraId="39DAB6F9" w14:textId="77777777" w:rsidR="009A3946" w:rsidRPr="00D150C4" w:rsidRDefault="009A3946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74.</w:t>
            </w:r>
          </w:p>
        </w:tc>
        <w:tc>
          <w:tcPr>
            <w:tcW w:w="7612" w:type="dxa"/>
            <w:vAlign w:val="center"/>
          </w:tcPr>
          <w:p w14:paraId="16AA315F" w14:textId="77777777" w:rsidR="009A3946" w:rsidRPr="00D150C4" w:rsidRDefault="009A3946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LIMBA SI LITERATURA NEOGREACĂ MATERNĂ</w:t>
            </w:r>
          </w:p>
        </w:tc>
        <w:tc>
          <w:tcPr>
            <w:tcW w:w="1599" w:type="dxa"/>
            <w:vAlign w:val="center"/>
          </w:tcPr>
          <w:p w14:paraId="1A34C4DC" w14:textId="77777777" w:rsidR="009A3946" w:rsidRPr="00D150C4" w:rsidRDefault="009A3946" w:rsidP="00D150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OMEC 5976/2020</w:t>
            </w:r>
          </w:p>
        </w:tc>
      </w:tr>
      <w:tr w:rsidR="009A3946" w:rsidRPr="00D150C4" w14:paraId="1A6CFC30" w14:textId="77777777" w:rsidTr="00B420C8">
        <w:trPr>
          <w:jc w:val="center"/>
        </w:trPr>
        <w:tc>
          <w:tcPr>
            <w:tcW w:w="783" w:type="dxa"/>
            <w:vAlign w:val="center"/>
          </w:tcPr>
          <w:p w14:paraId="0568270B" w14:textId="77777777" w:rsidR="009A3946" w:rsidRPr="00D150C4" w:rsidRDefault="009A3946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75.</w:t>
            </w:r>
          </w:p>
        </w:tc>
        <w:tc>
          <w:tcPr>
            <w:tcW w:w="7612" w:type="dxa"/>
            <w:vAlign w:val="center"/>
          </w:tcPr>
          <w:p w14:paraId="07AE79FC" w14:textId="77777777" w:rsidR="009A3946" w:rsidRPr="00D150C4" w:rsidRDefault="009A3946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LIMBA SI LITERATURA POLONĂ MATERNĂ</w:t>
            </w:r>
          </w:p>
        </w:tc>
        <w:tc>
          <w:tcPr>
            <w:tcW w:w="1599" w:type="dxa"/>
            <w:vAlign w:val="center"/>
          </w:tcPr>
          <w:p w14:paraId="4B8A79BC" w14:textId="77777777" w:rsidR="009A3946" w:rsidRPr="00D150C4" w:rsidRDefault="009A3946" w:rsidP="00D150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OMEC 5976/2020</w:t>
            </w:r>
          </w:p>
        </w:tc>
      </w:tr>
      <w:tr w:rsidR="009A3946" w:rsidRPr="00D150C4" w14:paraId="27043271" w14:textId="77777777" w:rsidTr="00B420C8">
        <w:trPr>
          <w:jc w:val="center"/>
        </w:trPr>
        <w:tc>
          <w:tcPr>
            <w:tcW w:w="783" w:type="dxa"/>
            <w:vAlign w:val="center"/>
          </w:tcPr>
          <w:p w14:paraId="62137D93" w14:textId="77777777" w:rsidR="009A3946" w:rsidRPr="00D150C4" w:rsidRDefault="009A3946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76.</w:t>
            </w:r>
          </w:p>
        </w:tc>
        <w:tc>
          <w:tcPr>
            <w:tcW w:w="7612" w:type="dxa"/>
            <w:vAlign w:val="center"/>
          </w:tcPr>
          <w:p w14:paraId="20C55CD3" w14:textId="77777777" w:rsidR="009A3946" w:rsidRPr="00D150C4" w:rsidRDefault="009A3946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LIMBA SI LITERATURA RROMANI MATERNĂ</w:t>
            </w:r>
          </w:p>
        </w:tc>
        <w:tc>
          <w:tcPr>
            <w:tcW w:w="1599" w:type="dxa"/>
            <w:vAlign w:val="center"/>
          </w:tcPr>
          <w:p w14:paraId="4E86DE1F" w14:textId="77777777" w:rsidR="009A3946" w:rsidRPr="00D150C4" w:rsidRDefault="009A3946" w:rsidP="00D150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OMEC 5976/2020</w:t>
            </w:r>
          </w:p>
        </w:tc>
      </w:tr>
      <w:tr w:rsidR="009A3946" w:rsidRPr="00D150C4" w14:paraId="61B9CE9B" w14:textId="77777777" w:rsidTr="00B420C8">
        <w:trPr>
          <w:jc w:val="center"/>
        </w:trPr>
        <w:tc>
          <w:tcPr>
            <w:tcW w:w="783" w:type="dxa"/>
            <w:vAlign w:val="center"/>
          </w:tcPr>
          <w:p w14:paraId="670FD118" w14:textId="77777777" w:rsidR="009A3946" w:rsidRPr="00D150C4" w:rsidRDefault="009A3946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77.</w:t>
            </w:r>
          </w:p>
        </w:tc>
        <w:tc>
          <w:tcPr>
            <w:tcW w:w="7612" w:type="dxa"/>
            <w:vAlign w:val="center"/>
          </w:tcPr>
          <w:p w14:paraId="64D580D3" w14:textId="77777777" w:rsidR="009A3946" w:rsidRPr="00D150C4" w:rsidRDefault="009A3946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LIMBA SI LITERATURA RUSĂ MATERNĂ</w:t>
            </w:r>
          </w:p>
        </w:tc>
        <w:tc>
          <w:tcPr>
            <w:tcW w:w="1599" w:type="dxa"/>
            <w:vAlign w:val="center"/>
          </w:tcPr>
          <w:p w14:paraId="6DBC0933" w14:textId="77777777" w:rsidR="009A3946" w:rsidRPr="00D150C4" w:rsidRDefault="009A3946" w:rsidP="00D150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OMEC 5976/2020</w:t>
            </w:r>
          </w:p>
        </w:tc>
      </w:tr>
      <w:tr w:rsidR="009A3946" w:rsidRPr="00D150C4" w14:paraId="76E22210" w14:textId="77777777" w:rsidTr="00B420C8">
        <w:trPr>
          <w:jc w:val="center"/>
        </w:trPr>
        <w:tc>
          <w:tcPr>
            <w:tcW w:w="783" w:type="dxa"/>
            <w:vAlign w:val="center"/>
          </w:tcPr>
          <w:p w14:paraId="3037EB7F" w14:textId="77777777" w:rsidR="009A3946" w:rsidRPr="00D150C4" w:rsidRDefault="009A3946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78.</w:t>
            </w:r>
          </w:p>
        </w:tc>
        <w:tc>
          <w:tcPr>
            <w:tcW w:w="7612" w:type="dxa"/>
            <w:vAlign w:val="center"/>
          </w:tcPr>
          <w:p w14:paraId="6C524325" w14:textId="77777777" w:rsidR="009A3946" w:rsidRPr="00D150C4" w:rsidRDefault="009A3946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LIMBA SI LITERATURA SÂRBĂ MATERNĂ</w:t>
            </w:r>
          </w:p>
        </w:tc>
        <w:tc>
          <w:tcPr>
            <w:tcW w:w="1599" w:type="dxa"/>
            <w:vAlign w:val="center"/>
          </w:tcPr>
          <w:p w14:paraId="2AE6E4BE" w14:textId="77777777" w:rsidR="009A3946" w:rsidRPr="00D150C4" w:rsidRDefault="009A3946" w:rsidP="00D150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OMEC 5976/2020</w:t>
            </w:r>
          </w:p>
        </w:tc>
      </w:tr>
      <w:tr w:rsidR="009A3946" w:rsidRPr="00D150C4" w14:paraId="630FF04A" w14:textId="77777777" w:rsidTr="00B420C8">
        <w:trPr>
          <w:jc w:val="center"/>
        </w:trPr>
        <w:tc>
          <w:tcPr>
            <w:tcW w:w="783" w:type="dxa"/>
            <w:vAlign w:val="center"/>
          </w:tcPr>
          <w:p w14:paraId="5C41C63C" w14:textId="77777777" w:rsidR="009A3946" w:rsidRPr="00D150C4" w:rsidRDefault="009A3946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79.</w:t>
            </w:r>
          </w:p>
        </w:tc>
        <w:tc>
          <w:tcPr>
            <w:tcW w:w="7612" w:type="dxa"/>
            <w:vAlign w:val="center"/>
          </w:tcPr>
          <w:p w14:paraId="625EC08A" w14:textId="77777777" w:rsidR="009A3946" w:rsidRPr="00D150C4" w:rsidRDefault="009A3946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LIMBA SI LITERATURA SLOVACĂ MATERNĂ</w:t>
            </w:r>
          </w:p>
        </w:tc>
        <w:tc>
          <w:tcPr>
            <w:tcW w:w="1599" w:type="dxa"/>
            <w:vAlign w:val="center"/>
          </w:tcPr>
          <w:p w14:paraId="680D58AE" w14:textId="77777777" w:rsidR="009A3946" w:rsidRPr="00D150C4" w:rsidRDefault="009A3946" w:rsidP="00D150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OMEC 5976/2020</w:t>
            </w:r>
          </w:p>
        </w:tc>
      </w:tr>
      <w:tr w:rsidR="009A3946" w:rsidRPr="00D150C4" w14:paraId="27D79A88" w14:textId="77777777" w:rsidTr="00B420C8">
        <w:trPr>
          <w:jc w:val="center"/>
        </w:trPr>
        <w:tc>
          <w:tcPr>
            <w:tcW w:w="783" w:type="dxa"/>
            <w:vAlign w:val="center"/>
          </w:tcPr>
          <w:p w14:paraId="758221FE" w14:textId="77777777" w:rsidR="009A3946" w:rsidRPr="00D150C4" w:rsidRDefault="009A3946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80.</w:t>
            </w:r>
          </w:p>
        </w:tc>
        <w:tc>
          <w:tcPr>
            <w:tcW w:w="7612" w:type="dxa"/>
            <w:vAlign w:val="center"/>
          </w:tcPr>
          <w:p w14:paraId="1C5F08AF" w14:textId="77777777" w:rsidR="009A3946" w:rsidRPr="00D150C4" w:rsidRDefault="009A3946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LIMBA SI LITERATURA TURCĂ MATERNĂ</w:t>
            </w:r>
          </w:p>
        </w:tc>
        <w:tc>
          <w:tcPr>
            <w:tcW w:w="1599" w:type="dxa"/>
            <w:vAlign w:val="center"/>
          </w:tcPr>
          <w:p w14:paraId="04DCDB59" w14:textId="77777777" w:rsidR="009A3946" w:rsidRPr="00D150C4" w:rsidRDefault="009A3946" w:rsidP="00D150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OMEC 5976/2020</w:t>
            </w:r>
          </w:p>
        </w:tc>
      </w:tr>
      <w:tr w:rsidR="009A3946" w:rsidRPr="00D150C4" w14:paraId="67A6B22E" w14:textId="77777777" w:rsidTr="00B420C8">
        <w:trPr>
          <w:jc w:val="center"/>
        </w:trPr>
        <w:tc>
          <w:tcPr>
            <w:tcW w:w="783" w:type="dxa"/>
            <w:vAlign w:val="center"/>
          </w:tcPr>
          <w:p w14:paraId="15502BE6" w14:textId="77777777" w:rsidR="009A3946" w:rsidRPr="00D150C4" w:rsidRDefault="009A3946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81.</w:t>
            </w:r>
          </w:p>
        </w:tc>
        <w:tc>
          <w:tcPr>
            <w:tcW w:w="7612" w:type="dxa"/>
            <w:vAlign w:val="center"/>
          </w:tcPr>
          <w:p w14:paraId="3FB0DDE3" w14:textId="77777777" w:rsidR="009A3946" w:rsidRPr="00D150C4" w:rsidRDefault="009A3946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LIMBA SI LITERATURA UCRAINEANĂ MATERNĂ</w:t>
            </w:r>
          </w:p>
        </w:tc>
        <w:tc>
          <w:tcPr>
            <w:tcW w:w="1599" w:type="dxa"/>
            <w:vAlign w:val="center"/>
          </w:tcPr>
          <w:p w14:paraId="7F3D244E" w14:textId="77777777" w:rsidR="009A3946" w:rsidRPr="00D150C4" w:rsidRDefault="009A3946" w:rsidP="00D150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OMEC 5976/2020</w:t>
            </w:r>
          </w:p>
        </w:tc>
      </w:tr>
      <w:tr w:rsidR="009A3946" w:rsidRPr="00D150C4" w14:paraId="4D78D7DD" w14:textId="77777777" w:rsidTr="00B420C8">
        <w:trPr>
          <w:jc w:val="center"/>
        </w:trPr>
        <w:tc>
          <w:tcPr>
            <w:tcW w:w="783" w:type="dxa"/>
            <w:vAlign w:val="center"/>
          </w:tcPr>
          <w:p w14:paraId="010E73A5" w14:textId="77777777" w:rsidR="009A3946" w:rsidRPr="00D150C4" w:rsidRDefault="009A3946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82.</w:t>
            </w:r>
          </w:p>
        </w:tc>
        <w:tc>
          <w:tcPr>
            <w:tcW w:w="7612" w:type="dxa"/>
            <w:vAlign w:val="center"/>
          </w:tcPr>
          <w:p w14:paraId="227727C2" w14:textId="77777777" w:rsidR="009A3946" w:rsidRPr="00A339CD" w:rsidRDefault="009A3946" w:rsidP="00D150C4">
            <w:pP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highlight w:val="lightGray"/>
              </w:rPr>
            </w:pPr>
            <w:r w:rsidRPr="00A339CD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highlight w:val="lightGray"/>
              </w:rPr>
              <w:t>LIMBA ROMÂNĂ ȘI LITERATURA PENTRU COPII ȘI METODICA DESFĂȘURĂRII ACTIVITĂȚILOR INSTRUCTIV-EDUCATIVE ÎN CREȘĂ</w:t>
            </w:r>
          </w:p>
        </w:tc>
        <w:tc>
          <w:tcPr>
            <w:tcW w:w="1599" w:type="dxa"/>
            <w:vAlign w:val="center"/>
          </w:tcPr>
          <w:p w14:paraId="503CF466" w14:textId="77777777" w:rsidR="009A3946" w:rsidRPr="00A339CD" w:rsidRDefault="009A3946" w:rsidP="00D150C4">
            <w:pP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highlight w:val="lightGray"/>
              </w:rPr>
            </w:pPr>
            <w:r w:rsidRPr="00A339CD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highlight w:val="lightGray"/>
              </w:rPr>
              <w:t>OME 6663/2023</w:t>
            </w:r>
          </w:p>
        </w:tc>
      </w:tr>
      <w:tr w:rsidR="009A3946" w:rsidRPr="00D150C4" w14:paraId="5ABD37A1" w14:textId="77777777" w:rsidTr="00B420C8">
        <w:trPr>
          <w:jc w:val="center"/>
        </w:trPr>
        <w:tc>
          <w:tcPr>
            <w:tcW w:w="783" w:type="dxa"/>
            <w:vAlign w:val="center"/>
          </w:tcPr>
          <w:p w14:paraId="2FFE2389" w14:textId="77777777" w:rsidR="009A3946" w:rsidRPr="00D150C4" w:rsidRDefault="009A3946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83.</w:t>
            </w:r>
          </w:p>
        </w:tc>
        <w:tc>
          <w:tcPr>
            <w:tcW w:w="7612" w:type="dxa"/>
            <w:vAlign w:val="center"/>
          </w:tcPr>
          <w:p w14:paraId="43A607F9" w14:textId="77777777" w:rsidR="009A3946" w:rsidRPr="00A339CD" w:rsidRDefault="009A3946" w:rsidP="00D150C4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  <w:highlight w:val="lightGray"/>
              </w:rPr>
            </w:pPr>
            <w:r w:rsidRPr="00A339CD">
              <w:rPr>
                <w:rFonts w:ascii="Times New Roman" w:hAnsi="Times New Roman" w:cs="Times New Roman"/>
                <w:b/>
                <w:i/>
                <w:sz w:val="24"/>
                <w:szCs w:val="24"/>
                <w:highlight w:val="lightGray"/>
              </w:rPr>
              <w:t>LIMBA ȘI LITERATURA BULGARĂ MATERNĂ, LIMBA ROMÂNĂ ȘI LITERATURA PENTRU COPII, METODICA DESFĂȘURĂRII ACTIVITĂȚILOR INSTRUCTIV-EDUCATIVE ÎN CREȘĂ ÎN LIMBA BULGARĂ MATERNĂ și METODICA DESFĂȘURĂRII ACTIVITĂȚILOR INSTRUCTIV-EDUCATIVE ÎN CREȘĂ ÎN LIMBA ROMÂNĂ</w:t>
            </w:r>
          </w:p>
        </w:tc>
        <w:tc>
          <w:tcPr>
            <w:tcW w:w="1599" w:type="dxa"/>
            <w:vAlign w:val="center"/>
          </w:tcPr>
          <w:p w14:paraId="538CC70E" w14:textId="77777777" w:rsidR="009A3946" w:rsidRPr="00A339CD" w:rsidRDefault="009A3946" w:rsidP="00D150C4">
            <w:pP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highlight w:val="lightGray"/>
              </w:rPr>
            </w:pPr>
            <w:r w:rsidRPr="00A339CD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highlight w:val="lightGray"/>
              </w:rPr>
              <w:t>OME 6663/2023</w:t>
            </w:r>
          </w:p>
        </w:tc>
      </w:tr>
      <w:tr w:rsidR="009A3946" w:rsidRPr="00D150C4" w14:paraId="18178D31" w14:textId="77777777" w:rsidTr="00B420C8">
        <w:trPr>
          <w:jc w:val="center"/>
        </w:trPr>
        <w:tc>
          <w:tcPr>
            <w:tcW w:w="783" w:type="dxa"/>
            <w:vAlign w:val="center"/>
          </w:tcPr>
          <w:p w14:paraId="280C09A2" w14:textId="77777777" w:rsidR="009A3946" w:rsidRPr="00D150C4" w:rsidRDefault="009A3946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84.</w:t>
            </w:r>
          </w:p>
        </w:tc>
        <w:tc>
          <w:tcPr>
            <w:tcW w:w="7612" w:type="dxa"/>
            <w:vAlign w:val="center"/>
          </w:tcPr>
          <w:p w14:paraId="70DA6623" w14:textId="77777777" w:rsidR="009A3946" w:rsidRPr="00A339CD" w:rsidRDefault="009A3946" w:rsidP="00D150C4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  <w:highlight w:val="lightGray"/>
              </w:rPr>
            </w:pPr>
            <w:r w:rsidRPr="00A339CD">
              <w:rPr>
                <w:rFonts w:ascii="Times New Roman" w:hAnsi="Times New Roman" w:cs="Times New Roman"/>
                <w:b/>
                <w:i/>
                <w:sz w:val="24"/>
                <w:szCs w:val="24"/>
                <w:highlight w:val="lightGray"/>
              </w:rPr>
              <w:t>LIMBA ȘI LITERATURA CEHĂ MATERNĂ, LIMBA ROMÂNĂ ȘI LITERATURA PENTRU COPII, METODICA DESFĂȘURĂRII ACTIVITĂȚILOR INSTRUCTIV-EDUCATIVE ÎN CREȘĂ ÎN LIMBA CEHĂ MATERNĂ și METODICA DESFĂȘURĂRII ACTIVITĂȚILOR INSTRUCTIV-EDUCATIVE ÎN CREȘĂ ÎN LIMBA ROMÂNĂ</w:t>
            </w:r>
          </w:p>
        </w:tc>
        <w:tc>
          <w:tcPr>
            <w:tcW w:w="1599" w:type="dxa"/>
            <w:vAlign w:val="center"/>
          </w:tcPr>
          <w:p w14:paraId="058D4833" w14:textId="77777777" w:rsidR="009A3946" w:rsidRPr="00A339CD" w:rsidRDefault="009A3946" w:rsidP="00D150C4">
            <w:pP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highlight w:val="lightGray"/>
              </w:rPr>
            </w:pPr>
            <w:r w:rsidRPr="00A339CD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highlight w:val="lightGray"/>
              </w:rPr>
              <w:t>OME 6663/2023</w:t>
            </w:r>
          </w:p>
        </w:tc>
      </w:tr>
      <w:tr w:rsidR="009A3946" w:rsidRPr="00D150C4" w14:paraId="67384775" w14:textId="77777777" w:rsidTr="00B420C8">
        <w:trPr>
          <w:jc w:val="center"/>
        </w:trPr>
        <w:tc>
          <w:tcPr>
            <w:tcW w:w="783" w:type="dxa"/>
            <w:vAlign w:val="center"/>
          </w:tcPr>
          <w:p w14:paraId="5A906146" w14:textId="77777777" w:rsidR="009A3946" w:rsidRPr="00D150C4" w:rsidRDefault="009A3946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85.</w:t>
            </w:r>
          </w:p>
        </w:tc>
        <w:tc>
          <w:tcPr>
            <w:tcW w:w="7612" w:type="dxa"/>
            <w:vAlign w:val="center"/>
          </w:tcPr>
          <w:p w14:paraId="6FF0976A" w14:textId="77777777" w:rsidR="009A3946" w:rsidRPr="00A339CD" w:rsidRDefault="009A3946" w:rsidP="00D150C4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  <w:highlight w:val="lightGray"/>
              </w:rPr>
            </w:pPr>
            <w:r w:rsidRPr="00A339CD">
              <w:rPr>
                <w:rFonts w:ascii="Times New Roman" w:hAnsi="Times New Roman" w:cs="Times New Roman"/>
                <w:b/>
                <w:i/>
                <w:sz w:val="24"/>
                <w:szCs w:val="24"/>
                <w:highlight w:val="lightGray"/>
              </w:rPr>
              <w:t>LIMBA ȘI LITERATURA CROATĂ MATERNĂ, LIMBA ROMÂNĂ ȘI LITERATURA PENTRU COPII, METODICA DESFĂȘURĂRII ACTIVITĂȚILOR INSTRUCTIV-EDUCATIVE ÎN CREȘĂ ÎN LIMBA CROATĂ MATERNĂ și METODICA DESFĂȘURĂRII ACTIVITĂȚILOR INSTRUCTIV-EDUCATIVE ÎN CREȘĂ ÎN LIMBA ROMÂNĂ</w:t>
            </w:r>
          </w:p>
        </w:tc>
        <w:tc>
          <w:tcPr>
            <w:tcW w:w="1599" w:type="dxa"/>
            <w:vAlign w:val="center"/>
          </w:tcPr>
          <w:p w14:paraId="7BEDA74E" w14:textId="77777777" w:rsidR="009A3946" w:rsidRPr="00A339CD" w:rsidRDefault="009A3946" w:rsidP="00D150C4">
            <w:pP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highlight w:val="lightGray"/>
              </w:rPr>
            </w:pPr>
            <w:r w:rsidRPr="00A339CD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highlight w:val="lightGray"/>
              </w:rPr>
              <w:t>OME 6663/2023</w:t>
            </w:r>
          </w:p>
        </w:tc>
      </w:tr>
      <w:tr w:rsidR="009A3946" w:rsidRPr="00D150C4" w14:paraId="4B5C296A" w14:textId="77777777" w:rsidTr="00B420C8">
        <w:trPr>
          <w:jc w:val="center"/>
        </w:trPr>
        <w:tc>
          <w:tcPr>
            <w:tcW w:w="783" w:type="dxa"/>
            <w:vAlign w:val="center"/>
          </w:tcPr>
          <w:p w14:paraId="751A3189" w14:textId="77777777" w:rsidR="009A3946" w:rsidRPr="00D150C4" w:rsidRDefault="009A3946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86.</w:t>
            </w:r>
          </w:p>
        </w:tc>
        <w:tc>
          <w:tcPr>
            <w:tcW w:w="7612" w:type="dxa"/>
            <w:vAlign w:val="center"/>
          </w:tcPr>
          <w:p w14:paraId="08EB5367" w14:textId="77777777" w:rsidR="009A3946" w:rsidRPr="00A339CD" w:rsidRDefault="009A3946" w:rsidP="00D150C4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  <w:highlight w:val="lightGray"/>
              </w:rPr>
            </w:pPr>
            <w:r w:rsidRPr="00A339CD">
              <w:rPr>
                <w:rFonts w:ascii="Times New Roman" w:hAnsi="Times New Roman" w:cs="Times New Roman"/>
                <w:b/>
                <w:i/>
                <w:sz w:val="24"/>
                <w:szCs w:val="24"/>
                <w:highlight w:val="lightGray"/>
              </w:rPr>
              <w:t>LIMBA ȘI LITERATURA GERMANĂ MATERNĂ, LIMBA ROMÂNĂ ȘI LITERATURA PENTRU COPII, METODICA DESFĂȘURĂRII ACTIVITĂȚILOR INSTRUCTIV-EDUCATIVE ÎN CREȘĂ ÎN LIMBA GERMANĂ MATERNĂ și METODICA DESFĂȘURĂRII ACTIVITĂȚILOR INSTRUCTIV-EDUCATIVE ÎN CREȘĂ ÎN LIMBA ROMÂNĂ</w:t>
            </w:r>
          </w:p>
        </w:tc>
        <w:tc>
          <w:tcPr>
            <w:tcW w:w="1599" w:type="dxa"/>
            <w:vAlign w:val="center"/>
          </w:tcPr>
          <w:p w14:paraId="46EB48FF" w14:textId="77777777" w:rsidR="009A3946" w:rsidRPr="00A339CD" w:rsidRDefault="009A3946" w:rsidP="00D150C4">
            <w:pP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highlight w:val="lightGray"/>
              </w:rPr>
            </w:pPr>
            <w:r w:rsidRPr="00A339CD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highlight w:val="lightGray"/>
              </w:rPr>
              <w:t>OME 6663/2023</w:t>
            </w:r>
          </w:p>
        </w:tc>
      </w:tr>
      <w:tr w:rsidR="009A3946" w:rsidRPr="00D150C4" w14:paraId="494E6722" w14:textId="77777777" w:rsidTr="00B420C8">
        <w:trPr>
          <w:jc w:val="center"/>
        </w:trPr>
        <w:tc>
          <w:tcPr>
            <w:tcW w:w="783" w:type="dxa"/>
            <w:vAlign w:val="center"/>
          </w:tcPr>
          <w:p w14:paraId="29ADABFD" w14:textId="77777777" w:rsidR="009A3946" w:rsidRPr="00D150C4" w:rsidRDefault="009A3946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87.</w:t>
            </w:r>
          </w:p>
        </w:tc>
        <w:tc>
          <w:tcPr>
            <w:tcW w:w="7612" w:type="dxa"/>
            <w:vAlign w:val="center"/>
          </w:tcPr>
          <w:p w14:paraId="06ABD2A5" w14:textId="77777777" w:rsidR="009A3946" w:rsidRPr="00A339CD" w:rsidRDefault="009A3946" w:rsidP="00D150C4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  <w:highlight w:val="lightGray"/>
              </w:rPr>
            </w:pPr>
            <w:r w:rsidRPr="00A339CD">
              <w:rPr>
                <w:rFonts w:ascii="Times New Roman" w:hAnsi="Times New Roman" w:cs="Times New Roman"/>
                <w:b/>
                <w:i/>
                <w:sz w:val="24"/>
                <w:szCs w:val="24"/>
                <w:highlight w:val="lightGray"/>
              </w:rPr>
              <w:t>LIMBA ȘI LITERATURA ITALIANĂ MATERNĂ, LIMBA ROMÂNĂ ȘI LITERATURA PENTRU COPII, METODICA DESFĂȘURĂRII ACTIVITĂȚILOR INSTRUCTIV-EDUCATIVE ÎN CREȘĂ ÎN LIMBA ITALIANĂ MATERNĂ și METODICA DESFĂȘURĂRII ACTIVITĂȚILOR INSTRUCTIV-EDUCATIVE ÎN CREȘĂ ÎN LIMBA ROMÂNĂ</w:t>
            </w:r>
          </w:p>
        </w:tc>
        <w:tc>
          <w:tcPr>
            <w:tcW w:w="1599" w:type="dxa"/>
            <w:vAlign w:val="center"/>
          </w:tcPr>
          <w:p w14:paraId="08BCAD3B" w14:textId="77777777" w:rsidR="009A3946" w:rsidRPr="00A339CD" w:rsidRDefault="009A3946" w:rsidP="00D150C4">
            <w:pP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highlight w:val="lightGray"/>
              </w:rPr>
            </w:pPr>
            <w:r w:rsidRPr="00A339CD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highlight w:val="lightGray"/>
              </w:rPr>
              <w:t>OME 6663/2023</w:t>
            </w:r>
          </w:p>
        </w:tc>
      </w:tr>
      <w:tr w:rsidR="009A3946" w:rsidRPr="00D150C4" w14:paraId="6A2ACBC9" w14:textId="77777777" w:rsidTr="00B420C8">
        <w:trPr>
          <w:jc w:val="center"/>
        </w:trPr>
        <w:tc>
          <w:tcPr>
            <w:tcW w:w="783" w:type="dxa"/>
            <w:vAlign w:val="center"/>
          </w:tcPr>
          <w:p w14:paraId="5FD74DC1" w14:textId="77777777" w:rsidR="009A3946" w:rsidRPr="00D150C4" w:rsidRDefault="009A3946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88.</w:t>
            </w:r>
          </w:p>
        </w:tc>
        <w:tc>
          <w:tcPr>
            <w:tcW w:w="7612" w:type="dxa"/>
            <w:vAlign w:val="center"/>
          </w:tcPr>
          <w:p w14:paraId="61CECD1D" w14:textId="77777777" w:rsidR="009A3946" w:rsidRPr="00A339CD" w:rsidRDefault="009A3946" w:rsidP="00D150C4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  <w:highlight w:val="lightGray"/>
              </w:rPr>
            </w:pPr>
            <w:r w:rsidRPr="00A339CD">
              <w:rPr>
                <w:rFonts w:ascii="Times New Roman" w:hAnsi="Times New Roman" w:cs="Times New Roman"/>
                <w:b/>
                <w:i/>
                <w:sz w:val="24"/>
                <w:szCs w:val="24"/>
                <w:highlight w:val="lightGray"/>
              </w:rPr>
              <w:t>LIMBA ȘI LITERATURA MAGHIARĂ MATERNĂ, LIMBA ROMÂNĂ ȘI LITERATURA PENTRU COPII, METODICA DESFĂȘURĂRII ACTIVITĂȚILOR INSTRUCTIV-EDUCATIVE ÎN CREȘĂ ÎN LIMBA MAGHIARĂ MATERNĂ și METODICA DESFĂȘURĂRII ACTIVITĂȚILOR INSTRUCTIV-EDUCATIVE ÎN CREȘĂ ÎN LIMBA ROMÂNĂ</w:t>
            </w:r>
          </w:p>
        </w:tc>
        <w:tc>
          <w:tcPr>
            <w:tcW w:w="1599" w:type="dxa"/>
            <w:vAlign w:val="center"/>
          </w:tcPr>
          <w:p w14:paraId="559FAFDE" w14:textId="77777777" w:rsidR="009A3946" w:rsidRPr="00A339CD" w:rsidRDefault="009A3946" w:rsidP="00D150C4">
            <w:pP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highlight w:val="lightGray"/>
              </w:rPr>
            </w:pPr>
            <w:r w:rsidRPr="00A339CD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highlight w:val="lightGray"/>
              </w:rPr>
              <w:t>OME 6663/2023</w:t>
            </w:r>
          </w:p>
        </w:tc>
      </w:tr>
      <w:tr w:rsidR="009A3946" w:rsidRPr="00D150C4" w14:paraId="373FCB44" w14:textId="77777777" w:rsidTr="00B420C8">
        <w:trPr>
          <w:jc w:val="center"/>
        </w:trPr>
        <w:tc>
          <w:tcPr>
            <w:tcW w:w="783" w:type="dxa"/>
            <w:vAlign w:val="center"/>
          </w:tcPr>
          <w:p w14:paraId="06D8CCB1" w14:textId="77777777" w:rsidR="009A3946" w:rsidRPr="00D150C4" w:rsidRDefault="009A3946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89.</w:t>
            </w:r>
          </w:p>
        </w:tc>
        <w:tc>
          <w:tcPr>
            <w:tcW w:w="7612" w:type="dxa"/>
            <w:vAlign w:val="center"/>
          </w:tcPr>
          <w:p w14:paraId="463160A4" w14:textId="77777777" w:rsidR="009A3946" w:rsidRPr="00A339CD" w:rsidRDefault="009A3946" w:rsidP="00D150C4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  <w:highlight w:val="lightGray"/>
              </w:rPr>
            </w:pPr>
            <w:r w:rsidRPr="00A339CD">
              <w:rPr>
                <w:rFonts w:ascii="Times New Roman" w:hAnsi="Times New Roman" w:cs="Times New Roman"/>
                <w:b/>
                <w:i/>
                <w:sz w:val="24"/>
                <w:szCs w:val="24"/>
                <w:highlight w:val="lightGray"/>
              </w:rPr>
              <w:t>LIMBA ȘI LITERATURA NEOGREACĂ MATERNĂ, LIMBA ROMÂNĂ ȘI LITERATURA PENTRU COPII, METODICA DESFĂȘURĂRII ACTIVITĂȚILOR INSTRUCTIV-EDUCATIVE ÎN CREȘĂ ÎN LIMBA NEOGREACĂ MATERNĂ și METODICA DESFĂȘURĂRII ACTIVITĂȚILOR INSTRUCTIV-EDUCATIVE ÎN CREȘĂ ÎN LIMBA ROMÂNĂ</w:t>
            </w:r>
          </w:p>
        </w:tc>
        <w:tc>
          <w:tcPr>
            <w:tcW w:w="1599" w:type="dxa"/>
            <w:vAlign w:val="center"/>
          </w:tcPr>
          <w:p w14:paraId="6F555236" w14:textId="77777777" w:rsidR="009A3946" w:rsidRPr="00A339CD" w:rsidRDefault="009A3946" w:rsidP="00D150C4">
            <w:pP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highlight w:val="lightGray"/>
              </w:rPr>
            </w:pPr>
            <w:r w:rsidRPr="00A339CD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highlight w:val="lightGray"/>
              </w:rPr>
              <w:t>OME 6663/2023</w:t>
            </w:r>
          </w:p>
        </w:tc>
      </w:tr>
      <w:tr w:rsidR="009A3946" w:rsidRPr="00D150C4" w14:paraId="7E128F7A" w14:textId="77777777" w:rsidTr="00B420C8">
        <w:trPr>
          <w:jc w:val="center"/>
        </w:trPr>
        <w:tc>
          <w:tcPr>
            <w:tcW w:w="783" w:type="dxa"/>
            <w:vAlign w:val="center"/>
          </w:tcPr>
          <w:p w14:paraId="2565CE0A" w14:textId="77777777" w:rsidR="009A3946" w:rsidRPr="00D150C4" w:rsidRDefault="009A3946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90.</w:t>
            </w:r>
          </w:p>
        </w:tc>
        <w:tc>
          <w:tcPr>
            <w:tcW w:w="7612" w:type="dxa"/>
            <w:vAlign w:val="center"/>
          </w:tcPr>
          <w:p w14:paraId="4D9E2368" w14:textId="77777777" w:rsidR="009A3946" w:rsidRPr="00A339CD" w:rsidRDefault="009A3946" w:rsidP="00D150C4">
            <w:pP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highlight w:val="lightGray"/>
              </w:rPr>
            </w:pPr>
            <w:r w:rsidRPr="00A339CD">
              <w:rPr>
                <w:rFonts w:ascii="Times New Roman" w:hAnsi="Times New Roman" w:cs="Times New Roman"/>
                <w:b/>
                <w:i/>
                <w:sz w:val="24"/>
                <w:szCs w:val="24"/>
                <w:highlight w:val="lightGray"/>
              </w:rPr>
              <w:t>LIMBA ȘI LITERATURA POLONĂ MATERNĂ, LIMBA ROMÂNĂ ȘI LITERATURA PENTRU COPII, METODICA DESFĂȘURĂRII ACTIVITĂȚILOR INSTRUCTIV-EDUCATIVE ÎN CREȘĂ ÎN LIMBA POLONĂ MATERNĂ și METODICA DESFĂȘURĂRII ACTIVITĂȚILOR INSTRUCTIV-EDUCATIVE ÎN CREȘĂ ÎN LIMBA ROMÂNĂ</w:t>
            </w:r>
          </w:p>
        </w:tc>
        <w:tc>
          <w:tcPr>
            <w:tcW w:w="1599" w:type="dxa"/>
            <w:vAlign w:val="center"/>
          </w:tcPr>
          <w:p w14:paraId="46C13B73" w14:textId="77777777" w:rsidR="009A3946" w:rsidRPr="00A339CD" w:rsidRDefault="009A3946" w:rsidP="00D150C4">
            <w:pP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highlight w:val="lightGray"/>
              </w:rPr>
            </w:pPr>
            <w:r w:rsidRPr="00A339CD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highlight w:val="lightGray"/>
              </w:rPr>
              <w:t>OME 6663/2023</w:t>
            </w:r>
          </w:p>
        </w:tc>
      </w:tr>
      <w:tr w:rsidR="009A3946" w:rsidRPr="00D150C4" w14:paraId="62EE8C3C" w14:textId="77777777" w:rsidTr="00B420C8">
        <w:trPr>
          <w:jc w:val="center"/>
        </w:trPr>
        <w:tc>
          <w:tcPr>
            <w:tcW w:w="783" w:type="dxa"/>
            <w:vAlign w:val="center"/>
          </w:tcPr>
          <w:p w14:paraId="29174052" w14:textId="77777777" w:rsidR="009A3946" w:rsidRPr="00D150C4" w:rsidRDefault="009A3946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91.</w:t>
            </w:r>
          </w:p>
        </w:tc>
        <w:tc>
          <w:tcPr>
            <w:tcW w:w="7612" w:type="dxa"/>
            <w:vAlign w:val="center"/>
          </w:tcPr>
          <w:p w14:paraId="7C0B4D25" w14:textId="77777777" w:rsidR="009A3946" w:rsidRPr="00A339CD" w:rsidRDefault="009A3946" w:rsidP="00D150C4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  <w:highlight w:val="lightGray"/>
              </w:rPr>
            </w:pPr>
            <w:r w:rsidRPr="00A339CD">
              <w:rPr>
                <w:rFonts w:ascii="Times New Roman" w:hAnsi="Times New Roman" w:cs="Times New Roman"/>
                <w:b/>
                <w:i/>
                <w:sz w:val="24"/>
                <w:szCs w:val="24"/>
                <w:highlight w:val="lightGray"/>
              </w:rPr>
              <w:t>LIMBA ȘI LITERATURA RROMANI MATERNĂ, LIMBA ROMÂNĂ ȘI LITERATURA PENTRU COPII, METODICA DESFĂȘURĂRII ACTIVITĂȚILOR INSTRUCTIV-EDUCATIVE ÎN CREȘĂ ÎN LIMBA RROMANI MATERNĂ și METODICA DESFĂȘURĂRII ACTIVITĂȚILOR INSTRUCTIV-EDUCATIVE ÎN CREȘĂ ÎN LIMBA ROMÂNĂ</w:t>
            </w:r>
          </w:p>
        </w:tc>
        <w:tc>
          <w:tcPr>
            <w:tcW w:w="1599" w:type="dxa"/>
            <w:vAlign w:val="center"/>
          </w:tcPr>
          <w:p w14:paraId="589B8FF5" w14:textId="77777777" w:rsidR="009A3946" w:rsidRPr="00A339CD" w:rsidRDefault="009A3946" w:rsidP="00D150C4">
            <w:pP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highlight w:val="lightGray"/>
              </w:rPr>
            </w:pPr>
            <w:r w:rsidRPr="00A339CD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highlight w:val="lightGray"/>
              </w:rPr>
              <w:t>OME 6663/2023</w:t>
            </w:r>
          </w:p>
        </w:tc>
      </w:tr>
      <w:tr w:rsidR="009A3946" w:rsidRPr="00D150C4" w14:paraId="697AF350" w14:textId="77777777" w:rsidTr="00B420C8">
        <w:trPr>
          <w:jc w:val="center"/>
        </w:trPr>
        <w:tc>
          <w:tcPr>
            <w:tcW w:w="783" w:type="dxa"/>
            <w:vAlign w:val="center"/>
          </w:tcPr>
          <w:p w14:paraId="7486B8A7" w14:textId="77777777" w:rsidR="009A3946" w:rsidRPr="00D150C4" w:rsidRDefault="009A3946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92.</w:t>
            </w:r>
          </w:p>
        </w:tc>
        <w:tc>
          <w:tcPr>
            <w:tcW w:w="7612" w:type="dxa"/>
            <w:vAlign w:val="center"/>
          </w:tcPr>
          <w:p w14:paraId="6F66DD38" w14:textId="77777777" w:rsidR="009A3946" w:rsidRPr="00A339CD" w:rsidRDefault="009A3946" w:rsidP="00D150C4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  <w:highlight w:val="lightGray"/>
              </w:rPr>
            </w:pPr>
            <w:r w:rsidRPr="00A339CD">
              <w:rPr>
                <w:rFonts w:ascii="Times New Roman" w:hAnsi="Times New Roman" w:cs="Times New Roman"/>
                <w:b/>
                <w:i/>
                <w:sz w:val="24"/>
                <w:szCs w:val="24"/>
                <w:highlight w:val="lightGray"/>
              </w:rPr>
              <w:t>LIMBA ȘI LITERATURA RUSĂ MATERNĂ, LIMBA ROMÂNĂ ȘI LITERATURA PENTRU COPII, METODICA DESFĂȘURĂRII ACTIVITĂȚILOR INSTRUCTIV-EDUCATIVE ÎN CREȘĂ ÎN LIMBA RUSĂ MATERNĂ și METODICA DESFĂȘURĂRII ACTIVITĂȚILOR INSTRUCTIV-EDUCATIVE ÎN CREȘĂ ÎN LIMBA ROMÂNĂ</w:t>
            </w:r>
          </w:p>
        </w:tc>
        <w:tc>
          <w:tcPr>
            <w:tcW w:w="1599" w:type="dxa"/>
            <w:vAlign w:val="center"/>
          </w:tcPr>
          <w:p w14:paraId="5841A59A" w14:textId="77777777" w:rsidR="009A3946" w:rsidRPr="00A339CD" w:rsidRDefault="009A3946" w:rsidP="00D150C4">
            <w:pP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highlight w:val="lightGray"/>
              </w:rPr>
            </w:pPr>
            <w:r w:rsidRPr="00A339CD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highlight w:val="lightGray"/>
              </w:rPr>
              <w:t>OME 6663/2023</w:t>
            </w:r>
          </w:p>
        </w:tc>
      </w:tr>
      <w:tr w:rsidR="009A3946" w:rsidRPr="00D150C4" w14:paraId="747BA410" w14:textId="77777777" w:rsidTr="00B420C8">
        <w:trPr>
          <w:jc w:val="center"/>
        </w:trPr>
        <w:tc>
          <w:tcPr>
            <w:tcW w:w="783" w:type="dxa"/>
            <w:vAlign w:val="center"/>
          </w:tcPr>
          <w:p w14:paraId="2CD53342" w14:textId="77777777" w:rsidR="009A3946" w:rsidRPr="00D150C4" w:rsidRDefault="009A3946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93.</w:t>
            </w:r>
          </w:p>
        </w:tc>
        <w:tc>
          <w:tcPr>
            <w:tcW w:w="7612" w:type="dxa"/>
            <w:vAlign w:val="center"/>
          </w:tcPr>
          <w:p w14:paraId="0A1C33BC" w14:textId="77777777" w:rsidR="009A3946" w:rsidRDefault="009A3946" w:rsidP="00D150C4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  <w:highlight w:val="lightGray"/>
              </w:rPr>
            </w:pPr>
            <w:r w:rsidRPr="00A339CD">
              <w:rPr>
                <w:rFonts w:ascii="Times New Roman" w:hAnsi="Times New Roman" w:cs="Times New Roman"/>
                <w:b/>
                <w:i/>
                <w:sz w:val="24"/>
                <w:szCs w:val="24"/>
                <w:highlight w:val="lightGray"/>
              </w:rPr>
              <w:t>LIMBA ȘI LITERATURA SÂRBĂ MATERNĂ, LIMBA ROMÂNĂ ȘI LITERATURA PENTRU COPII, METODICA DESFĂȘURĂRII ACTIVITĂȚILOR INSTRUCTIV-EDUCATIVE ÎN CREȘĂ ÎN LIMBA SÂRBĂ MATERNĂ și METODICA DESFĂȘURĂRII ACTIVITĂȚILOR INSTRUCTIV-EDUCATIVE ÎN CREȘĂ ÎN LIMBA ROMÂNĂ</w:t>
            </w:r>
          </w:p>
          <w:p w14:paraId="76F97515" w14:textId="77777777" w:rsidR="00A339CD" w:rsidRDefault="00A339CD" w:rsidP="00D150C4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  <w:highlight w:val="lightGray"/>
              </w:rPr>
            </w:pPr>
          </w:p>
          <w:p w14:paraId="5B0D92E6" w14:textId="77777777" w:rsidR="00A339CD" w:rsidRPr="00A339CD" w:rsidRDefault="00A339CD" w:rsidP="00D150C4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  <w:highlight w:val="lightGray"/>
              </w:rPr>
            </w:pPr>
          </w:p>
        </w:tc>
        <w:tc>
          <w:tcPr>
            <w:tcW w:w="1599" w:type="dxa"/>
            <w:vAlign w:val="center"/>
          </w:tcPr>
          <w:p w14:paraId="32C96D87" w14:textId="77777777" w:rsidR="009A3946" w:rsidRPr="00A339CD" w:rsidRDefault="009A3946" w:rsidP="00D150C4">
            <w:pP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highlight w:val="lightGray"/>
              </w:rPr>
            </w:pPr>
            <w:r w:rsidRPr="00A339CD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highlight w:val="lightGray"/>
              </w:rPr>
              <w:t>OME 6663/2023</w:t>
            </w:r>
          </w:p>
        </w:tc>
      </w:tr>
      <w:tr w:rsidR="009A3946" w:rsidRPr="00D150C4" w14:paraId="637B66C2" w14:textId="77777777" w:rsidTr="00B420C8">
        <w:trPr>
          <w:jc w:val="center"/>
        </w:trPr>
        <w:tc>
          <w:tcPr>
            <w:tcW w:w="783" w:type="dxa"/>
            <w:vAlign w:val="center"/>
          </w:tcPr>
          <w:p w14:paraId="4651F9B7" w14:textId="77777777" w:rsidR="009A3946" w:rsidRPr="00D150C4" w:rsidRDefault="009A3946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94.</w:t>
            </w:r>
          </w:p>
        </w:tc>
        <w:tc>
          <w:tcPr>
            <w:tcW w:w="7612" w:type="dxa"/>
            <w:vAlign w:val="center"/>
          </w:tcPr>
          <w:p w14:paraId="51E5BDB7" w14:textId="77777777" w:rsidR="009A3946" w:rsidRPr="00A339CD" w:rsidRDefault="009A3946" w:rsidP="00D150C4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  <w:highlight w:val="lightGray"/>
              </w:rPr>
            </w:pPr>
            <w:r w:rsidRPr="00A339CD">
              <w:rPr>
                <w:rFonts w:ascii="Times New Roman" w:hAnsi="Times New Roman" w:cs="Times New Roman"/>
                <w:b/>
                <w:i/>
                <w:sz w:val="24"/>
                <w:szCs w:val="24"/>
                <w:highlight w:val="lightGray"/>
              </w:rPr>
              <w:t>LIMBA ȘI LITERATURA SLOVACĂ MATERNĂ, LIMBA ROMÂNĂ ȘI LITERATURA PENTRU COPII, METODICA DESFĂȘURĂRII ACTIVITĂȚILOR INSTRUCTIV-EDUCATIVE ÎN CREȘĂ ÎN LIMBA SLOVACĂ MATERNĂ și METODICA DESFĂȘURĂRII ACTIVITĂȚILOR INSTRUCTIV-EDUCATIVE ÎN CREȘĂ ÎN LIMBA ROMÂNĂ</w:t>
            </w:r>
          </w:p>
        </w:tc>
        <w:tc>
          <w:tcPr>
            <w:tcW w:w="1599" w:type="dxa"/>
            <w:vAlign w:val="center"/>
          </w:tcPr>
          <w:p w14:paraId="75AC0652" w14:textId="77777777" w:rsidR="009A3946" w:rsidRPr="00A339CD" w:rsidRDefault="009A3946" w:rsidP="00D150C4">
            <w:pP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highlight w:val="lightGray"/>
              </w:rPr>
            </w:pPr>
            <w:r w:rsidRPr="00A339CD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highlight w:val="lightGray"/>
              </w:rPr>
              <w:t>OME 6663/2023</w:t>
            </w:r>
          </w:p>
        </w:tc>
      </w:tr>
      <w:tr w:rsidR="009A3946" w:rsidRPr="00D150C4" w14:paraId="62F34866" w14:textId="77777777" w:rsidTr="00B420C8">
        <w:trPr>
          <w:jc w:val="center"/>
        </w:trPr>
        <w:tc>
          <w:tcPr>
            <w:tcW w:w="783" w:type="dxa"/>
            <w:vAlign w:val="center"/>
          </w:tcPr>
          <w:p w14:paraId="1021FAC5" w14:textId="77777777" w:rsidR="009A3946" w:rsidRPr="00D150C4" w:rsidRDefault="009A3946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95.</w:t>
            </w:r>
          </w:p>
        </w:tc>
        <w:tc>
          <w:tcPr>
            <w:tcW w:w="7612" w:type="dxa"/>
            <w:vAlign w:val="center"/>
          </w:tcPr>
          <w:p w14:paraId="029E0653" w14:textId="77777777" w:rsidR="009A3946" w:rsidRPr="00A339CD" w:rsidRDefault="009A3946" w:rsidP="00D150C4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  <w:highlight w:val="lightGray"/>
              </w:rPr>
            </w:pPr>
            <w:r w:rsidRPr="00A339CD">
              <w:rPr>
                <w:rFonts w:ascii="Times New Roman" w:hAnsi="Times New Roman" w:cs="Times New Roman"/>
                <w:b/>
                <w:i/>
                <w:sz w:val="24"/>
                <w:szCs w:val="24"/>
                <w:highlight w:val="lightGray"/>
              </w:rPr>
              <w:t>LIMBA ȘI LITERATURA TURCĂ MATERNĂ, LIMBA ROMÂNĂ ȘI LITERATURA PENTRU COPII, METODICA DESFĂȘURĂRII ACTIVITĂȚILOR INSTRUCTIV-EDUCATIVE ÎN CREȘĂ ÎN LIMBA TURCĂ MATERNĂ și METODICA DESFĂȘURĂRII ACTIVITĂȚILOR INSTRUCTIV-EDUCATIVE ÎN CREȘĂ ÎN LIMBA ROMÂNĂ</w:t>
            </w:r>
          </w:p>
        </w:tc>
        <w:tc>
          <w:tcPr>
            <w:tcW w:w="1599" w:type="dxa"/>
            <w:vAlign w:val="center"/>
          </w:tcPr>
          <w:p w14:paraId="03655ED2" w14:textId="77777777" w:rsidR="009A3946" w:rsidRPr="00A339CD" w:rsidRDefault="009A3946" w:rsidP="00D150C4">
            <w:pP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highlight w:val="lightGray"/>
              </w:rPr>
            </w:pPr>
            <w:r w:rsidRPr="00A339CD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highlight w:val="lightGray"/>
              </w:rPr>
              <w:t>OME 6663/2023</w:t>
            </w:r>
          </w:p>
        </w:tc>
      </w:tr>
      <w:tr w:rsidR="009A3946" w:rsidRPr="00D150C4" w14:paraId="0796FF1C" w14:textId="77777777" w:rsidTr="00B420C8">
        <w:trPr>
          <w:jc w:val="center"/>
        </w:trPr>
        <w:tc>
          <w:tcPr>
            <w:tcW w:w="783" w:type="dxa"/>
            <w:vAlign w:val="center"/>
          </w:tcPr>
          <w:p w14:paraId="2A2D6509" w14:textId="77777777" w:rsidR="009A3946" w:rsidRPr="00D150C4" w:rsidRDefault="009A3946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96.</w:t>
            </w:r>
          </w:p>
        </w:tc>
        <w:tc>
          <w:tcPr>
            <w:tcW w:w="7612" w:type="dxa"/>
            <w:vAlign w:val="center"/>
          </w:tcPr>
          <w:p w14:paraId="2A89DBB8" w14:textId="77777777" w:rsidR="009A3946" w:rsidRPr="00A339CD" w:rsidRDefault="009A3946" w:rsidP="00D150C4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  <w:highlight w:val="lightGray"/>
              </w:rPr>
            </w:pPr>
            <w:r w:rsidRPr="00A339CD">
              <w:rPr>
                <w:rFonts w:ascii="Times New Roman" w:hAnsi="Times New Roman" w:cs="Times New Roman"/>
                <w:b/>
                <w:i/>
                <w:sz w:val="24"/>
                <w:szCs w:val="24"/>
                <w:highlight w:val="lightGray"/>
              </w:rPr>
              <w:t>LIMBA ȘI LITERATURA UCRAINEANĂ MATERNĂ, LIMBA ROMÂNĂ ȘI LITERATURA PENTRU COPII, METODICA DESFĂȘURĂRII ACTIVITĂȚILOR INSTRUCTIV-EDUCATIVE ÎN CREȘĂ ÎN LIMBA UCRAINEANĂ MATERNĂ și METODICA DESFĂȘURĂRII ACTIVITĂȚILOR INSTRUCTIV-EDUCATIVE ÎN CREȘĂ ÎN LIMBA ROMÂNĂ</w:t>
            </w:r>
          </w:p>
        </w:tc>
        <w:tc>
          <w:tcPr>
            <w:tcW w:w="1599" w:type="dxa"/>
            <w:vAlign w:val="center"/>
          </w:tcPr>
          <w:p w14:paraId="05BEE655" w14:textId="77777777" w:rsidR="009A3946" w:rsidRPr="00A339CD" w:rsidRDefault="009A3946" w:rsidP="00D150C4">
            <w:pP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highlight w:val="lightGray"/>
              </w:rPr>
            </w:pPr>
            <w:r w:rsidRPr="00A339CD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highlight w:val="lightGray"/>
              </w:rPr>
              <w:t>OME 6663/2023</w:t>
            </w:r>
          </w:p>
        </w:tc>
      </w:tr>
      <w:tr w:rsidR="009A3946" w:rsidRPr="00D150C4" w14:paraId="5618FDAE" w14:textId="77777777" w:rsidTr="00B420C8">
        <w:trPr>
          <w:jc w:val="center"/>
        </w:trPr>
        <w:tc>
          <w:tcPr>
            <w:tcW w:w="783" w:type="dxa"/>
            <w:vAlign w:val="center"/>
          </w:tcPr>
          <w:p w14:paraId="46C57970" w14:textId="77777777" w:rsidR="009A3946" w:rsidRPr="00D150C4" w:rsidRDefault="009A3946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97.</w:t>
            </w:r>
          </w:p>
        </w:tc>
        <w:tc>
          <w:tcPr>
            <w:tcW w:w="7612" w:type="dxa"/>
            <w:vAlign w:val="center"/>
          </w:tcPr>
          <w:p w14:paraId="20D0943B" w14:textId="77777777" w:rsidR="009A3946" w:rsidRPr="00D150C4" w:rsidRDefault="009A3946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LIMBA ȘI LITERATURA ROMÂNĂ ȘI MATEMATICĂ, METODICA PREDĂRII LIMBII ȘI LITERATURII ROMANE / COMUNICĂRII ÎN LIMBA ROMÂNĂ ȘI METODICA PREDĂRII MATEMATICII / MATEMATICII ȘI EXPLORĂRII MEDIULUI ÎN ÎNVĂȚĂMÂNTUL PRIMAR (ÎNVĂȚĂMÂNT PRIMAR ÎN LIMBA ROMÂNĂ) </w:t>
            </w:r>
          </w:p>
        </w:tc>
        <w:tc>
          <w:tcPr>
            <w:tcW w:w="1599" w:type="dxa"/>
            <w:vAlign w:val="center"/>
          </w:tcPr>
          <w:p w14:paraId="7CD36D67" w14:textId="77777777" w:rsidR="009A3946" w:rsidRPr="00D150C4" w:rsidRDefault="009A3946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OMEC 5976/2020</w:t>
            </w:r>
          </w:p>
        </w:tc>
      </w:tr>
      <w:tr w:rsidR="009A3946" w:rsidRPr="00D150C4" w14:paraId="042DCDD7" w14:textId="77777777" w:rsidTr="00B420C8">
        <w:trPr>
          <w:jc w:val="center"/>
        </w:trPr>
        <w:tc>
          <w:tcPr>
            <w:tcW w:w="783" w:type="dxa"/>
            <w:vAlign w:val="center"/>
          </w:tcPr>
          <w:p w14:paraId="17C8E065" w14:textId="77777777" w:rsidR="009A3946" w:rsidRPr="00D150C4" w:rsidRDefault="009A3946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98.</w:t>
            </w:r>
          </w:p>
        </w:tc>
        <w:tc>
          <w:tcPr>
            <w:tcW w:w="7612" w:type="dxa"/>
            <w:vAlign w:val="center"/>
          </w:tcPr>
          <w:p w14:paraId="1055308D" w14:textId="77777777" w:rsidR="009A3946" w:rsidRPr="00D150C4" w:rsidRDefault="009A3946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LIMBA ȘI LITERATURA BULGARĂ MATERNĂ, LIMBA ȘI LITERATURA ROMÂNĂ ȘI UNIVERSALĂ PENTRU COPII, MATEMATICĂ, METODICA PREDĂRII LIMBII ȘI LITERATURII BULGARE MATERNE / COMUNICĂRII ÎN LIMBA BULGARĂ MATERNĂ, METODICA PREDĂRII LIMBII ȘI LITERATURII ROMÂNE / COMUNICĂRII ÎN LIMBA ROMÂNĂ ȘI METODICA PREDĂRII MATEMATICII / MATEMATICII ȘI EXPLORĂRII MEDIULUI ÎN ÎNVĂȚĂMÂNTUL PRIMAR</w:t>
            </w:r>
          </w:p>
        </w:tc>
        <w:tc>
          <w:tcPr>
            <w:tcW w:w="1599" w:type="dxa"/>
            <w:vAlign w:val="center"/>
          </w:tcPr>
          <w:p w14:paraId="2F344AFE" w14:textId="77777777" w:rsidR="009A3946" w:rsidRPr="00D150C4" w:rsidRDefault="009A3946" w:rsidP="00D150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OMEC 5976/2020</w:t>
            </w:r>
          </w:p>
        </w:tc>
      </w:tr>
      <w:tr w:rsidR="009A3946" w:rsidRPr="00D150C4" w14:paraId="596AF6DC" w14:textId="77777777" w:rsidTr="00B420C8">
        <w:trPr>
          <w:jc w:val="center"/>
        </w:trPr>
        <w:tc>
          <w:tcPr>
            <w:tcW w:w="783" w:type="dxa"/>
            <w:vAlign w:val="center"/>
          </w:tcPr>
          <w:p w14:paraId="6C3E633B" w14:textId="77777777" w:rsidR="009A3946" w:rsidRPr="00D150C4" w:rsidRDefault="009A3946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99.</w:t>
            </w:r>
          </w:p>
        </w:tc>
        <w:tc>
          <w:tcPr>
            <w:tcW w:w="7612" w:type="dxa"/>
            <w:vAlign w:val="center"/>
          </w:tcPr>
          <w:p w14:paraId="3071BC21" w14:textId="77777777" w:rsidR="009A3946" w:rsidRPr="00D150C4" w:rsidRDefault="009A3946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LIMBA ȘI LITERATURA CEHĂ MATERNĂ, LIMBA ȘI LITERATURA ROMÂNĂ ȘI UNIVERSALĂ PENTRU COPII, MATEMATICĂ, METODICA PREDĂRII LIMBII ȘI LITERATURII CEHE MATERNE / COMUNICĂRII ÎN LIMBA CEHĂ MATERNĂ, METODICA PREDĂRII LIMBII ȘI LITERATURII ROMÂNE / COMUNICĂRII ÎN LIMBA ROMÂNĂ ȘI METODICA PREDĂRII MATEMATICII / MATEMATICII ȘI EXPLORĂRII MEDIULUI ÎN ÎNVĂȚĂMÂNTUL PRIMAR</w:t>
            </w:r>
          </w:p>
        </w:tc>
        <w:tc>
          <w:tcPr>
            <w:tcW w:w="1599" w:type="dxa"/>
            <w:vAlign w:val="center"/>
          </w:tcPr>
          <w:p w14:paraId="164B14D5" w14:textId="77777777" w:rsidR="009A3946" w:rsidRPr="00D150C4" w:rsidRDefault="009A3946" w:rsidP="00D150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OMEC 5976/2020</w:t>
            </w:r>
          </w:p>
        </w:tc>
      </w:tr>
      <w:tr w:rsidR="009A3946" w:rsidRPr="00D150C4" w14:paraId="5B9F0117" w14:textId="77777777" w:rsidTr="00B420C8">
        <w:trPr>
          <w:jc w:val="center"/>
        </w:trPr>
        <w:tc>
          <w:tcPr>
            <w:tcW w:w="783" w:type="dxa"/>
            <w:vAlign w:val="center"/>
          </w:tcPr>
          <w:p w14:paraId="778D3AB3" w14:textId="77777777" w:rsidR="009A3946" w:rsidRPr="00D150C4" w:rsidRDefault="009A3946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100.</w:t>
            </w:r>
          </w:p>
        </w:tc>
        <w:tc>
          <w:tcPr>
            <w:tcW w:w="7612" w:type="dxa"/>
            <w:vAlign w:val="center"/>
          </w:tcPr>
          <w:p w14:paraId="0011CAA2" w14:textId="77777777" w:rsidR="009A3946" w:rsidRDefault="009A3946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LIMBA ȘI LITERATURA CROATĂ MATERNĂ, LIMBA ȘI LITERATURA ROMÂNĂ ȘI UNIVERSALĂ PENTRU COPII, MATEMATICĂ, METODICA PREDĂRII LIMBII ȘI LITERATURII CROATE MATERNE / COMUNICĂRII ÎN LIMBA CROATĂ MATERNĂ, METODICA PREDĂRII LIMBII ȘI LITERATURII ROMÂNE / COMUNICĂRII ÎN LIMBA ROMÂNĂ ȘI METODICA PREDĂRII MATEMATICII / MATEMATICII ȘI EXPLORĂRII MEDIULUI ÎN ÎNVĂȚĂMÂNTUL PRIMAR</w:t>
            </w:r>
          </w:p>
          <w:p w14:paraId="45976804" w14:textId="77777777" w:rsidR="00A339CD" w:rsidRDefault="00A339CD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C7E4003" w14:textId="77777777" w:rsidR="00A339CD" w:rsidRDefault="00A339CD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26AA368" w14:textId="77777777" w:rsidR="00A339CD" w:rsidRPr="00D150C4" w:rsidRDefault="00A339CD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9" w:type="dxa"/>
            <w:vAlign w:val="center"/>
          </w:tcPr>
          <w:p w14:paraId="000BB157" w14:textId="77777777" w:rsidR="009A3946" w:rsidRPr="00D150C4" w:rsidRDefault="009A3946" w:rsidP="00D150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OMEC 5976/2020</w:t>
            </w:r>
          </w:p>
        </w:tc>
      </w:tr>
      <w:tr w:rsidR="009A3946" w:rsidRPr="00D150C4" w14:paraId="7A07309B" w14:textId="77777777" w:rsidTr="00B420C8">
        <w:trPr>
          <w:jc w:val="center"/>
        </w:trPr>
        <w:tc>
          <w:tcPr>
            <w:tcW w:w="783" w:type="dxa"/>
            <w:vAlign w:val="center"/>
          </w:tcPr>
          <w:p w14:paraId="7DF9A8D1" w14:textId="77777777" w:rsidR="009A3946" w:rsidRPr="00D150C4" w:rsidRDefault="009A3946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101.</w:t>
            </w:r>
          </w:p>
        </w:tc>
        <w:tc>
          <w:tcPr>
            <w:tcW w:w="7612" w:type="dxa"/>
            <w:vAlign w:val="center"/>
          </w:tcPr>
          <w:p w14:paraId="6DCE631E" w14:textId="77777777" w:rsidR="009A3946" w:rsidRPr="00D150C4" w:rsidRDefault="009A3946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LIMBA ȘI LITERATURA GERMANĂ MATERNĂ, LIMBA ȘI LITERATURA ROMÂNĂ ȘI UNIVERSALĂ PENTRU COPII, MATEMATICĂ, METODICA PREDĂRII LIMBII ȘI LITERATURII GERMANE MATERNE / COMUNICĂRII ÎN LIMBA GERMANĂ MATERNĂ, METODICA PREDĂRII LIMBII ȘI LITERATURII ROMÂNE / COMUNICĂRII ÎN LIMBA ROMÂNĂ ȘI METODICA PREDĂRII MATEMATICII / MATEMATICII ȘI EXPLORĂRII MEDIULUI ÎN ÎNVĂȚĂMÂNTUL PRIMAR</w:t>
            </w:r>
          </w:p>
        </w:tc>
        <w:tc>
          <w:tcPr>
            <w:tcW w:w="1599" w:type="dxa"/>
            <w:vAlign w:val="center"/>
          </w:tcPr>
          <w:p w14:paraId="21BD6638" w14:textId="77777777" w:rsidR="009A3946" w:rsidRPr="00D150C4" w:rsidRDefault="009A3946" w:rsidP="00D150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OMEC 5976/2020</w:t>
            </w:r>
          </w:p>
        </w:tc>
      </w:tr>
      <w:tr w:rsidR="009A3946" w:rsidRPr="00D150C4" w14:paraId="0AA7B187" w14:textId="77777777" w:rsidTr="00B420C8">
        <w:trPr>
          <w:jc w:val="center"/>
        </w:trPr>
        <w:tc>
          <w:tcPr>
            <w:tcW w:w="783" w:type="dxa"/>
            <w:vAlign w:val="center"/>
          </w:tcPr>
          <w:p w14:paraId="00E0A858" w14:textId="77777777" w:rsidR="009A3946" w:rsidRPr="00D150C4" w:rsidRDefault="009A3946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102.</w:t>
            </w:r>
          </w:p>
        </w:tc>
        <w:tc>
          <w:tcPr>
            <w:tcW w:w="7612" w:type="dxa"/>
            <w:vAlign w:val="center"/>
          </w:tcPr>
          <w:p w14:paraId="45A6D929" w14:textId="77777777" w:rsidR="009A3946" w:rsidRPr="00D150C4" w:rsidRDefault="009A3946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LIMBA ȘI LITERATURA ITALIANĂ MATERNĂ, LIMBA ȘI LITERATURA ROMÂNĂ ȘI UNIVERSALĂ PENTRU COPII, MATEMATICĂ, METODICA PREDĂRII LIMBII ȘI LITERATURII ITALIANE MATERNE / COMUNICĂRII ÎN LIMBA ITALIANĂ MATERNĂ, METODICA PREDĂRII LIMBII ȘI LITERATURII ROMÂNE / COMUNICĂRII ÎN LIMBA ROMÂNĂ ȘI METODICA PREDĂRII MATEMATICII / MATEMATICII ȘI EXPLORĂRII MEDIULUI ÎN ÎNVĂȚĂMÂNTUL PRIMAR</w:t>
            </w:r>
          </w:p>
        </w:tc>
        <w:tc>
          <w:tcPr>
            <w:tcW w:w="1599" w:type="dxa"/>
            <w:vAlign w:val="center"/>
          </w:tcPr>
          <w:p w14:paraId="2CE5E5A5" w14:textId="77777777" w:rsidR="009A3946" w:rsidRPr="00D150C4" w:rsidRDefault="009A3946" w:rsidP="00D150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OMEC 5976/2020</w:t>
            </w:r>
          </w:p>
        </w:tc>
      </w:tr>
      <w:tr w:rsidR="009A3946" w:rsidRPr="00D150C4" w14:paraId="69003825" w14:textId="77777777" w:rsidTr="00B420C8">
        <w:trPr>
          <w:jc w:val="center"/>
        </w:trPr>
        <w:tc>
          <w:tcPr>
            <w:tcW w:w="783" w:type="dxa"/>
            <w:vAlign w:val="center"/>
          </w:tcPr>
          <w:p w14:paraId="5E523F90" w14:textId="77777777" w:rsidR="009A3946" w:rsidRPr="00D150C4" w:rsidRDefault="009A3946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103.</w:t>
            </w:r>
          </w:p>
        </w:tc>
        <w:tc>
          <w:tcPr>
            <w:tcW w:w="7612" w:type="dxa"/>
            <w:vAlign w:val="center"/>
          </w:tcPr>
          <w:p w14:paraId="145D6802" w14:textId="77777777" w:rsidR="009A3946" w:rsidRPr="00D150C4" w:rsidRDefault="009A3946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LIMBA ȘI LITERATURA MAGHIARĂ MATERNĂ, LIMBA ȘI LITERATURA ROMÂNĂ ȘI UNIVERSALĂ PENTRU COPII, MATEMATICĂ, METODICA PREDĂRII LIMBII ȘI LITERATURII MAGHIARE MATERNE / COMUNICĂRII ÎN LIMBA MAGHIARĂ MATERNĂ, METODICA PREDĂRII LIMBII ȘI LITERATURII ROMÂNE / COMUNICĂRII ÎN LIMBA ROMÂNĂ ȘI METODICA PREDĂRII MATEMATICII / MATEMATICII ȘI EXPLORĂRII MEDIULUI ÎN ÎNVĂȚĂMÂNTUL PRIMAR</w:t>
            </w:r>
          </w:p>
        </w:tc>
        <w:tc>
          <w:tcPr>
            <w:tcW w:w="1599" w:type="dxa"/>
            <w:vAlign w:val="center"/>
          </w:tcPr>
          <w:p w14:paraId="5E6BCF65" w14:textId="77777777" w:rsidR="009A3946" w:rsidRPr="00D150C4" w:rsidRDefault="009A3946" w:rsidP="00D150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OMEC 5976/2020</w:t>
            </w:r>
          </w:p>
        </w:tc>
      </w:tr>
      <w:tr w:rsidR="009A3946" w:rsidRPr="00D150C4" w14:paraId="5BDB942A" w14:textId="77777777" w:rsidTr="00B420C8">
        <w:trPr>
          <w:jc w:val="center"/>
        </w:trPr>
        <w:tc>
          <w:tcPr>
            <w:tcW w:w="783" w:type="dxa"/>
            <w:vAlign w:val="center"/>
          </w:tcPr>
          <w:p w14:paraId="4876D735" w14:textId="77777777" w:rsidR="009A3946" w:rsidRPr="00D150C4" w:rsidRDefault="009A3946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104.</w:t>
            </w:r>
          </w:p>
        </w:tc>
        <w:tc>
          <w:tcPr>
            <w:tcW w:w="7612" w:type="dxa"/>
            <w:vAlign w:val="center"/>
          </w:tcPr>
          <w:p w14:paraId="122AD816" w14:textId="77777777" w:rsidR="009A3946" w:rsidRPr="00D150C4" w:rsidRDefault="009A3946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LIMBA ȘI LITERATURA POLONĂ MATERNĂ, LIMBA ȘI LITERATURA ROMÂNĂ ȘI UNIVERSALĂ PENTRU COPII, MATEMATICĂ, METODICA PREDĂRII LIMBII ȘI LITERATURII POLONE MATERNE / COMUNICĂRII ÎN LIMBA POLONĂ MATERNĂ, METODICA PREDĂRII LIMBII ȘI LITERATURII ROMÂNE / COMUNICĂRII ÎN LIMBA ROMÂNĂ ȘI METODICA PREDĂRII MATEMATICII / MATEMATICII ȘI EXPLORĂRII MEDIULUI ÎN ÎNVĂȚĂMÂNTUL PRIMAR</w:t>
            </w:r>
          </w:p>
        </w:tc>
        <w:tc>
          <w:tcPr>
            <w:tcW w:w="1599" w:type="dxa"/>
            <w:vAlign w:val="center"/>
          </w:tcPr>
          <w:p w14:paraId="10B07094" w14:textId="77777777" w:rsidR="009A3946" w:rsidRPr="00D150C4" w:rsidRDefault="009A3946" w:rsidP="00D150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OMEC 5976/2020</w:t>
            </w:r>
          </w:p>
        </w:tc>
      </w:tr>
      <w:tr w:rsidR="009A3946" w:rsidRPr="00D150C4" w14:paraId="0F46A3C9" w14:textId="77777777" w:rsidTr="00B420C8">
        <w:trPr>
          <w:jc w:val="center"/>
        </w:trPr>
        <w:tc>
          <w:tcPr>
            <w:tcW w:w="783" w:type="dxa"/>
            <w:vAlign w:val="center"/>
          </w:tcPr>
          <w:p w14:paraId="11CFE428" w14:textId="77777777" w:rsidR="009A3946" w:rsidRPr="00D150C4" w:rsidRDefault="009A3946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105.</w:t>
            </w:r>
          </w:p>
        </w:tc>
        <w:tc>
          <w:tcPr>
            <w:tcW w:w="7612" w:type="dxa"/>
            <w:vAlign w:val="center"/>
          </w:tcPr>
          <w:p w14:paraId="6F707E49" w14:textId="77777777" w:rsidR="009A3946" w:rsidRPr="00D150C4" w:rsidRDefault="009A3946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LIMBA ȘI LITERATURA RROMANI MATERNĂ, LIMBA ȘI LITERATURA ROMÂNĂ ȘI UNIVERSALĂ PENTRU COPII, MATEMATICĂ, METODICA PREDĂRII LIMBII ȘI LITERATURII RROMANI MATERNE / COMUNICĂRII ÎN LIMBA RROMANI MATERNĂ, METODICA PREDĂRII LIMBII ȘI LITERATURII ROMÂNE / COMUNICĂRII ÎN LIMBA ROMÂNĂ ȘI METODICA PREDĂRII MATEMATICII / MATEMATICII ȘI EXPLORĂRII MEDIULUI ÎN ÎNVĂȚĂMÂNTUL PRIMAR</w:t>
            </w:r>
          </w:p>
        </w:tc>
        <w:tc>
          <w:tcPr>
            <w:tcW w:w="1599" w:type="dxa"/>
            <w:vAlign w:val="center"/>
          </w:tcPr>
          <w:p w14:paraId="49A9B9B8" w14:textId="77777777" w:rsidR="009A3946" w:rsidRPr="00D150C4" w:rsidRDefault="009A3946" w:rsidP="00D150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OMEC 5976/2020</w:t>
            </w:r>
          </w:p>
        </w:tc>
      </w:tr>
      <w:tr w:rsidR="009A3946" w:rsidRPr="00D150C4" w14:paraId="1F9D7966" w14:textId="77777777" w:rsidTr="00B420C8">
        <w:trPr>
          <w:jc w:val="center"/>
        </w:trPr>
        <w:tc>
          <w:tcPr>
            <w:tcW w:w="783" w:type="dxa"/>
            <w:vAlign w:val="center"/>
          </w:tcPr>
          <w:p w14:paraId="240604A1" w14:textId="77777777" w:rsidR="009A3946" w:rsidRPr="00D150C4" w:rsidRDefault="009A3946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106.</w:t>
            </w:r>
          </w:p>
        </w:tc>
        <w:tc>
          <w:tcPr>
            <w:tcW w:w="7612" w:type="dxa"/>
            <w:vAlign w:val="center"/>
          </w:tcPr>
          <w:p w14:paraId="15EC4738" w14:textId="77777777" w:rsidR="009A3946" w:rsidRPr="00D150C4" w:rsidRDefault="009A3946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LIMBA ȘI LITERATURA SÂRBĂ MATERNĂ, LIMBA ȘI LITERATURA ROMÂNĂ ȘI UNIVERSALĂ PENTRU COPII, MATEMATICĂ, METODICA PREDĂRII LIMBII ȘI LITERATURII SÂRBE MATERNE / COMUNICĂRII ÎN LIMBA SÂRBĂ MATERNĂ, METODICA PREDĂRII LIMBII ȘI LITERATURII ROMÂNE / COMUNICĂRII ÎN LIMBA ROMÂNĂ ȘI METODICA PREDĂRII MATEMATICII / MATEMATICII ȘI EXPLORĂRII MEDIULUI ÎN ÎNVĂȚĂMÂNTUL PRIMAR</w:t>
            </w:r>
          </w:p>
          <w:p w14:paraId="2474E1B3" w14:textId="77777777" w:rsidR="009A3946" w:rsidRPr="00D150C4" w:rsidRDefault="009A3946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9" w:type="dxa"/>
            <w:vAlign w:val="center"/>
          </w:tcPr>
          <w:p w14:paraId="330345E7" w14:textId="77777777" w:rsidR="009A3946" w:rsidRPr="00D150C4" w:rsidRDefault="009A3946" w:rsidP="00D150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OMEC 5976/2020</w:t>
            </w:r>
          </w:p>
        </w:tc>
      </w:tr>
      <w:tr w:rsidR="009A3946" w:rsidRPr="00D150C4" w14:paraId="2C6A8C83" w14:textId="77777777" w:rsidTr="00B420C8">
        <w:trPr>
          <w:jc w:val="center"/>
        </w:trPr>
        <w:tc>
          <w:tcPr>
            <w:tcW w:w="783" w:type="dxa"/>
            <w:vAlign w:val="center"/>
          </w:tcPr>
          <w:p w14:paraId="774706A8" w14:textId="77777777" w:rsidR="009A3946" w:rsidRPr="00D150C4" w:rsidRDefault="009A3946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107.</w:t>
            </w:r>
          </w:p>
        </w:tc>
        <w:tc>
          <w:tcPr>
            <w:tcW w:w="7612" w:type="dxa"/>
            <w:vAlign w:val="center"/>
          </w:tcPr>
          <w:p w14:paraId="7AD75B9B" w14:textId="77777777" w:rsidR="009A3946" w:rsidRPr="00D150C4" w:rsidRDefault="009A3946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LIMBA ȘI LITERATURA SLOVACĂ MATERNĂ, LIMBA ȘI LITERATURA ROMÂNĂ ȘI UNIVERSALĂ PENTRU COPII, MATEMATICĂ, METODICA PREDĂRII LIMBII ȘI LITERATURII SLOVACE MATERNE / COMUNICĂRII ÎN LIMBA SLOVACĂ MATERNĂ, METODICA PREDĂRII LIMBII ȘI LITERATURII ROMÂNE / COMUNICĂRII ÎN LIMBA ROMÂNĂ ȘI METODICA PREDĂRII MATEMATICII / MATEMATICII ȘI EXPLORĂRII MEDIULUI ÎN ÎNVĂȚĂMÂNTUL PRIMAR</w:t>
            </w:r>
          </w:p>
        </w:tc>
        <w:tc>
          <w:tcPr>
            <w:tcW w:w="1599" w:type="dxa"/>
            <w:vAlign w:val="center"/>
          </w:tcPr>
          <w:p w14:paraId="32E23DD3" w14:textId="77777777" w:rsidR="009A3946" w:rsidRPr="00D150C4" w:rsidRDefault="009A3946" w:rsidP="00D150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OMEC 5976/2020</w:t>
            </w:r>
          </w:p>
        </w:tc>
      </w:tr>
      <w:tr w:rsidR="009A3946" w:rsidRPr="00D150C4" w14:paraId="4930493F" w14:textId="77777777" w:rsidTr="00B420C8">
        <w:trPr>
          <w:jc w:val="center"/>
        </w:trPr>
        <w:tc>
          <w:tcPr>
            <w:tcW w:w="783" w:type="dxa"/>
            <w:vAlign w:val="center"/>
          </w:tcPr>
          <w:p w14:paraId="0E9D54A9" w14:textId="77777777" w:rsidR="009A3946" w:rsidRPr="00D150C4" w:rsidRDefault="009A3946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108.</w:t>
            </w:r>
          </w:p>
        </w:tc>
        <w:tc>
          <w:tcPr>
            <w:tcW w:w="7612" w:type="dxa"/>
            <w:vAlign w:val="center"/>
          </w:tcPr>
          <w:p w14:paraId="44C58D6B" w14:textId="77777777" w:rsidR="009A3946" w:rsidRPr="00D150C4" w:rsidRDefault="009A3946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LIMBA ȘI LITERATURA TURCĂ MATERNĂ, LIMBA ȘI LITERATURA ROMÂNĂ ȘI UNIVERSALĂ PENTRU COPII, MATEMATICĂ, METODICA PREDĂRII LIMBII ȘI LITERATURII TURCE MATERNE / COMUNICĂRII ÎN LIMBA TURCĂ MATERNĂ, METODICA PREDĂRII LIMBII ȘI LITERATURII ROMÂNE / COMUNICĂRII ÎN LIMBA ROMÂNĂ ȘI METODICA PREDĂRII MATEMATICII / MATEMATICII ȘI EXPLORĂRII MEDIULUI ÎN ÎNVĂȚĂMÂNTUL PRIMAR</w:t>
            </w:r>
          </w:p>
        </w:tc>
        <w:tc>
          <w:tcPr>
            <w:tcW w:w="1599" w:type="dxa"/>
            <w:vAlign w:val="center"/>
          </w:tcPr>
          <w:p w14:paraId="69CF1A49" w14:textId="77777777" w:rsidR="009A3946" w:rsidRPr="00D150C4" w:rsidRDefault="009A3946" w:rsidP="00D150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OMEC 5976/2020</w:t>
            </w:r>
          </w:p>
        </w:tc>
      </w:tr>
      <w:tr w:rsidR="009A3946" w:rsidRPr="00D150C4" w14:paraId="168F4D47" w14:textId="77777777" w:rsidTr="00B420C8">
        <w:trPr>
          <w:jc w:val="center"/>
        </w:trPr>
        <w:tc>
          <w:tcPr>
            <w:tcW w:w="783" w:type="dxa"/>
            <w:vAlign w:val="center"/>
          </w:tcPr>
          <w:p w14:paraId="5C76D0D9" w14:textId="77777777" w:rsidR="009A3946" w:rsidRPr="00D150C4" w:rsidRDefault="009A3946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109.</w:t>
            </w:r>
          </w:p>
        </w:tc>
        <w:tc>
          <w:tcPr>
            <w:tcW w:w="7612" w:type="dxa"/>
            <w:vAlign w:val="center"/>
          </w:tcPr>
          <w:p w14:paraId="5537024D" w14:textId="77777777" w:rsidR="009A3946" w:rsidRPr="00D150C4" w:rsidRDefault="009A3946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LIMBA ȘI LITERATURA UCRAINEANĂ MATERNĂ, LIMBA ȘI LITERATURA ROMÂNĂ ȘI UNIVERSALĂ PENTRU COPII, MATEMATICĂ, METODICA PREDĂRII LIMBII ȘI LITERATURII UCRAINENE MATERNE / COMUNICĂRII ÎN LIMBA UCRAINEANĂ MATERNĂ, METODICA PREDĂRII LIMBII ȘI LITERATURII ROMÂNE / COMUNICĂRII ÎN LIMBA ROMÂNĂ ȘI METODICA PREDĂRII MATEMATICII / MATEMATICII ȘI EXPLORĂRII MEDIULUI ÎN ÎNVĂȚĂMÂNTUL PRIMAR</w:t>
            </w:r>
          </w:p>
        </w:tc>
        <w:tc>
          <w:tcPr>
            <w:tcW w:w="1599" w:type="dxa"/>
            <w:vAlign w:val="center"/>
          </w:tcPr>
          <w:p w14:paraId="3A602C46" w14:textId="77777777" w:rsidR="009A3946" w:rsidRPr="00D150C4" w:rsidRDefault="009A3946" w:rsidP="00D150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OMEC 5976/2020</w:t>
            </w:r>
          </w:p>
        </w:tc>
      </w:tr>
      <w:tr w:rsidR="009A3946" w:rsidRPr="00D150C4" w14:paraId="26B4BF83" w14:textId="77777777" w:rsidTr="00B420C8">
        <w:trPr>
          <w:jc w:val="center"/>
        </w:trPr>
        <w:tc>
          <w:tcPr>
            <w:tcW w:w="783" w:type="dxa"/>
            <w:vAlign w:val="center"/>
          </w:tcPr>
          <w:p w14:paraId="12945A16" w14:textId="77777777" w:rsidR="009A3946" w:rsidRPr="00D150C4" w:rsidRDefault="009A3946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110.</w:t>
            </w:r>
          </w:p>
        </w:tc>
        <w:tc>
          <w:tcPr>
            <w:tcW w:w="7612" w:type="dxa"/>
            <w:vAlign w:val="center"/>
          </w:tcPr>
          <w:p w14:paraId="6050C7CB" w14:textId="77777777" w:rsidR="009A3946" w:rsidRPr="00D150C4" w:rsidRDefault="009A3946" w:rsidP="00D150C4">
            <w:pP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LIMBA ROMÂNĂ ȘI LITERATURA PENTRU COPII ȘI METODICA ACTIVITĂȚILOR INSTRUCTIV-EDUCATIVE ÎN GRĂDINIȚA DE COPII</w:t>
            </w:r>
          </w:p>
        </w:tc>
        <w:tc>
          <w:tcPr>
            <w:tcW w:w="1599" w:type="dxa"/>
            <w:vAlign w:val="center"/>
          </w:tcPr>
          <w:p w14:paraId="160DB3BB" w14:textId="77777777" w:rsidR="009A3946" w:rsidRPr="00D150C4" w:rsidRDefault="009A3946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OMEC 5976/2020</w:t>
            </w:r>
          </w:p>
        </w:tc>
      </w:tr>
      <w:tr w:rsidR="009A3946" w:rsidRPr="00D150C4" w14:paraId="3D686ADD" w14:textId="77777777" w:rsidTr="00B420C8">
        <w:trPr>
          <w:jc w:val="center"/>
        </w:trPr>
        <w:tc>
          <w:tcPr>
            <w:tcW w:w="783" w:type="dxa"/>
            <w:vAlign w:val="center"/>
          </w:tcPr>
          <w:p w14:paraId="7F23CF5D" w14:textId="77777777" w:rsidR="009A3946" w:rsidRPr="00D150C4" w:rsidRDefault="009A3946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111.</w:t>
            </w:r>
          </w:p>
        </w:tc>
        <w:tc>
          <w:tcPr>
            <w:tcW w:w="7612" w:type="dxa"/>
            <w:vAlign w:val="center"/>
          </w:tcPr>
          <w:p w14:paraId="1BD72DA1" w14:textId="77777777" w:rsidR="009A3946" w:rsidRPr="00D150C4" w:rsidRDefault="009A3946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LIMBA ȘI LITERATURA BULGARĂ MATERNĂ, LIMBA ȘI LITERATURA ROMÂNĂ ȘI UNIVERSALĂ PENTRU COPII, METODICA PREDĂRII ACTIVITĂȚILOR ÎN LIMBA BULGARĂ MATERNĂ ȘI METODICA PREDĂRII ACTIVITĂȚILOR ÎN LIMBA ROMÂNĂ ÎN ÎNVĂȚĂMÂNTUL PREȘCOLAR</w:t>
            </w:r>
          </w:p>
        </w:tc>
        <w:tc>
          <w:tcPr>
            <w:tcW w:w="1599" w:type="dxa"/>
            <w:vAlign w:val="center"/>
          </w:tcPr>
          <w:p w14:paraId="28FE434B" w14:textId="77777777" w:rsidR="009A3946" w:rsidRPr="00D150C4" w:rsidRDefault="009A3946" w:rsidP="00D150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OMEC 5976/2020</w:t>
            </w:r>
          </w:p>
        </w:tc>
      </w:tr>
      <w:tr w:rsidR="009A3946" w:rsidRPr="00D150C4" w14:paraId="079CDBCC" w14:textId="77777777" w:rsidTr="00B420C8">
        <w:trPr>
          <w:jc w:val="center"/>
        </w:trPr>
        <w:tc>
          <w:tcPr>
            <w:tcW w:w="783" w:type="dxa"/>
            <w:vAlign w:val="center"/>
          </w:tcPr>
          <w:p w14:paraId="69D87939" w14:textId="77777777" w:rsidR="009A3946" w:rsidRPr="00D150C4" w:rsidRDefault="009A3946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112.</w:t>
            </w:r>
          </w:p>
        </w:tc>
        <w:tc>
          <w:tcPr>
            <w:tcW w:w="7612" w:type="dxa"/>
            <w:vAlign w:val="center"/>
          </w:tcPr>
          <w:p w14:paraId="30AF70DA" w14:textId="77777777" w:rsidR="009A3946" w:rsidRPr="00D150C4" w:rsidRDefault="009A3946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LIMBA ȘI LITERATURA CEHĂ MATERNĂ, LIMBA ȘI LITERATURA ROMÂNĂ ȘI UNIVERSALĂ PENTRU COPII, METODICA PREDĂRII ACTIVITĂȚILOR ÎN LIMBA CEHĂ MATERNĂ ȘI METODICA PREDĂRII ACTIVITĂȚILOR ÎN LIMBA ROMÂNĂ ÎN ÎNVĂȚĂMÂNTUL PREȘCOLAR</w:t>
            </w:r>
          </w:p>
        </w:tc>
        <w:tc>
          <w:tcPr>
            <w:tcW w:w="1599" w:type="dxa"/>
            <w:vAlign w:val="center"/>
          </w:tcPr>
          <w:p w14:paraId="5589194F" w14:textId="77777777" w:rsidR="009A3946" w:rsidRPr="00D150C4" w:rsidRDefault="009A3946" w:rsidP="00D150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OMEC 5976/2020</w:t>
            </w:r>
          </w:p>
        </w:tc>
      </w:tr>
      <w:tr w:rsidR="009A3946" w:rsidRPr="00D150C4" w14:paraId="01A5F6F5" w14:textId="77777777" w:rsidTr="00B420C8">
        <w:trPr>
          <w:jc w:val="center"/>
        </w:trPr>
        <w:tc>
          <w:tcPr>
            <w:tcW w:w="783" w:type="dxa"/>
            <w:vAlign w:val="center"/>
          </w:tcPr>
          <w:p w14:paraId="27A8CA66" w14:textId="77777777" w:rsidR="009A3946" w:rsidRPr="00D150C4" w:rsidRDefault="009A3946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113.</w:t>
            </w:r>
          </w:p>
        </w:tc>
        <w:tc>
          <w:tcPr>
            <w:tcW w:w="7612" w:type="dxa"/>
            <w:vAlign w:val="center"/>
          </w:tcPr>
          <w:p w14:paraId="116961C1" w14:textId="77777777" w:rsidR="009A3946" w:rsidRPr="00D150C4" w:rsidRDefault="009A3946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LIMBA ȘI LITERATURA CROATĂ MATERNĂ, LIMBA ȘI LITERATURA ROMÂNĂ ȘI UNIVERSALĂ PENTRU COPII, METODICA PREDĂRII ACTIVITĂȚILOR ÎN LIMBA CROATĂ MATERNĂ ȘI METODICA PREDĂRII ACTIVITĂȚILOR ÎN LIMBA ROMÂNĂ ÎN ÎNVĂȚĂMÂNTUL PREȘCOLAR</w:t>
            </w:r>
          </w:p>
        </w:tc>
        <w:tc>
          <w:tcPr>
            <w:tcW w:w="1599" w:type="dxa"/>
            <w:vAlign w:val="center"/>
          </w:tcPr>
          <w:p w14:paraId="12D7F385" w14:textId="77777777" w:rsidR="009A3946" w:rsidRPr="00D150C4" w:rsidRDefault="009A3946" w:rsidP="00D150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OMEC 5976/2020</w:t>
            </w:r>
          </w:p>
        </w:tc>
      </w:tr>
      <w:tr w:rsidR="009A3946" w:rsidRPr="00D150C4" w14:paraId="2E908049" w14:textId="77777777" w:rsidTr="00B420C8">
        <w:trPr>
          <w:jc w:val="center"/>
        </w:trPr>
        <w:tc>
          <w:tcPr>
            <w:tcW w:w="783" w:type="dxa"/>
            <w:vAlign w:val="center"/>
          </w:tcPr>
          <w:p w14:paraId="56FFCCF9" w14:textId="77777777" w:rsidR="009A3946" w:rsidRPr="00D150C4" w:rsidRDefault="009A3946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114.</w:t>
            </w:r>
          </w:p>
        </w:tc>
        <w:tc>
          <w:tcPr>
            <w:tcW w:w="7612" w:type="dxa"/>
            <w:vAlign w:val="center"/>
          </w:tcPr>
          <w:p w14:paraId="2E676099" w14:textId="77777777" w:rsidR="009A3946" w:rsidRDefault="009A3946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LIMBA ȘI LITERATURA GERMANĂ MATERNĂ, LIMBA ȘI LITERATURA ROMÂNĂ ȘI UNIVERSALĂ PENTRU COPII, METODICA PREDĂRII ACTIVITĂȚILOR ÎN LIMBA GERMANĂ MATERNĂ ȘI METODICA PREDĂRII ACTIVITĂȚILOR ÎN LIMBA ROMÂNĂ ÎN ÎNVĂȚĂMÂNTUL PREȘCOLAR</w:t>
            </w:r>
          </w:p>
          <w:p w14:paraId="4EF1A15A" w14:textId="77777777" w:rsidR="00A339CD" w:rsidRDefault="00A339CD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6C7D662" w14:textId="77777777" w:rsidR="00A339CD" w:rsidRPr="00D150C4" w:rsidRDefault="00A339CD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9" w:type="dxa"/>
            <w:vAlign w:val="center"/>
          </w:tcPr>
          <w:p w14:paraId="5B783B87" w14:textId="77777777" w:rsidR="009A3946" w:rsidRPr="00A339CD" w:rsidRDefault="009A3946" w:rsidP="00D150C4">
            <w:pP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highlight w:val="lightGray"/>
              </w:rPr>
            </w:pPr>
            <w:r w:rsidRPr="00A339CD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highlight w:val="lightGray"/>
              </w:rPr>
              <w:t>OME 6663/2023</w:t>
            </w:r>
          </w:p>
        </w:tc>
      </w:tr>
      <w:tr w:rsidR="009A3946" w:rsidRPr="00D150C4" w14:paraId="287A665E" w14:textId="77777777" w:rsidTr="00B420C8">
        <w:trPr>
          <w:jc w:val="center"/>
        </w:trPr>
        <w:tc>
          <w:tcPr>
            <w:tcW w:w="783" w:type="dxa"/>
            <w:vAlign w:val="center"/>
          </w:tcPr>
          <w:p w14:paraId="78964CFA" w14:textId="77777777" w:rsidR="009A3946" w:rsidRPr="00D150C4" w:rsidRDefault="009A3946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115.</w:t>
            </w:r>
          </w:p>
        </w:tc>
        <w:tc>
          <w:tcPr>
            <w:tcW w:w="7612" w:type="dxa"/>
            <w:vAlign w:val="center"/>
          </w:tcPr>
          <w:p w14:paraId="39141891" w14:textId="77777777" w:rsidR="009A3946" w:rsidRPr="00D150C4" w:rsidRDefault="009A3946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LIMBA ȘI LITERATURA ITALIANĂ MATERNĂ, LIMBA ȘI LITERATURA ROMÂNĂ ȘI UNIVERSALĂ PENTRU COPII, METODICA PREDĂRII ACTIVITĂȚILOR ÎN LIMBA ITALIANĂ MATERNĂ ȘI METODICA PREDĂRII ACTIVITĂȚILOR ÎN LIMBA ROMÂNĂ ÎN ÎNVĂȚĂMÂNTUL PREȘCOLAR</w:t>
            </w:r>
          </w:p>
        </w:tc>
        <w:tc>
          <w:tcPr>
            <w:tcW w:w="1599" w:type="dxa"/>
            <w:vAlign w:val="center"/>
          </w:tcPr>
          <w:p w14:paraId="52FF555B" w14:textId="77777777" w:rsidR="009A3946" w:rsidRPr="00D150C4" w:rsidRDefault="009A3946" w:rsidP="00D150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OMEC 5976/2020</w:t>
            </w:r>
          </w:p>
        </w:tc>
      </w:tr>
      <w:tr w:rsidR="009A3946" w:rsidRPr="00D150C4" w14:paraId="14C751E9" w14:textId="77777777" w:rsidTr="00B420C8">
        <w:trPr>
          <w:jc w:val="center"/>
        </w:trPr>
        <w:tc>
          <w:tcPr>
            <w:tcW w:w="783" w:type="dxa"/>
            <w:vAlign w:val="center"/>
          </w:tcPr>
          <w:p w14:paraId="7AB5E39C" w14:textId="77777777" w:rsidR="009A3946" w:rsidRPr="00D150C4" w:rsidRDefault="009A3946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116.</w:t>
            </w:r>
          </w:p>
        </w:tc>
        <w:tc>
          <w:tcPr>
            <w:tcW w:w="7612" w:type="dxa"/>
            <w:vAlign w:val="center"/>
          </w:tcPr>
          <w:p w14:paraId="2EE9D21B" w14:textId="77777777" w:rsidR="009A3946" w:rsidRPr="00D150C4" w:rsidRDefault="009A3946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LIMBA ȘI LITERATURA MAGHIARĂ MATERNĂ, LIMBA ȘI LITERATURA ROMÂNĂ ȘI UNIVERSALĂ PENTRU COPII, METODICA PREDĂRII ACTIVITĂȚILOR ÎN LIMBA MAGHIARĂ MATERNĂ ȘI METODICA PREDĂRII ACTIVITĂȚILOR ÎN LIMBA ROMÂNĂ ÎN ÎNVĂȚĂMÂNTUL PREȘCOLAR</w:t>
            </w:r>
          </w:p>
        </w:tc>
        <w:tc>
          <w:tcPr>
            <w:tcW w:w="1599" w:type="dxa"/>
            <w:vAlign w:val="center"/>
          </w:tcPr>
          <w:p w14:paraId="5B2E2827" w14:textId="77777777" w:rsidR="009A3946" w:rsidRPr="00D150C4" w:rsidRDefault="009A3946" w:rsidP="00D150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OMEC 5976/2020</w:t>
            </w:r>
          </w:p>
        </w:tc>
      </w:tr>
      <w:tr w:rsidR="009A3946" w:rsidRPr="00D150C4" w14:paraId="72FDD71D" w14:textId="77777777" w:rsidTr="00B420C8">
        <w:trPr>
          <w:jc w:val="center"/>
        </w:trPr>
        <w:tc>
          <w:tcPr>
            <w:tcW w:w="783" w:type="dxa"/>
            <w:vAlign w:val="center"/>
          </w:tcPr>
          <w:p w14:paraId="3D9E2725" w14:textId="77777777" w:rsidR="009A3946" w:rsidRPr="00D150C4" w:rsidRDefault="009A3946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117.</w:t>
            </w:r>
          </w:p>
        </w:tc>
        <w:tc>
          <w:tcPr>
            <w:tcW w:w="7612" w:type="dxa"/>
            <w:vAlign w:val="center"/>
          </w:tcPr>
          <w:p w14:paraId="77508590" w14:textId="77777777" w:rsidR="009A3946" w:rsidRPr="00D150C4" w:rsidRDefault="009A3946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LIMBA ȘI LITERATURA POLONĂ MATERNĂ, LIMBA ȘI LITERATURA ROMÂNĂ ȘI UNIVERSALĂ PENTRU COPII, METODICA PREDĂRII ACTIVITĂȚILOR ÎN LIMBA POLONĂ MATERNĂ ȘI METODICA PREDĂRII ACTIVITĂȚILOR ÎN LIMBA ROMÂNĂ ÎN ÎNVĂȚĂMÂNTUL PREȘCOLAR</w:t>
            </w:r>
          </w:p>
        </w:tc>
        <w:tc>
          <w:tcPr>
            <w:tcW w:w="1599" w:type="dxa"/>
            <w:vAlign w:val="center"/>
          </w:tcPr>
          <w:p w14:paraId="6720DE52" w14:textId="77777777" w:rsidR="009A3946" w:rsidRPr="00D150C4" w:rsidRDefault="009A3946" w:rsidP="00D150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OMEC 5976/2020</w:t>
            </w:r>
          </w:p>
        </w:tc>
      </w:tr>
      <w:tr w:rsidR="009A3946" w:rsidRPr="00D150C4" w14:paraId="3FE9F457" w14:textId="77777777" w:rsidTr="00B420C8">
        <w:trPr>
          <w:jc w:val="center"/>
        </w:trPr>
        <w:tc>
          <w:tcPr>
            <w:tcW w:w="783" w:type="dxa"/>
            <w:vAlign w:val="center"/>
          </w:tcPr>
          <w:p w14:paraId="0F325FE3" w14:textId="77777777" w:rsidR="009A3946" w:rsidRPr="00D150C4" w:rsidRDefault="009A3946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118.</w:t>
            </w:r>
          </w:p>
        </w:tc>
        <w:tc>
          <w:tcPr>
            <w:tcW w:w="7612" w:type="dxa"/>
            <w:vAlign w:val="center"/>
          </w:tcPr>
          <w:p w14:paraId="1A952DC1" w14:textId="77777777" w:rsidR="009A3946" w:rsidRPr="00D150C4" w:rsidRDefault="009A3946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LIMBA ȘI LITERATURA RROMANI MATERNĂ, LIMBA ȘI LITERATURA ROMÂNĂ ȘI UNIVERSALĂ PENTRU COPII, METODICA PREDĂRII ACTIVITĂȚILOR ÎN LIMBA RROMANI MATERNĂ ȘI METODICA PREDĂRII ACTIVITĂȚILOR ÎN LIMBA ROMÂNĂ ÎN ÎNVĂȚĂMÂNTUL PREȘCOLAR</w:t>
            </w:r>
          </w:p>
        </w:tc>
        <w:tc>
          <w:tcPr>
            <w:tcW w:w="1599" w:type="dxa"/>
            <w:vAlign w:val="center"/>
          </w:tcPr>
          <w:p w14:paraId="680917FB" w14:textId="77777777" w:rsidR="009A3946" w:rsidRPr="00D150C4" w:rsidRDefault="009A3946" w:rsidP="00D150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OMEC 5976/2020</w:t>
            </w:r>
          </w:p>
        </w:tc>
      </w:tr>
      <w:tr w:rsidR="009A3946" w:rsidRPr="00D150C4" w14:paraId="113A7E99" w14:textId="77777777" w:rsidTr="00B420C8">
        <w:trPr>
          <w:jc w:val="center"/>
        </w:trPr>
        <w:tc>
          <w:tcPr>
            <w:tcW w:w="783" w:type="dxa"/>
            <w:vAlign w:val="center"/>
          </w:tcPr>
          <w:p w14:paraId="0D4F86A0" w14:textId="77777777" w:rsidR="009A3946" w:rsidRPr="00D150C4" w:rsidRDefault="009A3946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119.</w:t>
            </w:r>
          </w:p>
        </w:tc>
        <w:tc>
          <w:tcPr>
            <w:tcW w:w="7612" w:type="dxa"/>
            <w:vAlign w:val="center"/>
          </w:tcPr>
          <w:p w14:paraId="3EEC5382" w14:textId="77777777" w:rsidR="009A3946" w:rsidRPr="00D150C4" w:rsidRDefault="009A3946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LIMBA ȘI LITERATURA SÂRBĂ MATERNĂ, LIMBA ȘI LITERATURA ROMÂNĂ ȘI UNIVERSALĂ PENTRU COPII, METODICA PREDĂRII ACTIVITĂȚILOR ÎN LIMBA SÂRBĂ MATERNĂ ȘI METODICA PREDĂRII ACTIVITĂȚILOR ÎN LIMBA ROMÂNĂ ÎN ÎNVĂȚĂMÂNTUL PREȘCOLAR</w:t>
            </w:r>
          </w:p>
        </w:tc>
        <w:tc>
          <w:tcPr>
            <w:tcW w:w="1599" w:type="dxa"/>
            <w:vAlign w:val="center"/>
          </w:tcPr>
          <w:p w14:paraId="0B4C8296" w14:textId="77777777" w:rsidR="009A3946" w:rsidRPr="00D150C4" w:rsidRDefault="009A3946" w:rsidP="00D150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OMEC 5976/2020</w:t>
            </w:r>
          </w:p>
        </w:tc>
      </w:tr>
      <w:tr w:rsidR="009A3946" w:rsidRPr="00D150C4" w14:paraId="3D9609C1" w14:textId="77777777" w:rsidTr="00B420C8">
        <w:trPr>
          <w:jc w:val="center"/>
        </w:trPr>
        <w:tc>
          <w:tcPr>
            <w:tcW w:w="783" w:type="dxa"/>
            <w:vAlign w:val="center"/>
          </w:tcPr>
          <w:p w14:paraId="0C177FB6" w14:textId="77777777" w:rsidR="009A3946" w:rsidRPr="00D150C4" w:rsidRDefault="009A3946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120.</w:t>
            </w:r>
          </w:p>
        </w:tc>
        <w:tc>
          <w:tcPr>
            <w:tcW w:w="7612" w:type="dxa"/>
            <w:vAlign w:val="center"/>
          </w:tcPr>
          <w:p w14:paraId="7C8B3192" w14:textId="77777777" w:rsidR="009A3946" w:rsidRPr="00D150C4" w:rsidRDefault="009A3946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LIMBA ȘI LITERATURA SLOVACĂ MATERNĂ, LIMBA ȘI LITERATURA ROMÂNĂ ȘI UNIVERSALĂ PENTRU COPII, METODICA PREDĂRII ACTIVITĂȚILOR ÎN LIMBA SLOVACĂ MATERNĂ ȘI METODICA PREDĂRII ACTIVITĂȚILOR ÎN LIMBA ROMÂNĂ ÎN ÎNVĂȚĂMÂNTUL PREȘCOLAR</w:t>
            </w:r>
          </w:p>
        </w:tc>
        <w:tc>
          <w:tcPr>
            <w:tcW w:w="1599" w:type="dxa"/>
            <w:vAlign w:val="center"/>
          </w:tcPr>
          <w:p w14:paraId="02F9A0AF" w14:textId="77777777" w:rsidR="009A3946" w:rsidRPr="00D150C4" w:rsidRDefault="009A3946" w:rsidP="00D150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OMEC 5976/2020</w:t>
            </w:r>
          </w:p>
        </w:tc>
      </w:tr>
      <w:tr w:rsidR="009A3946" w:rsidRPr="00D150C4" w14:paraId="42012983" w14:textId="77777777" w:rsidTr="00B420C8">
        <w:trPr>
          <w:jc w:val="center"/>
        </w:trPr>
        <w:tc>
          <w:tcPr>
            <w:tcW w:w="783" w:type="dxa"/>
            <w:vAlign w:val="center"/>
          </w:tcPr>
          <w:p w14:paraId="40010316" w14:textId="77777777" w:rsidR="009A3946" w:rsidRPr="00D150C4" w:rsidRDefault="009A3946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121.</w:t>
            </w:r>
          </w:p>
        </w:tc>
        <w:tc>
          <w:tcPr>
            <w:tcW w:w="7612" w:type="dxa"/>
            <w:vAlign w:val="center"/>
          </w:tcPr>
          <w:p w14:paraId="01E048E6" w14:textId="77777777" w:rsidR="009A3946" w:rsidRPr="00D150C4" w:rsidRDefault="009A3946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LIMBA ȘI LITERATURA TURCĂ MATERNĂ, LIMBA ȘI LITERATURA ROMÂNĂ ȘI UNIVERSALĂ PENTRU COPII, METODICA PREDĂRII ACTIVITĂȚILOR ÎN LIMBA TURCĂ MATERNĂ ȘI METODICA PREDĂRII ACTIVITĂȚILOR ÎN LIMBA ROMÂNĂ ÎN ÎNVĂȚĂMÂNTUL PREȘCOLAR</w:t>
            </w:r>
          </w:p>
        </w:tc>
        <w:tc>
          <w:tcPr>
            <w:tcW w:w="1599" w:type="dxa"/>
            <w:vAlign w:val="center"/>
          </w:tcPr>
          <w:p w14:paraId="1459543B" w14:textId="77777777" w:rsidR="009A3946" w:rsidRPr="00D150C4" w:rsidRDefault="009A3946" w:rsidP="00D150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OMEC 5976/2020</w:t>
            </w:r>
          </w:p>
        </w:tc>
      </w:tr>
      <w:tr w:rsidR="009A3946" w:rsidRPr="00D150C4" w14:paraId="3F60102A" w14:textId="77777777" w:rsidTr="00B420C8">
        <w:trPr>
          <w:jc w:val="center"/>
        </w:trPr>
        <w:tc>
          <w:tcPr>
            <w:tcW w:w="783" w:type="dxa"/>
            <w:vAlign w:val="center"/>
          </w:tcPr>
          <w:p w14:paraId="41A25B69" w14:textId="77777777" w:rsidR="009A3946" w:rsidRPr="00D150C4" w:rsidRDefault="009A3946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122.</w:t>
            </w:r>
          </w:p>
        </w:tc>
        <w:tc>
          <w:tcPr>
            <w:tcW w:w="7612" w:type="dxa"/>
            <w:vAlign w:val="center"/>
          </w:tcPr>
          <w:p w14:paraId="0C99964D" w14:textId="77777777" w:rsidR="009A3946" w:rsidRPr="00D150C4" w:rsidRDefault="009A3946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LIMBA ȘI LITERATURA UCRAINEANĂ MATERNĂ, LIMBA ȘI LITERATURA ROMÂNĂ ȘI UNIVERSALĂ PENTRU COPII, METODICA PREDĂRII ACTIVITĂȚILOR ÎN LIMBA UCRAINEANĂ MATERNĂ ȘI METODICA PREDĂRII ACTIVITĂȚILOR ÎN LIMBA ROMÂNĂ ÎN ÎNVĂȚĂMÂNTUL PREȘCOLAR</w:t>
            </w:r>
          </w:p>
        </w:tc>
        <w:tc>
          <w:tcPr>
            <w:tcW w:w="1599" w:type="dxa"/>
            <w:vAlign w:val="center"/>
          </w:tcPr>
          <w:p w14:paraId="7B27C290" w14:textId="77777777" w:rsidR="009A3946" w:rsidRPr="00D150C4" w:rsidRDefault="009A3946" w:rsidP="00D150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OMEC 5976/2020</w:t>
            </w:r>
          </w:p>
        </w:tc>
      </w:tr>
      <w:tr w:rsidR="009A3946" w:rsidRPr="00D150C4" w14:paraId="0B3616CA" w14:textId="77777777" w:rsidTr="00B420C8">
        <w:trPr>
          <w:jc w:val="center"/>
        </w:trPr>
        <w:tc>
          <w:tcPr>
            <w:tcW w:w="783" w:type="dxa"/>
            <w:vAlign w:val="center"/>
          </w:tcPr>
          <w:p w14:paraId="6358ECDA" w14:textId="77777777" w:rsidR="009A3946" w:rsidRPr="00D150C4" w:rsidRDefault="009A3946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123.</w:t>
            </w:r>
          </w:p>
        </w:tc>
        <w:tc>
          <w:tcPr>
            <w:tcW w:w="7612" w:type="dxa"/>
            <w:vAlign w:val="center"/>
          </w:tcPr>
          <w:p w14:paraId="65835FFA" w14:textId="77777777" w:rsidR="009A3946" w:rsidRPr="00D150C4" w:rsidRDefault="009A3946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MATEMATICĂ</w:t>
            </w:r>
          </w:p>
        </w:tc>
        <w:tc>
          <w:tcPr>
            <w:tcW w:w="1599" w:type="dxa"/>
            <w:vAlign w:val="center"/>
          </w:tcPr>
          <w:p w14:paraId="7C05F287" w14:textId="77777777" w:rsidR="009A3946" w:rsidRPr="00D150C4" w:rsidRDefault="009A3946" w:rsidP="00D150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OMEC 5976/2020</w:t>
            </w:r>
          </w:p>
        </w:tc>
      </w:tr>
      <w:tr w:rsidR="009A3946" w:rsidRPr="00D150C4" w14:paraId="473B5265" w14:textId="77777777" w:rsidTr="00B420C8">
        <w:trPr>
          <w:jc w:val="center"/>
        </w:trPr>
        <w:tc>
          <w:tcPr>
            <w:tcW w:w="783" w:type="dxa"/>
            <w:vAlign w:val="center"/>
          </w:tcPr>
          <w:p w14:paraId="3514ECAB" w14:textId="77777777" w:rsidR="009A3946" w:rsidRPr="00D150C4" w:rsidRDefault="009A3946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124.</w:t>
            </w:r>
          </w:p>
        </w:tc>
        <w:tc>
          <w:tcPr>
            <w:tcW w:w="7612" w:type="dxa"/>
            <w:vAlign w:val="center"/>
          </w:tcPr>
          <w:p w14:paraId="7EC8392E" w14:textId="77777777" w:rsidR="009A3946" w:rsidRPr="00D150C4" w:rsidRDefault="009A3946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MECANICĂ</w:t>
            </w:r>
          </w:p>
        </w:tc>
        <w:tc>
          <w:tcPr>
            <w:tcW w:w="1599" w:type="dxa"/>
            <w:vAlign w:val="center"/>
          </w:tcPr>
          <w:p w14:paraId="62468A7A" w14:textId="77777777" w:rsidR="009A3946" w:rsidRPr="00D150C4" w:rsidRDefault="009A3946" w:rsidP="00D150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OMEC 5976/2020</w:t>
            </w:r>
          </w:p>
        </w:tc>
      </w:tr>
      <w:tr w:rsidR="009A3946" w:rsidRPr="00D150C4" w14:paraId="7D234B47" w14:textId="77777777" w:rsidTr="00B420C8">
        <w:trPr>
          <w:jc w:val="center"/>
        </w:trPr>
        <w:tc>
          <w:tcPr>
            <w:tcW w:w="783" w:type="dxa"/>
            <w:vAlign w:val="center"/>
          </w:tcPr>
          <w:p w14:paraId="49D4D1FF" w14:textId="77777777" w:rsidR="009A3946" w:rsidRPr="00D150C4" w:rsidRDefault="009A3946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125.</w:t>
            </w:r>
          </w:p>
        </w:tc>
        <w:tc>
          <w:tcPr>
            <w:tcW w:w="7612" w:type="dxa"/>
            <w:vAlign w:val="center"/>
          </w:tcPr>
          <w:p w14:paraId="0488ED4C" w14:textId="77777777" w:rsidR="009A3946" w:rsidRPr="00D150C4" w:rsidRDefault="009A3946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MECANICĂ (MAIȘTRI INSTRUCTORI)</w:t>
            </w:r>
          </w:p>
        </w:tc>
        <w:tc>
          <w:tcPr>
            <w:tcW w:w="1599" w:type="dxa"/>
            <w:vAlign w:val="center"/>
          </w:tcPr>
          <w:p w14:paraId="14041EEE" w14:textId="77777777" w:rsidR="009A3946" w:rsidRPr="00D150C4" w:rsidRDefault="009A3946" w:rsidP="00D150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OMEC 5976/2020</w:t>
            </w:r>
          </w:p>
        </w:tc>
      </w:tr>
      <w:tr w:rsidR="009A3946" w:rsidRPr="00D150C4" w14:paraId="7A06C7CB" w14:textId="77777777" w:rsidTr="00B420C8">
        <w:trPr>
          <w:jc w:val="center"/>
        </w:trPr>
        <w:tc>
          <w:tcPr>
            <w:tcW w:w="783" w:type="dxa"/>
            <w:vAlign w:val="center"/>
          </w:tcPr>
          <w:p w14:paraId="4E0BD32F" w14:textId="77777777" w:rsidR="009A3946" w:rsidRPr="00D150C4" w:rsidRDefault="009A3946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126.</w:t>
            </w:r>
          </w:p>
        </w:tc>
        <w:tc>
          <w:tcPr>
            <w:tcW w:w="7612" w:type="dxa"/>
            <w:vAlign w:val="center"/>
          </w:tcPr>
          <w:p w14:paraId="36B19D99" w14:textId="77777777" w:rsidR="009A3946" w:rsidRPr="00D150C4" w:rsidRDefault="009A3946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MEDICINĂ GENERALĂ</w:t>
            </w:r>
          </w:p>
        </w:tc>
        <w:tc>
          <w:tcPr>
            <w:tcW w:w="1599" w:type="dxa"/>
            <w:vAlign w:val="center"/>
          </w:tcPr>
          <w:p w14:paraId="56F7C328" w14:textId="77777777" w:rsidR="009A3946" w:rsidRPr="00D150C4" w:rsidRDefault="009A3946" w:rsidP="00D150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OMEC 5976/2020</w:t>
            </w:r>
          </w:p>
        </w:tc>
      </w:tr>
      <w:tr w:rsidR="009A3946" w:rsidRPr="00D150C4" w14:paraId="648DD66B" w14:textId="77777777" w:rsidTr="00B420C8">
        <w:trPr>
          <w:jc w:val="center"/>
        </w:trPr>
        <w:tc>
          <w:tcPr>
            <w:tcW w:w="783" w:type="dxa"/>
            <w:vAlign w:val="center"/>
          </w:tcPr>
          <w:p w14:paraId="712BB705" w14:textId="77777777" w:rsidR="009A3946" w:rsidRPr="00D150C4" w:rsidRDefault="009A3946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127.</w:t>
            </w:r>
          </w:p>
        </w:tc>
        <w:tc>
          <w:tcPr>
            <w:tcW w:w="7612" w:type="dxa"/>
            <w:vAlign w:val="center"/>
          </w:tcPr>
          <w:p w14:paraId="351939D2" w14:textId="77777777" w:rsidR="009A3946" w:rsidRPr="00D150C4" w:rsidRDefault="009A3946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PEDAGOGIE</w:t>
            </w:r>
          </w:p>
        </w:tc>
        <w:tc>
          <w:tcPr>
            <w:tcW w:w="1599" w:type="dxa"/>
            <w:vAlign w:val="center"/>
          </w:tcPr>
          <w:p w14:paraId="23CC02A2" w14:textId="77777777" w:rsidR="009A3946" w:rsidRPr="00D150C4" w:rsidRDefault="009A3946" w:rsidP="00D150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OMEC 5976/2020</w:t>
            </w:r>
          </w:p>
        </w:tc>
      </w:tr>
      <w:tr w:rsidR="009A3946" w:rsidRPr="00D150C4" w14:paraId="17F11C2C" w14:textId="77777777" w:rsidTr="00B420C8">
        <w:trPr>
          <w:jc w:val="center"/>
        </w:trPr>
        <w:tc>
          <w:tcPr>
            <w:tcW w:w="783" w:type="dxa"/>
            <w:vAlign w:val="center"/>
          </w:tcPr>
          <w:p w14:paraId="3067B158" w14:textId="77777777" w:rsidR="009A3946" w:rsidRPr="00D150C4" w:rsidRDefault="009A3946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128.</w:t>
            </w:r>
          </w:p>
        </w:tc>
        <w:tc>
          <w:tcPr>
            <w:tcW w:w="7612" w:type="dxa"/>
            <w:vAlign w:val="center"/>
          </w:tcPr>
          <w:p w14:paraId="150B5B15" w14:textId="77777777" w:rsidR="009A3946" w:rsidRPr="00D150C4" w:rsidRDefault="009A3946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PISCICULTURĂ (MAIȘTRI INSTRUCTORI)</w:t>
            </w:r>
          </w:p>
        </w:tc>
        <w:tc>
          <w:tcPr>
            <w:tcW w:w="1599" w:type="dxa"/>
            <w:vAlign w:val="center"/>
          </w:tcPr>
          <w:p w14:paraId="6FB1ED7F" w14:textId="77777777" w:rsidR="009A3946" w:rsidRPr="00D150C4" w:rsidRDefault="009A3946" w:rsidP="00D150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OMEC 5976/2020</w:t>
            </w:r>
          </w:p>
        </w:tc>
      </w:tr>
      <w:tr w:rsidR="009A3946" w:rsidRPr="00D150C4" w14:paraId="6C391BAC" w14:textId="77777777" w:rsidTr="00B420C8">
        <w:trPr>
          <w:jc w:val="center"/>
        </w:trPr>
        <w:tc>
          <w:tcPr>
            <w:tcW w:w="783" w:type="dxa"/>
            <w:vAlign w:val="center"/>
          </w:tcPr>
          <w:p w14:paraId="17D2815A" w14:textId="77777777" w:rsidR="009A3946" w:rsidRPr="00D150C4" w:rsidRDefault="009A3946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129.</w:t>
            </w:r>
          </w:p>
        </w:tc>
        <w:tc>
          <w:tcPr>
            <w:tcW w:w="7612" w:type="dxa"/>
            <w:vAlign w:val="center"/>
          </w:tcPr>
          <w:p w14:paraId="01B92A79" w14:textId="77777777" w:rsidR="009A3946" w:rsidRPr="00D150C4" w:rsidRDefault="009A3946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POȘTĂ (MAIȘTRI INSTRUCTORI)</w:t>
            </w:r>
          </w:p>
        </w:tc>
        <w:tc>
          <w:tcPr>
            <w:tcW w:w="1599" w:type="dxa"/>
            <w:vAlign w:val="center"/>
          </w:tcPr>
          <w:p w14:paraId="379F1017" w14:textId="77777777" w:rsidR="009A3946" w:rsidRPr="00A339CD" w:rsidRDefault="009A3946" w:rsidP="00D150C4">
            <w:pP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highlight w:val="lightGray"/>
              </w:rPr>
            </w:pPr>
            <w:r w:rsidRPr="00A339CD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highlight w:val="lightGray"/>
              </w:rPr>
              <w:t>OME 6663/2023</w:t>
            </w:r>
          </w:p>
        </w:tc>
      </w:tr>
      <w:tr w:rsidR="009A3946" w:rsidRPr="00D150C4" w14:paraId="6737901D" w14:textId="77777777" w:rsidTr="00B420C8">
        <w:trPr>
          <w:jc w:val="center"/>
        </w:trPr>
        <w:tc>
          <w:tcPr>
            <w:tcW w:w="783" w:type="dxa"/>
            <w:vAlign w:val="center"/>
          </w:tcPr>
          <w:p w14:paraId="65E773BE" w14:textId="77777777" w:rsidR="009A3946" w:rsidRPr="00D150C4" w:rsidRDefault="009A3946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130.</w:t>
            </w:r>
          </w:p>
        </w:tc>
        <w:tc>
          <w:tcPr>
            <w:tcW w:w="7612" w:type="dxa"/>
            <w:vAlign w:val="center"/>
          </w:tcPr>
          <w:p w14:paraId="7B502D57" w14:textId="77777777" w:rsidR="009A3946" w:rsidRPr="00D150C4" w:rsidRDefault="009A3946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PRELUCRAREA LEMNULUI</w:t>
            </w:r>
          </w:p>
        </w:tc>
        <w:tc>
          <w:tcPr>
            <w:tcW w:w="1599" w:type="dxa"/>
            <w:vAlign w:val="center"/>
          </w:tcPr>
          <w:p w14:paraId="4DE86355" w14:textId="77777777" w:rsidR="009A3946" w:rsidRPr="00A339CD" w:rsidRDefault="009A3946" w:rsidP="00D150C4">
            <w:pP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highlight w:val="lightGray"/>
              </w:rPr>
            </w:pPr>
            <w:r w:rsidRPr="00A339CD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highlight w:val="lightGray"/>
              </w:rPr>
              <w:t>OME 6663/2023</w:t>
            </w:r>
          </w:p>
        </w:tc>
      </w:tr>
      <w:tr w:rsidR="009A3946" w:rsidRPr="00D150C4" w14:paraId="65CEF5B9" w14:textId="77777777" w:rsidTr="00B420C8">
        <w:trPr>
          <w:jc w:val="center"/>
        </w:trPr>
        <w:tc>
          <w:tcPr>
            <w:tcW w:w="783" w:type="dxa"/>
            <w:vAlign w:val="center"/>
          </w:tcPr>
          <w:p w14:paraId="59A09960" w14:textId="77777777" w:rsidR="009A3946" w:rsidRPr="00D150C4" w:rsidRDefault="009A3946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131.</w:t>
            </w:r>
          </w:p>
        </w:tc>
        <w:tc>
          <w:tcPr>
            <w:tcW w:w="7612" w:type="dxa"/>
            <w:vAlign w:val="center"/>
          </w:tcPr>
          <w:p w14:paraId="0128E6D9" w14:textId="77777777" w:rsidR="009A3946" w:rsidRPr="00D150C4" w:rsidRDefault="009A3946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PRELUCRAREA LEMNULUI (MAIȘTRI INSTRUCTORI)</w:t>
            </w:r>
          </w:p>
        </w:tc>
        <w:tc>
          <w:tcPr>
            <w:tcW w:w="1599" w:type="dxa"/>
            <w:vAlign w:val="center"/>
          </w:tcPr>
          <w:p w14:paraId="192CC6AF" w14:textId="77777777" w:rsidR="009A3946" w:rsidRPr="00A339CD" w:rsidRDefault="009A3946" w:rsidP="00D150C4">
            <w:pP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highlight w:val="lightGray"/>
              </w:rPr>
            </w:pPr>
            <w:r w:rsidRPr="00A339CD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highlight w:val="lightGray"/>
              </w:rPr>
              <w:t>OME 6663/2023</w:t>
            </w:r>
          </w:p>
        </w:tc>
      </w:tr>
      <w:tr w:rsidR="009A3946" w:rsidRPr="00D150C4" w14:paraId="5341C0DA" w14:textId="77777777" w:rsidTr="00B420C8">
        <w:trPr>
          <w:jc w:val="center"/>
        </w:trPr>
        <w:tc>
          <w:tcPr>
            <w:tcW w:w="783" w:type="dxa"/>
            <w:vAlign w:val="center"/>
          </w:tcPr>
          <w:p w14:paraId="4FB5B0DB" w14:textId="77777777" w:rsidR="009A3946" w:rsidRPr="00D150C4" w:rsidRDefault="009A3946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132.</w:t>
            </w:r>
          </w:p>
        </w:tc>
        <w:tc>
          <w:tcPr>
            <w:tcW w:w="7612" w:type="dxa"/>
            <w:vAlign w:val="center"/>
          </w:tcPr>
          <w:p w14:paraId="084EA046" w14:textId="77777777" w:rsidR="009A3946" w:rsidRPr="00D150C4" w:rsidRDefault="009A3946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PROFESORI DOCUMENTARIȘTI</w:t>
            </w:r>
          </w:p>
        </w:tc>
        <w:tc>
          <w:tcPr>
            <w:tcW w:w="1599" w:type="dxa"/>
            <w:vAlign w:val="center"/>
          </w:tcPr>
          <w:p w14:paraId="4B674152" w14:textId="77777777" w:rsidR="009A3946" w:rsidRPr="00D150C4" w:rsidRDefault="009A3946" w:rsidP="00D150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OMEC 5976/2020</w:t>
            </w:r>
          </w:p>
        </w:tc>
      </w:tr>
      <w:tr w:rsidR="009A3946" w:rsidRPr="00D150C4" w14:paraId="1E05DF40" w14:textId="77777777" w:rsidTr="00B420C8">
        <w:trPr>
          <w:jc w:val="center"/>
        </w:trPr>
        <w:tc>
          <w:tcPr>
            <w:tcW w:w="783" w:type="dxa"/>
            <w:vAlign w:val="center"/>
          </w:tcPr>
          <w:p w14:paraId="1C9051C6" w14:textId="77777777" w:rsidR="009A3946" w:rsidRPr="00D150C4" w:rsidRDefault="009A3946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133.</w:t>
            </w:r>
          </w:p>
        </w:tc>
        <w:tc>
          <w:tcPr>
            <w:tcW w:w="7612" w:type="dxa"/>
            <w:vAlign w:val="center"/>
          </w:tcPr>
          <w:p w14:paraId="679DE5F4" w14:textId="77777777" w:rsidR="009A3946" w:rsidRPr="00D150C4" w:rsidRDefault="009A3946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PROTECȚIA MEDIULUI</w:t>
            </w:r>
          </w:p>
        </w:tc>
        <w:tc>
          <w:tcPr>
            <w:tcW w:w="1599" w:type="dxa"/>
            <w:vAlign w:val="center"/>
          </w:tcPr>
          <w:p w14:paraId="2F8BB75B" w14:textId="77777777" w:rsidR="009A3946" w:rsidRPr="00D150C4" w:rsidRDefault="009A3946" w:rsidP="00D150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OMEC 5976/2020</w:t>
            </w:r>
          </w:p>
        </w:tc>
      </w:tr>
      <w:tr w:rsidR="009A3946" w:rsidRPr="00D150C4" w14:paraId="04FC7313" w14:textId="77777777" w:rsidTr="00B420C8">
        <w:trPr>
          <w:jc w:val="center"/>
        </w:trPr>
        <w:tc>
          <w:tcPr>
            <w:tcW w:w="783" w:type="dxa"/>
            <w:vAlign w:val="center"/>
          </w:tcPr>
          <w:p w14:paraId="62524EC6" w14:textId="77777777" w:rsidR="009A3946" w:rsidRPr="00D150C4" w:rsidRDefault="009A3946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134.</w:t>
            </w:r>
          </w:p>
        </w:tc>
        <w:tc>
          <w:tcPr>
            <w:tcW w:w="7612" w:type="dxa"/>
            <w:vAlign w:val="center"/>
          </w:tcPr>
          <w:p w14:paraId="0AA4E86F" w14:textId="77777777" w:rsidR="009A3946" w:rsidRPr="00D150C4" w:rsidRDefault="009A3946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PSIHOLOGIE</w:t>
            </w:r>
          </w:p>
        </w:tc>
        <w:tc>
          <w:tcPr>
            <w:tcW w:w="1599" w:type="dxa"/>
            <w:vAlign w:val="center"/>
          </w:tcPr>
          <w:p w14:paraId="7375B061" w14:textId="77777777" w:rsidR="009A3946" w:rsidRPr="00D150C4" w:rsidRDefault="009A3946" w:rsidP="00D150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OMEC 5976/2020</w:t>
            </w:r>
          </w:p>
        </w:tc>
      </w:tr>
      <w:tr w:rsidR="009A3946" w:rsidRPr="00D150C4" w14:paraId="192108FF" w14:textId="77777777" w:rsidTr="00B420C8">
        <w:trPr>
          <w:jc w:val="center"/>
        </w:trPr>
        <w:tc>
          <w:tcPr>
            <w:tcW w:w="783" w:type="dxa"/>
            <w:vAlign w:val="center"/>
          </w:tcPr>
          <w:p w14:paraId="63D760DD" w14:textId="77777777" w:rsidR="009A3946" w:rsidRPr="00D150C4" w:rsidRDefault="009A3946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135.</w:t>
            </w:r>
          </w:p>
        </w:tc>
        <w:tc>
          <w:tcPr>
            <w:tcW w:w="7612" w:type="dxa"/>
            <w:vAlign w:val="center"/>
          </w:tcPr>
          <w:p w14:paraId="58ABEAA1" w14:textId="77777777" w:rsidR="009A3946" w:rsidRPr="00D150C4" w:rsidRDefault="009A3946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PSIHOPEDAGOGIE SPECIALĂ</w:t>
            </w:r>
          </w:p>
        </w:tc>
        <w:tc>
          <w:tcPr>
            <w:tcW w:w="1599" w:type="dxa"/>
            <w:vAlign w:val="center"/>
          </w:tcPr>
          <w:p w14:paraId="5655155A" w14:textId="77777777" w:rsidR="009A3946" w:rsidRPr="00D150C4" w:rsidRDefault="009A3946" w:rsidP="00D150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OMEC 5976/2020</w:t>
            </w:r>
          </w:p>
        </w:tc>
      </w:tr>
      <w:tr w:rsidR="009A3946" w:rsidRPr="00D150C4" w14:paraId="7DDA8985" w14:textId="77777777" w:rsidTr="00B420C8">
        <w:trPr>
          <w:jc w:val="center"/>
        </w:trPr>
        <w:tc>
          <w:tcPr>
            <w:tcW w:w="783" w:type="dxa"/>
            <w:vAlign w:val="center"/>
          </w:tcPr>
          <w:p w14:paraId="2362D64F" w14:textId="77777777" w:rsidR="009A3946" w:rsidRPr="00D150C4" w:rsidRDefault="009A3946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136.</w:t>
            </w:r>
          </w:p>
        </w:tc>
        <w:tc>
          <w:tcPr>
            <w:tcW w:w="7612" w:type="dxa"/>
            <w:vAlign w:val="center"/>
          </w:tcPr>
          <w:p w14:paraId="21C46CF8" w14:textId="77777777" w:rsidR="009A3946" w:rsidRPr="00D150C4" w:rsidRDefault="009A3946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RELIGIE ADVENTISTĂ</w:t>
            </w:r>
          </w:p>
        </w:tc>
        <w:tc>
          <w:tcPr>
            <w:tcW w:w="1599" w:type="dxa"/>
            <w:vAlign w:val="center"/>
          </w:tcPr>
          <w:p w14:paraId="07951886" w14:textId="77777777" w:rsidR="009A3946" w:rsidRPr="00D150C4" w:rsidRDefault="009A3946" w:rsidP="00D150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OMEC 5976/2020</w:t>
            </w:r>
          </w:p>
        </w:tc>
      </w:tr>
      <w:tr w:rsidR="009A3946" w:rsidRPr="00D150C4" w14:paraId="4D169A5E" w14:textId="77777777" w:rsidTr="00B420C8">
        <w:trPr>
          <w:jc w:val="center"/>
        </w:trPr>
        <w:tc>
          <w:tcPr>
            <w:tcW w:w="783" w:type="dxa"/>
            <w:vAlign w:val="center"/>
          </w:tcPr>
          <w:p w14:paraId="43DAA00A" w14:textId="77777777" w:rsidR="009A3946" w:rsidRPr="00D150C4" w:rsidRDefault="009A3946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137.</w:t>
            </w:r>
          </w:p>
        </w:tc>
        <w:tc>
          <w:tcPr>
            <w:tcW w:w="7612" w:type="dxa"/>
            <w:vAlign w:val="center"/>
          </w:tcPr>
          <w:p w14:paraId="353A68B0" w14:textId="77777777" w:rsidR="009A3946" w:rsidRPr="00D150C4" w:rsidRDefault="009A3946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RELIGIE BAPTISTĂ</w:t>
            </w:r>
          </w:p>
        </w:tc>
        <w:tc>
          <w:tcPr>
            <w:tcW w:w="1599" w:type="dxa"/>
            <w:vAlign w:val="center"/>
          </w:tcPr>
          <w:p w14:paraId="1CCF059A" w14:textId="77777777" w:rsidR="009A3946" w:rsidRPr="00D150C4" w:rsidRDefault="009A3946" w:rsidP="00D150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OMEC 5976/2020</w:t>
            </w:r>
          </w:p>
        </w:tc>
      </w:tr>
      <w:tr w:rsidR="009A3946" w:rsidRPr="00D150C4" w14:paraId="36F2F256" w14:textId="77777777" w:rsidTr="00B420C8">
        <w:trPr>
          <w:jc w:val="center"/>
        </w:trPr>
        <w:tc>
          <w:tcPr>
            <w:tcW w:w="783" w:type="dxa"/>
            <w:vAlign w:val="center"/>
          </w:tcPr>
          <w:p w14:paraId="772CF58A" w14:textId="77777777" w:rsidR="009A3946" w:rsidRPr="00D150C4" w:rsidRDefault="009A3946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138.</w:t>
            </w:r>
          </w:p>
        </w:tc>
        <w:tc>
          <w:tcPr>
            <w:tcW w:w="7612" w:type="dxa"/>
            <w:vAlign w:val="center"/>
          </w:tcPr>
          <w:p w14:paraId="12D4B6D5" w14:textId="77777777" w:rsidR="009A3946" w:rsidRPr="00D150C4" w:rsidRDefault="009A3946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RELIGIE CREȘTINĂ DUPĂ EVANGHELIE</w:t>
            </w:r>
          </w:p>
        </w:tc>
        <w:tc>
          <w:tcPr>
            <w:tcW w:w="1599" w:type="dxa"/>
            <w:vAlign w:val="center"/>
          </w:tcPr>
          <w:p w14:paraId="0576BB0F" w14:textId="77777777" w:rsidR="009A3946" w:rsidRPr="00D150C4" w:rsidRDefault="009A3946" w:rsidP="00D150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OMEC 5976/2020</w:t>
            </w:r>
          </w:p>
        </w:tc>
      </w:tr>
      <w:tr w:rsidR="009A3946" w:rsidRPr="00D150C4" w14:paraId="4D3D59FF" w14:textId="77777777" w:rsidTr="00B420C8">
        <w:trPr>
          <w:jc w:val="center"/>
        </w:trPr>
        <w:tc>
          <w:tcPr>
            <w:tcW w:w="783" w:type="dxa"/>
            <w:vAlign w:val="center"/>
          </w:tcPr>
          <w:p w14:paraId="21479673" w14:textId="77777777" w:rsidR="009A3946" w:rsidRPr="00D150C4" w:rsidRDefault="009A3946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139.</w:t>
            </w:r>
          </w:p>
        </w:tc>
        <w:tc>
          <w:tcPr>
            <w:tcW w:w="7612" w:type="dxa"/>
            <w:vAlign w:val="center"/>
          </w:tcPr>
          <w:p w14:paraId="52637F03" w14:textId="77777777" w:rsidR="009A3946" w:rsidRPr="00D150C4" w:rsidRDefault="009A3946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RELIGIE EVANGHELICĂ - CONFESIUNEA AUGUSTANĂ</w:t>
            </w:r>
          </w:p>
        </w:tc>
        <w:tc>
          <w:tcPr>
            <w:tcW w:w="1599" w:type="dxa"/>
            <w:vAlign w:val="center"/>
          </w:tcPr>
          <w:p w14:paraId="4E0C69A2" w14:textId="77777777" w:rsidR="009A3946" w:rsidRPr="00D150C4" w:rsidRDefault="009A3946" w:rsidP="00D150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OMEC 5976/2020</w:t>
            </w:r>
          </w:p>
        </w:tc>
      </w:tr>
      <w:tr w:rsidR="009A3946" w:rsidRPr="00D150C4" w14:paraId="01486834" w14:textId="77777777" w:rsidTr="00B420C8">
        <w:trPr>
          <w:jc w:val="center"/>
        </w:trPr>
        <w:tc>
          <w:tcPr>
            <w:tcW w:w="783" w:type="dxa"/>
            <w:vAlign w:val="center"/>
          </w:tcPr>
          <w:p w14:paraId="45B265ED" w14:textId="77777777" w:rsidR="009A3946" w:rsidRPr="00D150C4" w:rsidRDefault="009A3946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140.</w:t>
            </w:r>
          </w:p>
        </w:tc>
        <w:tc>
          <w:tcPr>
            <w:tcW w:w="7612" w:type="dxa"/>
            <w:vAlign w:val="center"/>
          </w:tcPr>
          <w:p w14:paraId="67FD0A37" w14:textId="77777777" w:rsidR="009A3946" w:rsidRPr="00D150C4" w:rsidRDefault="009A3946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RELIGIE GRECO-CATOLICĂ</w:t>
            </w:r>
          </w:p>
        </w:tc>
        <w:tc>
          <w:tcPr>
            <w:tcW w:w="1599" w:type="dxa"/>
            <w:vAlign w:val="center"/>
          </w:tcPr>
          <w:p w14:paraId="717DC701" w14:textId="77777777" w:rsidR="009A3946" w:rsidRPr="00D150C4" w:rsidRDefault="009A3946" w:rsidP="00D150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OMEC 5976/2020</w:t>
            </w:r>
          </w:p>
        </w:tc>
      </w:tr>
      <w:tr w:rsidR="009A3946" w:rsidRPr="00D150C4" w14:paraId="5DC9E0F2" w14:textId="77777777" w:rsidTr="00B420C8">
        <w:trPr>
          <w:jc w:val="center"/>
        </w:trPr>
        <w:tc>
          <w:tcPr>
            <w:tcW w:w="783" w:type="dxa"/>
            <w:vAlign w:val="center"/>
          </w:tcPr>
          <w:p w14:paraId="51D249AA" w14:textId="77777777" w:rsidR="009A3946" w:rsidRPr="00D150C4" w:rsidRDefault="009A3946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141.</w:t>
            </w:r>
          </w:p>
        </w:tc>
        <w:tc>
          <w:tcPr>
            <w:tcW w:w="7612" w:type="dxa"/>
            <w:vAlign w:val="center"/>
          </w:tcPr>
          <w:p w14:paraId="0B60D022" w14:textId="77777777" w:rsidR="009A3946" w:rsidRPr="00D150C4" w:rsidRDefault="009A3946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RELIGIE ORTODOXĂ </w:t>
            </w:r>
          </w:p>
        </w:tc>
        <w:tc>
          <w:tcPr>
            <w:tcW w:w="1599" w:type="dxa"/>
            <w:vAlign w:val="center"/>
          </w:tcPr>
          <w:p w14:paraId="1C1D7156" w14:textId="77777777" w:rsidR="008774D0" w:rsidRPr="00A339CD" w:rsidRDefault="009A3946" w:rsidP="00D150C4">
            <w:pP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highlight w:val="lightGray"/>
              </w:rPr>
            </w:pPr>
            <w:r w:rsidRPr="00A339CD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highlight w:val="lightGray"/>
              </w:rPr>
              <w:t>OME</w:t>
            </w:r>
          </w:p>
          <w:p w14:paraId="3091A092" w14:textId="77777777" w:rsidR="009A3946" w:rsidRPr="00A339CD" w:rsidRDefault="009A3946" w:rsidP="00D150C4">
            <w:pP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A339CD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highlight w:val="lightGray"/>
              </w:rPr>
              <w:t>5</w:t>
            </w:r>
            <w:r w:rsidR="008774D0" w:rsidRPr="00A339CD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highlight w:val="lightGray"/>
              </w:rPr>
              <w:t>301</w:t>
            </w:r>
            <w:r w:rsidRPr="00A339CD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highlight w:val="lightGray"/>
              </w:rPr>
              <w:t>/202</w:t>
            </w:r>
            <w:r w:rsidR="008774D0" w:rsidRPr="00A339CD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highlight w:val="lightGray"/>
              </w:rPr>
              <w:t>1</w:t>
            </w:r>
          </w:p>
        </w:tc>
      </w:tr>
      <w:tr w:rsidR="009A3946" w:rsidRPr="00D150C4" w14:paraId="66B4AC47" w14:textId="77777777" w:rsidTr="00B420C8">
        <w:trPr>
          <w:jc w:val="center"/>
        </w:trPr>
        <w:tc>
          <w:tcPr>
            <w:tcW w:w="783" w:type="dxa"/>
            <w:vAlign w:val="center"/>
          </w:tcPr>
          <w:p w14:paraId="24C790F0" w14:textId="77777777" w:rsidR="009A3946" w:rsidRPr="00D150C4" w:rsidRDefault="009A3946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142.</w:t>
            </w:r>
          </w:p>
        </w:tc>
        <w:tc>
          <w:tcPr>
            <w:tcW w:w="7612" w:type="dxa"/>
            <w:vAlign w:val="center"/>
          </w:tcPr>
          <w:p w14:paraId="171005AE" w14:textId="77777777" w:rsidR="009A3946" w:rsidRPr="00D150C4" w:rsidRDefault="009A3946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RELIGIE ORTODOXĂ DE RIT VECHI</w:t>
            </w:r>
          </w:p>
        </w:tc>
        <w:tc>
          <w:tcPr>
            <w:tcW w:w="1599" w:type="dxa"/>
            <w:vAlign w:val="center"/>
          </w:tcPr>
          <w:p w14:paraId="5CB6AA6B" w14:textId="77777777" w:rsidR="009A3946" w:rsidRPr="00D150C4" w:rsidRDefault="009A3946" w:rsidP="00D150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OMEC 5976/2020</w:t>
            </w:r>
          </w:p>
        </w:tc>
      </w:tr>
      <w:tr w:rsidR="009A3946" w:rsidRPr="00D150C4" w14:paraId="4748F98D" w14:textId="77777777" w:rsidTr="00B420C8">
        <w:trPr>
          <w:jc w:val="center"/>
        </w:trPr>
        <w:tc>
          <w:tcPr>
            <w:tcW w:w="783" w:type="dxa"/>
            <w:vAlign w:val="center"/>
          </w:tcPr>
          <w:p w14:paraId="3C41FEBA" w14:textId="77777777" w:rsidR="009A3946" w:rsidRPr="00D150C4" w:rsidRDefault="009A3946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143.</w:t>
            </w:r>
          </w:p>
        </w:tc>
        <w:tc>
          <w:tcPr>
            <w:tcW w:w="7612" w:type="dxa"/>
            <w:vAlign w:val="center"/>
          </w:tcPr>
          <w:p w14:paraId="4AD604BB" w14:textId="77777777" w:rsidR="009A3946" w:rsidRPr="00D150C4" w:rsidRDefault="009A3946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RELIGIE PENTICOSTALĂ</w:t>
            </w:r>
          </w:p>
        </w:tc>
        <w:tc>
          <w:tcPr>
            <w:tcW w:w="1599" w:type="dxa"/>
            <w:vAlign w:val="center"/>
          </w:tcPr>
          <w:p w14:paraId="0F8047A3" w14:textId="77777777" w:rsidR="009A3946" w:rsidRPr="00D150C4" w:rsidRDefault="009A3946" w:rsidP="00D150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OMEC 5976/2020</w:t>
            </w:r>
          </w:p>
        </w:tc>
      </w:tr>
      <w:tr w:rsidR="009A3946" w:rsidRPr="00D150C4" w14:paraId="5A8C9477" w14:textId="77777777" w:rsidTr="00B420C8">
        <w:trPr>
          <w:jc w:val="center"/>
        </w:trPr>
        <w:tc>
          <w:tcPr>
            <w:tcW w:w="783" w:type="dxa"/>
            <w:vAlign w:val="center"/>
          </w:tcPr>
          <w:p w14:paraId="559A7F0C" w14:textId="77777777" w:rsidR="009A3946" w:rsidRPr="00D150C4" w:rsidRDefault="009A3946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144.</w:t>
            </w:r>
          </w:p>
        </w:tc>
        <w:tc>
          <w:tcPr>
            <w:tcW w:w="7612" w:type="dxa"/>
            <w:vAlign w:val="center"/>
          </w:tcPr>
          <w:p w14:paraId="2308CD9F" w14:textId="77777777" w:rsidR="009A3946" w:rsidRPr="00D150C4" w:rsidRDefault="009A3946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RELIGIE REFORMATĂ</w:t>
            </w:r>
          </w:p>
        </w:tc>
        <w:tc>
          <w:tcPr>
            <w:tcW w:w="1599" w:type="dxa"/>
            <w:vAlign w:val="center"/>
          </w:tcPr>
          <w:p w14:paraId="23C51392" w14:textId="77777777" w:rsidR="009A3946" w:rsidRPr="00D150C4" w:rsidRDefault="009A3946" w:rsidP="00D150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OMEC 5976/2020</w:t>
            </w:r>
          </w:p>
        </w:tc>
      </w:tr>
      <w:tr w:rsidR="009A3946" w:rsidRPr="00D150C4" w14:paraId="446F6757" w14:textId="77777777" w:rsidTr="00B420C8">
        <w:trPr>
          <w:jc w:val="center"/>
        </w:trPr>
        <w:tc>
          <w:tcPr>
            <w:tcW w:w="783" w:type="dxa"/>
            <w:vAlign w:val="center"/>
          </w:tcPr>
          <w:p w14:paraId="5E287D8F" w14:textId="77777777" w:rsidR="009A3946" w:rsidRPr="00D150C4" w:rsidRDefault="009A3946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145.</w:t>
            </w:r>
          </w:p>
        </w:tc>
        <w:tc>
          <w:tcPr>
            <w:tcW w:w="7612" w:type="dxa"/>
            <w:vAlign w:val="center"/>
          </w:tcPr>
          <w:p w14:paraId="5265B91B" w14:textId="77777777" w:rsidR="009A3946" w:rsidRPr="00D150C4" w:rsidRDefault="009A3946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RELIGIE ROMANO - CATOLICĂ</w:t>
            </w:r>
          </w:p>
        </w:tc>
        <w:tc>
          <w:tcPr>
            <w:tcW w:w="1599" w:type="dxa"/>
            <w:vAlign w:val="center"/>
          </w:tcPr>
          <w:p w14:paraId="237B18B4" w14:textId="77777777" w:rsidR="009A3946" w:rsidRPr="00D150C4" w:rsidRDefault="009A3946" w:rsidP="00D150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OMEC 5976/2020</w:t>
            </w:r>
          </w:p>
        </w:tc>
      </w:tr>
      <w:tr w:rsidR="009A3946" w:rsidRPr="00D150C4" w14:paraId="0656C89F" w14:textId="77777777" w:rsidTr="00B420C8">
        <w:trPr>
          <w:jc w:val="center"/>
        </w:trPr>
        <w:tc>
          <w:tcPr>
            <w:tcW w:w="783" w:type="dxa"/>
            <w:vAlign w:val="center"/>
          </w:tcPr>
          <w:p w14:paraId="00DC460F" w14:textId="77777777" w:rsidR="009A3946" w:rsidRPr="00D150C4" w:rsidRDefault="009A3946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146.</w:t>
            </w:r>
          </w:p>
        </w:tc>
        <w:tc>
          <w:tcPr>
            <w:tcW w:w="7612" w:type="dxa"/>
            <w:vAlign w:val="center"/>
          </w:tcPr>
          <w:p w14:paraId="1D784B93" w14:textId="77777777" w:rsidR="009A3946" w:rsidRPr="00D150C4" w:rsidRDefault="009A3946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RELIGIE ROMANO - CATOLICĂ DE LIMBA MAGHIARĂ</w:t>
            </w:r>
          </w:p>
        </w:tc>
        <w:tc>
          <w:tcPr>
            <w:tcW w:w="1599" w:type="dxa"/>
            <w:vAlign w:val="center"/>
          </w:tcPr>
          <w:p w14:paraId="2AF7FAA1" w14:textId="77777777" w:rsidR="009A3946" w:rsidRPr="00D150C4" w:rsidRDefault="009A3946" w:rsidP="00D150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OMEC 5976/2020</w:t>
            </w:r>
          </w:p>
        </w:tc>
      </w:tr>
      <w:tr w:rsidR="009A3946" w:rsidRPr="00D150C4" w14:paraId="05CBD694" w14:textId="77777777" w:rsidTr="00B420C8">
        <w:trPr>
          <w:jc w:val="center"/>
        </w:trPr>
        <w:tc>
          <w:tcPr>
            <w:tcW w:w="783" w:type="dxa"/>
            <w:vAlign w:val="center"/>
          </w:tcPr>
          <w:p w14:paraId="4A5B3A97" w14:textId="77777777" w:rsidR="009A3946" w:rsidRPr="00D150C4" w:rsidRDefault="009A3946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147.</w:t>
            </w:r>
          </w:p>
        </w:tc>
        <w:tc>
          <w:tcPr>
            <w:tcW w:w="7612" w:type="dxa"/>
            <w:vAlign w:val="center"/>
          </w:tcPr>
          <w:p w14:paraId="28E3853E" w14:textId="77777777" w:rsidR="009A3946" w:rsidRPr="00D150C4" w:rsidRDefault="009A3946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RELIGIE UNITARIANĂ</w:t>
            </w:r>
          </w:p>
        </w:tc>
        <w:tc>
          <w:tcPr>
            <w:tcW w:w="1599" w:type="dxa"/>
            <w:vAlign w:val="center"/>
          </w:tcPr>
          <w:p w14:paraId="3B7B572B" w14:textId="77777777" w:rsidR="009A3946" w:rsidRPr="00D150C4" w:rsidRDefault="009A3946" w:rsidP="00D150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OMEC 5976/2020</w:t>
            </w:r>
          </w:p>
        </w:tc>
      </w:tr>
      <w:tr w:rsidR="009A3946" w:rsidRPr="00D150C4" w14:paraId="021574AE" w14:textId="77777777" w:rsidTr="00B420C8">
        <w:trPr>
          <w:jc w:val="center"/>
        </w:trPr>
        <w:tc>
          <w:tcPr>
            <w:tcW w:w="783" w:type="dxa"/>
            <w:vAlign w:val="center"/>
          </w:tcPr>
          <w:p w14:paraId="77F3A9F4" w14:textId="77777777" w:rsidR="009A3946" w:rsidRPr="00D150C4" w:rsidRDefault="009A3946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148.</w:t>
            </w:r>
          </w:p>
        </w:tc>
        <w:tc>
          <w:tcPr>
            <w:tcW w:w="7612" w:type="dxa"/>
            <w:vAlign w:val="center"/>
          </w:tcPr>
          <w:p w14:paraId="59CBECB3" w14:textId="77777777" w:rsidR="009A3946" w:rsidRPr="00D150C4" w:rsidRDefault="009A3946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SILVICULTURĂ</w:t>
            </w:r>
          </w:p>
        </w:tc>
        <w:tc>
          <w:tcPr>
            <w:tcW w:w="1599" w:type="dxa"/>
            <w:vAlign w:val="center"/>
          </w:tcPr>
          <w:p w14:paraId="7F4480FD" w14:textId="77777777" w:rsidR="009A3946" w:rsidRPr="00D150C4" w:rsidRDefault="009A3946" w:rsidP="00D150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OMEC 5976/2020</w:t>
            </w:r>
          </w:p>
        </w:tc>
      </w:tr>
      <w:tr w:rsidR="009A3946" w:rsidRPr="00D150C4" w14:paraId="25AA56B0" w14:textId="77777777" w:rsidTr="00B420C8">
        <w:trPr>
          <w:jc w:val="center"/>
        </w:trPr>
        <w:tc>
          <w:tcPr>
            <w:tcW w:w="783" w:type="dxa"/>
            <w:vAlign w:val="center"/>
          </w:tcPr>
          <w:p w14:paraId="0C29F9FA" w14:textId="77777777" w:rsidR="009A3946" w:rsidRPr="00D150C4" w:rsidRDefault="009A3946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149.</w:t>
            </w:r>
          </w:p>
        </w:tc>
        <w:tc>
          <w:tcPr>
            <w:tcW w:w="7612" w:type="dxa"/>
            <w:vAlign w:val="center"/>
          </w:tcPr>
          <w:p w14:paraId="4167993B" w14:textId="77777777" w:rsidR="009A3946" w:rsidRPr="00D150C4" w:rsidRDefault="009A3946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SILVICULTURĂ (MAIȘTRI INSTRUCTORI)</w:t>
            </w:r>
          </w:p>
        </w:tc>
        <w:tc>
          <w:tcPr>
            <w:tcW w:w="1599" w:type="dxa"/>
            <w:vAlign w:val="center"/>
          </w:tcPr>
          <w:p w14:paraId="3E6E39C0" w14:textId="77777777" w:rsidR="009A3946" w:rsidRPr="00D150C4" w:rsidRDefault="009A3946" w:rsidP="00D150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OMEC 5976/2020</w:t>
            </w:r>
          </w:p>
        </w:tc>
      </w:tr>
      <w:tr w:rsidR="009A3946" w:rsidRPr="00D150C4" w14:paraId="2863AD4F" w14:textId="77777777" w:rsidTr="00B420C8">
        <w:trPr>
          <w:jc w:val="center"/>
        </w:trPr>
        <w:tc>
          <w:tcPr>
            <w:tcW w:w="783" w:type="dxa"/>
            <w:vAlign w:val="center"/>
          </w:tcPr>
          <w:p w14:paraId="12CC72E9" w14:textId="77777777" w:rsidR="009A3946" w:rsidRPr="00D150C4" w:rsidRDefault="009A3946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150.</w:t>
            </w:r>
          </w:p>
        </w:tc>
        <w:tc>
          <w:tcPr>
            <w:tcW w:w="7612" w:type="dxa"/>
            <w:vAlign w:val="center"/>
          </w:tcPr>
          <w:p w14:paraId="4861075F" w14:textId="77777777" w:rsidR="009A3946" w:rsidRPr="00D150C4" w:rsidRDefault="009A3946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SOCIOLOGIE</w:t>
            </w:r>
          </w:p>
        </w:tc>
        <w:tc>
          <w:tcPr>
            <w:tcW w:w="1599" w:type="dxa"/>
            <w:vAlign w:val="center"/>
          </w:tcPr>
          <w:p w14:paraId="4D64A03A" w14:textId="77777777" w:rsidR="009A3946" w:rsidRPr="00D150C4" w:rsidRDefault="009A3946" w:rsidP="00D150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OMEC 5976/2020</w:t>
            </w:r>
          </w:p>
        </w:tc>
      </w:tr>
      <w:tr w:rsidR="009A3946" w:rsidRPr="00D150C4" w14:paraId="313181BB" w14:textId="77777777" w:rsidTr="00B420C8">
        <w:trPr>
          <w:jc w:val="center"/>
        </w:trPr>
        <w:tc>
          <w:tcPr>
            <w:tcW w:w="783" w:type="dxa"/>
            <w:vAlign w:val="center"/>
          </w:tcPr>
          <w:p w14:paraId="12FC7A2E" w14:textId="77777777" w:rsidR="009A3946" w:rsidRPr="00D150C4" w:rsidRDefault="009A3946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151.</w:t>
            </w:r>
          </w:p>
        </w:tc>
        <w:tc>
          <w:tcPr>
            <w:tcW w:w="7612" w:type="dxa"/>
            <w:vAlign w:val="center"/>
          </w:tcPr>
          <w:p w14:paraId="7AE7FF50" w14:textId="77777777" w:rsidR="009A3946" w:rsidRPr="00D150C4" w:rsidRDefault="009A3946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TEHNICI CINEMATOGRAFICE ȘI DE TELEVIZIUNE </w:t>
            </w:r>
          </w:p>
        </w:tc>
        <w:tc>
          <w:tcPr>
            <w:tcW w:w="1599" w:type="dxa"/>
            <w:vAlign w:val="center"/>
          </w:tcPr>
          <w:p w14:paraId="313AA0A4" w14:textId="77777777" w:rsidR="009A3946" w:rsidRPr="00D150C4" w:rsidRDefault="009A3946" w:rsidP="00D150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OMEC 5976/2020</w:t>
            </w:r>
          </w:p>
        </w:tc>
      </w:tr>
      <w:tr w:rsidR="009A3946" w:rsidRPr="00D150C4" w14:paraId="1A8B927E" w14:textId="77777777" w:rsidTr="00B420C8">
        <w:trPr>
          <w:jc w:val="center"/>
        </w:trPr>
        <w:tc>
          <w:tcPr>
            <w:tcW w:w="783" w:type="dxa"/>
            <w:vAlign w:val="center"/>
          </w:tcPr>
          <w:p w14:paraId="534AA7B8" w14:textId="77777777" w:rsidR="009A3946" w:rsidRPr="00D150C4" w:rsidRDefault="009A3946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152.</w:t>
            </w:r>
          </w:p>
        </w:tc>
        <w:tc>
          <w:tcPr>
            <w:tcW w:w="7612" w:type="dxa"/>
            <w:vAlign w:val="center"/>
          </w:tcPr>
          <w:p w14:paraId="72110DF0" w14:textId="77777777" w:rsidR="009A3946" w:rsidRPr="00D150C4" w:rsidRDefault="009A3946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TEHNICI CINEMATOGRAFICE ȘI DE TELEVIZIUNE (MAIȘTRI INSTRUCTORI)</w:t>
            </w:r>
          </w:p>
        </w:tc>
        <w:tc>
          <w:tcPr>
            <w:tcW w:w="1599" w:type="dxa"/>
            <w:vAlign w:val="center"/>
          </w:tcPr>
          <w:p w14:paraId="1350B710" w14:textId="77777777" w:rsidR="009A3946" w:rsidRPr="00D150C4" w:rsidRDefault="009A3946" w:rsidP="00D150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OMEC 5976/2020</w:t>
            </w:r>
          </w:p>
        </w:tc>
      </w:tr>
      <w:tr w:rsidR="009A3946" w:rsidRPr="00D150C4" w14:paraId="7420D433" w14:textId="77777777" w:rsidTr="00B420C8">
        <w:trPr>
          <w:jc w:val="center"/>
        </w:trPr>
        <w:tc>
          <w:tcPr>
            <w:tcW w:w="783" w:type="dxa"/>
            <w:vAlign w:val="center"/>
          </w:tcPr>
          <w:p w14:paraId="777FAFA8" w14:textId="77777777" w:rsidR="009A3946" w:rsidRPr="00D150C4" w:rsidRDefault="009A3946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153.</w:t>
            </w:r>
          </w:p>
        </w:tc>
        <w:tc>
          <w:tcPr>
            <w:tcW w:w="7612" w:type="dxa"/>
            <w:vAlign w:val="center"/>
          </w:tcPr>
          <w:p w14:paraId="7882AF99" w14:textId="77777777" w:rsidR="009A3946" w:rsidRPr="00D150C4" w:rsidRDefault="009A3946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TEHNICI POLIGRAFICE</w:t>
            </w:r>
          </w:p>
        </w:tc>
        <w:tc>
          <w:tcPr>
            <w:tcW w:w="1599" w:type="dxa"/>
            <w:vAlign w:val="center"/>
          </w:tcPr>
          <w:p w14:paraId="48976C41" w14:textId="77777777" w:rsidR="009A3946" w:rsidRPr="00D150C4" w:rsidRDefault="009A3946" w:rsidP="00D150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OMEC 5976/2020</w:t>
            </w:r>
          </w:p>
        </w:tc>
      </w:tr>
      <w:tr w:rsidR="009A3946" w:rsidRPr="00D150C4" w14:paraId="6EFD0617" w14:textId="77777777" w:rsidTr="00B420C8">
        <w:trPr>
          <w:jc w:val="center"/>
        </w:trPr>
        <w:tc>
          <w:tcPr>
            <w:tcW w:w="783" w:type="dxa"/>
            <w:vAlign w:val="center"/>
          </w:tcPr>
          <w:p w14:paraId="2A799985" w14:textId="77777777" w:rsidR="009A3946" w:rsidRPr="00D150C4" w:rsidRDefault="009A3946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154.</w:t>
            </w:r>
          </w:p>
        </w:tc>
        <w:tc>
          <w:tcPr>
            <w:tcW w:w="7612" w:type="dxa"/>
            <w:vAlign w:val="center"/>
          </w:tcPr>
          <w:p w14:paraId="160359DD" w14:textId="77777777" w:rsidR="009A3946" w:rsidRPr="00D150C4" w:rsidRDefault="009A3946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TEHNICI POLIGRAFICE (MAIȘTRI INSTRUCTORI)</w:t>
            </w:r>
          </w:p>
        </w:tc>
        <w:tc>
          <w:tcPr>
            <w:tcW w:w="1599" w:type="dxa"/>
            <w:vAlign w:val="center"/>
          </w:tcPr>
          <w:p w14:paraId="199B1EE5" w14:textId="77777777" w:rsidR="009A3946" w:rsidRPr="00D150C4" w:rsidRDefault="009A3946" w:rsidP="00D150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OMEC 5976/2020</w:t>
            </w:r>
          </w:p>
        </w:tc>
      </w:tr>
      <w:tr w:rsidR="009A3946" w:rsidRPr="00D150C4" w14:paraId="2C117A3A" w14:textId="77777777" w:rsidTr="00B420C8">
        <w:trPr>
          <w:jc w:val="center"/>
        </w:trPr>
        <w:tc>
          <w:tcPr>
            <w:tcW w:w="783" w:type="dxa"/>
            <w:vAlign w:val="center"/>
          </w:tcPr>
          <w:p w14:paraId="7BDF8475" w14:textId="77777777" w:rsidR="009A3946" w:rsidRPr="00D150C4" w:rsidRDefault="009A3946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155.</w:t>
            </w:r>
          </w:p>
        </w:tc>
        <w:tc>
          <w:tcPr>
            <w:tcW w:w="7612" w:type="dxa"/>
            <w:vAlign w:val="center"/>
          </w:tcPr>
          <w:p w14:paraId="48E9701E" w14:textId="77777777" w:rsidR="009A3946" w:rsidRPr="00D150C4" w:rsidRDefault="009A3946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TELECOMUNICAȚII (MAIȘTRI INSTRUCTORI)</w:t>
            </w:r>
          </w:p>
        </w:tc>
        <w:tc>
          <w:tcPr>
            <w:tcW w:w="1599" w:type="dxa"/>
            <w:vAlign w:val="center"/>
          </w:tcPr>
          <w:p w14:paraId="3E7F133A" w14:textId="77777777" w:rsidR="009A3946" w:rsidRPr="00D150C4" w:rsidRDefault="009A3946" w:rsidP="00D150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OMEC 5976/2020</w:t>
            </w:r>
          </w:p>
        </w:tc>
      </w:tr>
      <w:tr w:rsidR="009A3946" w:rsidRPr="00D150C4" w14:paraId="08C46EE2" w14:textId="77777777" w:rsidTr="00B420C8">
        <w:trPr>
          <w:jc w:val="center"/>
        </w:trPr>
        <w:tc>
          <w:tcPr>
            <w:tcW w:w="783" w:type="dxa"/>
            <w:vAlign w:val="center"/>
          </w:tcPr>
          <w:p w14:paraId="358ADAF6" w14:textId="77777777" w:rsidR="009A3946" w:rsidRPr="00D150C4" w:rsidRDefault="009A3946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156.</w:t>
            </w:r>
          </w:p>
        </w:tc>
        <w:tc>
          <w:tcPr>
            <w:tcW w:w="7612" w:type="dxa"/>
            <w:vAlign w:val="center"/>
          </w:tcPr>
          <w:p w14:paraId="2AFEEBAE" w14:textId="77777777" w:rsidR="009A3946" w:rsidRPr="00D150C4" w:rsidRDefault="009A3946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TERAPIA EDUCAȚIONALĂ COMPLEXĂ ȘI INTEGRATĂ (EDUCATOARE, ÎNVĂȚĂTORI, ÎNVĂȚĂTORI-EDUCATORI)</w:t>
            </w:r>
          </w:p>
        </w:tc>
        <w:tc>
          <w:tcPr>
            <w:tcW w:w="1599" w:type="dxa"/>
            <w:vAlign w:val="center"/>
          </w:tcPr>
          <w:p w14:paraId="10A443A9" w14:textId="77777777" w:rsidR="009A3946" w:rsidRPr="00D150C4" w:rsidRDefault="009A3946" w:rsidP="00D150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OMEC 5976/2020</w:t>
            </w:r>
          </w:p>
        </w:tc>
      </w:tr>
      <w:tr w:rsidR="009A3946" w:rsidRPr="00D150C4" w14:paraId="3E68A385" w14:textId="77777777" w:rsidTr="00B420C8">
        <w:trPr>
          <w:jc w:val="center"/>
        </w:trPr>
        <w:tc>
          <w:tcPr>
            <w:tcW w:w="783" w:type="dxa"/>
            <w:vAlign w:val="center"/>
          </w:tcPr>
          <w:p w14:paraId="72DE8853" w14:textId="77777777" w:rsidR="009A3946" w:rsidRPr="00D150C4" w:rsidRDefault="009A3946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157.</w:t>
            </w:r>
          </w:p>
        </w:tc>
        <w:tc>
          <w:tcPr>
            <w:tcW w:w="7612" w:type="dxa"/>
            <w:vAlign w:val="center"/>
          </w:tcPr>
          <w:p w14:paraId="5E20C925" w14:textId="77777777" w:rsidR="009A3946" w:rsidRPr="00D150C4" w:rsidRDefault="009A3946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TRANSPORTURI AERONAUTICE</w:t>
            </w:r>
          </w:p>
        </w:tc>
        <w:tc>
          <w:tcPr>
            <w:tcW w:w="1599" w:type="dxa"/>
            <w:vAlign w:val="center"/>
          </w:tcPr>
          <w:p w14:paraId="2AD166FC" w14:textId="77777777" w:rsidR="009A3946" w:rsidRPr="00D150C4" w:rsidRDefault="009A3946" w:rsidP="00D150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OMEC 5976/2020</w:t>
            </w:r>
          </w:p>
        </w:tc>
      </w:tr>
      <w:tr w:rsidR="009A3946" w:rsidRPr="00D150C4" w14:paraId="5EA4B9C7" w14:textId="77777777" w:rsidTr="00B420C8">
        <w:trPr>
          <w:jc w:val="center"/>
        </w:trPr>
        <w:tc>
          <w:tcPr>
            <w:tcW w:w="783" w:type="dxa"/>
            <w:vAlign w:val="center"/>
          </w:tcPr>
          <w:p w14:paraId="4F55F437" w14:textId="77777777" w:rsidR="009A3946" w:rsidRPr="00D150C4" w:rsidRDefault="009A3946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158.</w:t>
            </w:r>
          </w:p>
        </w:tc>
        <w:tc>
          <w:tcPr>
            <w:tcW w:w="7612" w:type="dxa"/>
            <w:vAlign w:val="center"/>
          </w:tcPr>
          <w:p w14:paraId="2F86C616" w14:textId="77777777" w:rsidR="009A3946" w:rsidRPr="00D150C4" w:rsidRDefault="009A3946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TRANSPORTURI FEROVIARE</w:t>
            </w:r>
          </w:p>
        </w:tc>
        <w:tc>
          <w:tcPr>
            <w:tcW w:w="1599" w:type="dxa"/>
            <w:vAlign w:val="center"/>
          </w:tcPr>
          <w:p w14:paraId="606A073E" w14:textId="77777777" w:rsidR="009A3946" w:rsidRPr="00A339CD" w:rsidRDefault="009A3946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OMEC 5976/2020</w:t>
            </w:r>
          </w:p>
        </w:tc>
      </w:tr>
      <w:tr w:rsidR="009A3946" w:rsidRPr="00D150C4" w14:paraId="12CAD4EB" w14:textId="77777777" w:rsidTr="00B420C8">
        <w:trPr>
          <w:jc w:val="center"/>
        </w:trPr>
        <w:tc>
          <w:tcPr>
            <w:tcW w:w="783" w:type="dxa"/>
            <w:vAlign w:val="center"/>
          </w:tcPr>
          <w:p w14:paraId="7077E27A" w14:textId="77777777" w:rsidR="009A3946" w:rsidRPr="00D150C4" w:rsidRDefault="009A3946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159.</w:t>
            </w:r>
          </w:p>
        </w:tc>
        <w:tc>
          <w:tcPr>
            <w:tcW w:w="7612" w:type="dxa"/>
            <w:vAlign w:val="center"/>
          </w:tcPr>
          <w:p w14:paraId="423864B2" w14:textId="77777777" w:rsidR="009A3946" w:rsidRPr="00D150C4" w:rsidRDefault="009A3946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TRANSPORTURI NAVALE</w:t>
            </w:r>
          </w:p>
        </w:tc>
        <w:tc>
          <w:tcPr>
            <w:tcW w:w="1599" w:type="dxa"/>
            <w:vAlign w:val="center"/>
          </w:tcPr>
          <w:p w14:paraId="087BDC9B" w14:textId="77777777" w:rsidR="009A3946" w:rsidRPr="00D150C4" w:rsidRDefault="009A3946" w:rsidP="00D150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OMEC 5976/2020</w:t>
            </w:r>
          </w:p>
        </w:tc>
      </w:tr>
      <w:tr w:rsidR="009A3946" w:rsidRPr="00D150C4" w14:paraId="5C594BCF" w14:textId="77777777" w:rsidTr="00B420C8">
        <w:trPr>
          <w:jc w:val="center"/>
        </w:trPr>
        <w:tc>
          <w:tcPr>
            <w:tcW w:w="783" w:type="dxa"/>
            <w:vAlign w:val="center"/>
          </w:tcPr>
          <w:p w14:paraId="0A56EE1A" w14:textId="77777777" w:rsidR="009A3946" w:rsidRPr="00D150C4" w:rsidRDefault="009A3946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160.</w:t>
            </w:r>
          </w:p>
        </w:tc>
        <w:tc>
          <w:tcPr>
            <w:tcW w:w="7612" w:type="dxa"/>
            <w:vAlign w:val="center"/>
          </w:tcPr>
          <w:p w14:paraId="43F90DCC" w14:textId="77777777" w:rsidR="009A3946" w:rsidRPr="00D150C4" w:rsidRDefault="009A3946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TRANSPORTURI (MAIȘTRI INSTRUCTORI)</w:t>
            </w:r>
          </w:p>
        </w:tc>
        <w:tc>
          <w:tcPr>
            <w:tcW w:w="1599" w:type="dxa"/>
            <w:vAlign w:val="center"/>
          </w:tcPr>
          <w:p w14:paraId="44932759" w14:textId="77777777" w:rsidR="009A3946" w:rsidRPr="00D150C4" w:rsidRDefault="009A3946" w:rsidP="00D150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OMEC 5976/2020</w:t>
            </w:r>
          </w:p>
        </w:tc>
      </w:tr>
      <w:tr w:rsidR="009A3946" w:rsidRPr="00D150C4" w14:paraId="45A9FAFA" w14:textId="77777777" w:rsidTr="00B420C8">
        <w:trPr>
          <w:jc w:val="center"/>
        </w:trPr>
        <w:tc>
          <w:tcPr>
            <w:tcW w:w="783" w:type="dxa"/>
            <w:vAlign w:val="center"/>
          </w:tcPr>
          <w:p w14:paraId="68BE332A" w14:textId="77777777" w:rsidR="009A3946" w:rsidRPr="00D150C4" w:rsidRDefault="009A3946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161.</w:t>
            </w:r>
          </w:p>
        </w:tc>
        <w:tc>
          <w:tcPr>
            <w:tcW w:w="7612" w:type="dxa"/>
            <w:vAlign w:val="center"/>
          </w:tcPr>
          <w:p w14:paraId="63BDD2D5" w14:textId="77777777" w:rsidR="009A3946" w:rsidRPr="00D150C4" w:rsidRDefault="009A3946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TRANSPORTURI RUTIERE</w:t>
            </w:r>
          </w:p>
        </w:tc>
        <w:tc>
          <w:tcPr>
            <w:tcW w:w="1599" w:type="dxa"/>
            <w:vAlign w:val="center"/>
          </w:tcPr>
          <w:p w14:paraId="044E29E5" w14:textId="77777777" w:rsidR="009A3946" w:rsidRPr="00D150C4" w:rsidRDefault="009A3946" w:rsidP="00D150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OMEC 5976/2020</w:t>
            </w:r>
          </w:p>
        </w:tc>
      </w:tr>
      <w:tr w:rsidR="009A3946" w:rsidRPr="00D150C4" w14:paraId="6B12368A" w14:textId="77777777" w:rsidTr="00B420C8">
        <w:trPr>
          <w:jc w:val="center"/>
        </w:trPr>
        <w:tc>
          <w:tcPr>
            <w:tcW w:w="783" w:type="dxa"/>
            <w:vAlign w:val="center"/>
          </w:tcPr>
          <w:p w14:paraId="250E18EC" w14:textId="77777777" w:rsidR="009A3946" w:rsidRPr="00D150C4" w:rsidRDefault="009A3946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162.</w:t>
            </w:r>
          </w:p>
        </w:tc>
        <w:tc>
          <w:tcPr>
            <w:tcW w:w="7612" w:type="dxa"/>
            <w:vAlign w:val="center"/>
          </w:tcPr>
          <w:p w14:paraId="28DECFE1" w14:textId="77777777" w:rsidR="009A3946" w:rsidRPr="00D150C4" w:rsidRDefault="009A3946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TURISM (MAIȘTRI INSTRUCTORI)</w:t>
            </w:r>
          </w:p>
        </w:tc>
        <w:tc>
          <w:tcPr>
            <w:tcW w:w="1599" w:type="dxa"/>
            <w:vAlign w:val="center"/>
          </w:tcPr>
          <w:p w14:paraId="06D9C2C8" w14:textId="77777777" w:rsidR="009A3946" w:rsidRPr="00A339CD" w:rsidRDefault="009A3946" w:rsidP="00D150C4">
            <w:pP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highlight w:val="lightGray"/>
              </w:rPr>
            </w:pPr>
            <w:r w:rsidRPr="00A339CD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highlight w:val="lightGray"/>
              </w:rPr>
              <w:t>OME 6663/2023</w:t>
            </w:r>
          </w:p>
        </w:tc>
      </w:tr>
      <w:tr w:rsidR="009A3946" w:rsidRPr="00D150C4" w14:paraId="769BC627" w14:textId="77777777" w:rsidTr="00B420C8">
        <w:trPr>
          <w:jc w:val="center"/>
        </w:trPr>
        <w:tc>
          <w:tcPr>
            <w:tcW w:w="783" w:type="dxa"/>
            <w:vAlign w:val="center"/>
          </w:tcPr>
          <w:p w14:paraId="34C33BB4" w14:textId="77777777" w:rsidR="009A3946" w:rsidRPr="00D150C4" w:rsidRDefault="009A3946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163.</w:t>
            </w:r>
          </w:p>
        </w:tc>
        <w:tc>
          <w:tcPr>
            <w:tcW w:w="7612" w:type="dxa"/>
            <w:vAlign w:val="center"/>
          </w:tcPr>
          <w:p w14:paraId="40D62DB3" w14:textId="77777777" w:rsidR="009A3946" w:rsidRPr="00D150C4" w:rsidRDefault="009A3946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TURISM ȘI SERVICII</w:t>
            </w:r>
          </w:p>
        </w:tc>
        <w:tc>
          <w:tcPr>
            <w:tcW w:w="1599" w:type="dxa"/>
            <w:vAlign w:val="center"/>
          </w:tcPr>
          <w:p w14:paraId="73A4068A" w14:textId="77777777" w:rsidR="009A3946" w:rsidRPr="00A339CD" w:rsidRDefault="009A3946" w:rsidP="00D150C4">
            <w:pP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highlight w:val="lightGray"/>
              </w:rPr>
            </w:pPr>
            <w:r w:rsidRPr="00A339CD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highlight w:val="lightGray"/>
              </w:rPr>
              <w:t>OME 6663/2023</w:t>
            </w:r>
          </w:p>
        </w:tc>
      </w:tr>
      <w:tr w:rsidR="009A3946" w:rsidRPr="00D150C4" w14:paraId="38937FC8" w14:textId="77777777" w:rsidTr="00B420C8">
        <w:trPr>
          <w:jc w:val="center"/>
        </w:trPr>
        <w:tc>
          <w:tcPr>
            <w:tcW w:w="783" w:type="dxa"/>
            <w:vAlign w:val="center"/>
          </w:tcPr>
          <w:p w14:paraId="510DC745" w14:textId="77777777" w:rsidR="009A3946" w:rsidRPr="00D150C4" w:rsidRDefault="009A3946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164.</w:t>
            </w:r>
          </w:p>
        </w:tc>
        <w:tc>
          <w:tcPr>
            <w:tcW w:w="7612" w:type="dxa"/>
            <w:vAlign w:val="center"/>
          </w:tcPr>
          <w:p w14:paraId="18A27AB6" w14:textId="77777777" w:rsidR="009A3946" w:rsidRPr="00D150C4" w:rsidRDefault="009A3946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VETERINAR </w:t>
            </w:r>
          </w:p>
        </w:tc>
        <w:tc>
          <w:tcPr>
            <w:tcW w:w="1599" w:type="dxa"/>
            <w:vAlign w:val="center"/>
          </w:tcPr>
          <w:p w14:paraId="2C4A4706" w14:textId="77777777" w:rsidR="009A3946" w:rsidRPr="00D150C4" w:rsidRDefault="009A3946" w:rsidP="00D150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OMEC 5976/2020</w:t>
            </w:r>
          </w:p>
        </w:tc>
      </w:tr>
      <w:tr w:rsidR="009A3946" w:rsidRPr="00D150C4" w14:paraId="26999F6F" w14:textId="77777777" w:rsidTr="00B420C8">
        <w:trPr>
          <w:jc w:val="center"/>
        </w:trPr>
        <w:tc>
          <w:tcPr>
            <w:tcW w:w="783" w:type="dxa"/>
            <w:vAlign w:val="center"/>
          </w:tcPr>
          <w:p w14:paraId="0D99E3E4" w14:textId="77777777" w:rsidR="009A3946" w:rsidRPr="00D150C4" w:rsidRDefault="009A3946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165.</w:t>
            </w:r>
          </w:p>
        </w:tc>
        <w:tc>
          <w:tcPr>
            <w:tcW w:w="7612" w:type="dxa"/>
            <w:vAlign w:val="center"/>
          </w:tcPr>
          <w:p w14:paraId="63C85933" w14:textId="77777777" w:rsidR="009A3946" w:rsidRPr="00D150C4" w:rsidRDefault="009A3946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ZOOTEHNIE</w:t>
            </w:r>
          </w:p>
        </w:tc>
        <w:tc>
          <w:tcPr>
            <w:tcW w:w="1599" w:type="dxa"/>
            <w:vAlign w:val="center"/>
          </w:tcPr>
          <w:p w14:paraId="1812DC49" w14:textId="77777777" w:rsidR="009A3946" w:rsidRPr="00D150C4" w:rsidRDefault="009A3946" w:rsidP="00D150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OMEC 5976/2020</w:t>
            </w:r>
          </w:p>
        </w:tc>
      </w:tr>
      <w:tr w:rsidR="009A3946" w:rsidRPr="00D150C4" w14:paraId="2972A4C4" w14:textId="77777777" w:rsidTr="00B420C8">
        <w:trPr>
          <w:jc w:val="center"/>
        </w:trPr>
        <w:tc>
          <w:tcPr>
            <w:tcW w:w="783" w:type="dxa"/>
            <w:vAlign w:val="center"/>
          </w:tcPr>
          <w:p w14:paraId="6E8620AA" w14:textId="77777777" w:rsidR="009A3946" w:rsidRPr="00D150C4" w:rsidRDefault="009A3946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166.</w:t>
            </w:r>
          </w:p>
        </w:tc>
        <w:tc>
          <w:tcPr>
            <w:tcW w:w="7612" w:type="dxa"/>
            <w:vAlign w:val="center"/>
          </w:tcPr>
          <w:p w14:paraId="2AA01491" w14:textId="77777777" w:rsidR="009A3946" w:rsidRPr="00D150C4" w:rsidRDefault="009A3946" w:rsidP="00D15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ZOOTEHNIST-VETERINAR (MAIȘTRI INSTRUCTORI)</w:t>
            </w:r>
          </w:p>
        </w:tc>
        <w:tc>
          <w:tcPr>
            <w:tcW w:w="1599" w:type="dxa"/>
            <w:vAlign w:val="center"/>
          </w:tcPr>
          <w:p w14:paraId="5A41CD6D" w14:textId="77777777" w:rsidR="009A3946" w:rsidRPr="00D150C4" w:rsidRDefault="009A3946" w:rsidP="00D150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50C4">
              <w:rPr>
                <w:rFonts w:ascii="Times New Roman" w:eastAsia="Times New Roman" w:hAnsi="Times New Roman" w:cs="Times New Roman"/>
                <w:sz w:val="24"/>
                <w:szCs w:val="24"/>
              </w:rPr>
              <w:t>OMEC 5976/2020</w:t>
            </w:r>
          </w:p>
        </w:tc>
      </w:tr>
    </w:tbl>
    <w:p w14:paraId="2E27C8B3" w14:textId="77777777" w:rsidR="00E96333" w:rsidRPr="00D150C4" w:rsidRDefault="00E96333" w:rsidP="00D150C4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sectPr w:rsidR="00E96333" w:rsidRPr="00D150C4" w:rsidSect="007E4C8B">
      <w:footerReference w:type="default" r:id="rId6"/>
      <w:pgSz w:w="11906" w:h="16838" w:code="9"/>
      <w:pgMar w:top="1418" w:right="1418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B72192" w14:textId="77777777" w:rsidR="007E4C8B" w:rsidRDefault="007E4C8B" w:rsidP="00091D97">
      <w:pPr>
        <w:spacing w:after="0" w:line="240" w:lineRule="auto"/>
      </w:pPr>
      <w:r>
        <w:separator/>
      </w:r>
    </w:p>
  </w:endnote>
  <w:endnote w:type="continuationSeparator" w:id="0">
    <w:p w14:paraId="76D3014E" w14:textId="77777777" w:rsidR="007E4C8B" w:rsidRDefault="007E4C8B" w:rsidP="00091D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048942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3DE2F710" w14:textId="77777777" w:rsidR="007C3FE3" w:rsidRPr="00D150C4" w:rsidRDefault="007C3FE3">
        <w:pPr>
          <w:pStyle w:val="Footer"/>
          <w:jc w:val="right"/>
          <w:rPr>
            <w:rFonts w:ascii="Times New Roman" w:hAnsi="Times New Roman" w:cs="Times New Roman"/>
            <w:sz w:val="20"/>
            <w:szCs w:val="20"/>
          </w:rPr>
        </w:pPr>
        <w:r w:rsidRPr="00D150C4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D150C4">
          <w:rPr>
            <w:rFonts w:ascii="Times New Roman" w:hAnsi="Times New Roman" w:cs="Times New Roman"/>
            <w:sz w:val="20"/>
            <w:szCs w:val="20"/>
          </w:rPr>
          <w:instrText xml:space="preserve"> PAGE   \* MERGEFORMAT </w:instrText>
        </w:r>
        <w:r w:rsidRPr="00D150C4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Pr="00D150C4">
          <w:rPr>
            <w:rFonts w:ascii="Times New Roman" w:hAnsi="Times New Roman" w:cs="Times New Roman"/>
            <w:noProof/>
            <w:sz w:val="20"/>
            <w:szCs w:val="20"/>
          </w:rPr>
          <w:t>1</w:t>
        </w:r>
        <w:r w:rsidRPr="00D150C4">
          <w:rPr>
            <w:rFonts w:ascii="Times New Roman" w:hAnsi="Times New Roman" w:cs="Times New Roman"/>
            <w:noProof/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28C302" w14:textId="77777777" w:rsidR="007E4C8B" w:rsidRDefault="007E4C8B" w:rsidP="00091D97">
      <w:pPr>
        <w:spacing w:after="0" w:line="240" w:lineRule="auto"/>
      </w:pPr>
      <w:r>
        <w:separator/>
      </w:r>
    </w:p>
  </w:footnote>
  <w:footnote w:type="continuationSeparator" w:id="0">
    <w:p w14:paraId="11152EE2" w14:textId="77777777" w:rsidR="007E4C8B" w:rsidRDefault="007E4C8B" w:rsidP="00091D9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3996"/>
    <w:rsid w:val="00091D97"/>
    <w:rsid w:val="000B38C2"/>
    <w:rsid w:val="000B6722"/>
    <w:rsid w:val="000C4FA0"/>
    <w:rsid w:val="000F101D"/>
    <w:rsid w:val="00103C3D"/>
    <w:rsid w:val="00120F61"/>
    <w:rsid w:val="001272C6"/>
    <w:rsid w:val="001315D9"/>
    <w:rsid w:val="00175B1F"/>
    <w:rsid w:val="00185587"/>
    <w:rsid w:val="0018717D"/>
    <w:rsid w:val="001C0D4F"/>
    <w:rsid w:val="001F0B7A"/>
    <w:rsid w:val="002375B9"/>
    <w:rsid w:val="002D6CC3"/>
    <w:rsid w:val="002E3353"/>
    <w:rsid w:val="002F6A20"/>
    <w:rsid w:val="00302A40"/>
    <w:rsid w:val="00310B8F"/>
    <w:rsid w:val="00317246"/>
    <w:rsid w:val="00325433"/>
    <w:rsid w:val="003409D2"/>
    <w:rsid w:val="00356805"/>
    <w:rsid w:val="00373996"/>
    <w:rsid w:val="003829DE"/>
    <w:rsid w:val="00395D66"/>
    <w:rsid w:val="003A701F"/>
    <w:rsid w:val="003D0B41"/>
    <w:rsid w:val="003E2776"/>
    <w:rsid w:val="00417870"/>
    <w:rsid w:val="004235A6"/>
    <w:rsid w:val="004A2F85"/>
    <w:rsid w:val="004C6191"/>
    <w:rsid w:val="004D4FBE"/>
    <w:rsid w:val="004E6BFC"/>
    <w:rsid w:val="004F6CCA"/>
    <w:rsid w:val="00516D39"/>
    <w:rsid w:val="005208C6"/>
    <w:rsid w:val="00534A0A"/>
    <w:rsid w:val="005777D3"/>
    <w:rsid w:val="00595B85"/>
    <w:rsid w:val="005F23A5"/>
    <w:rsid w:val="006073A5"/>
    <w:rsid w:val="0066733A"/>
    <w:rsid w:val="006A7E0A"/>
    <w:rsid w:val="006D31C3"/>
    <w:rsid w:val="006F61D1"/>
    <w:rsid w:val="007069D9"/>
    <w:rsid w:val="00716C54"/>
    <w:rsid w:val="00737382"/>
    <w:rsid w:val="00783DF5"/>
    <w:rsid w:val="007C3FE3"/>
    <w:rsid w:val="007D1BB7"/>
    <w:rsid w:val="007D2447"/>
    <w:rsid w:val="007E4C8B"/>
    <w:rsid w:val="00846422"/>
    <w:rsid w:val="008774D0"/>
    <w:rsid w:val="008F7C2C"/>
    <w:rsid w:val="00923816"/>
    <w:rsid w:val="009412F4"/>
    <w:rsid w:val="00945ADC"/>
    <w:rsid w:val="009509C8"/>
    <w:rsid w:val="00960557"/>
    <w:rsid w:val="009A3946"/>
    <w:rsid w:val="009B1C58"/>
    <w:rsid w:val="00A00BAF"/>
    <w:rsid w:val="00A04951"/>
    <w:rsid w:val="00A200AB"/>
    <w:rsid w:val="00A339CD"/>
    <w:rsid w:val="00A63026"/>
    <w:rsid w:val="00A63E7D"/>
    <w:rsid w:val="00A63EB9"/>
    <w:rsid w:val="00A67B98"/>
    <w:rsid w:val="00AB63A6"/>
    <w:rsid w:val="00B2123E"/>
    <w:rsid w:val="00B41FAF"/>
    <w:rsid w:val="00B420C8"/>
    <w:rsid w:val="00B4615C"/>
    <w:rsid w:val="00BC61E2"/>
    <w:rsid w:val="00BF70B5"/>
    <w:rsid w:val="00C06987"/>
    <w:rsid w:val="00C44925"/>
    <w:rsid w:val="00C77422"/>
    <w:rsid w:val="00C861FB"/>
    <w:rsid w:val="00CB0F4A"/>
    <w:rsid w:val="00D1236C"/>
    <w:rsid w:val="00D134FE"/>
    <w:rsid w:val="00D150C4"/>
    <w:rsid w:val="00D24F94"/>
    <w:rsid w:val="00D339AF"/>
    <w:rsid w:val="00D47971"/>
    <w:rsid w:val="00DA7461"/>
    <w:rsid w:val="00DC1413"/>
    <w:rsid w:val="00DD0550"/>
    <w:rsid w:val="00E06B36"/>
    <w:rsid w:val="00E12700"/>
    <w:rsid w:val="00E70DA5"/>
    <w:rsid w:val="00E71824"/>
    <w:rsid w:val="00E96333"/>
    <w:rsid w:val="00EC0AF3"/>
    <w:rsid w:val="00F67459"/>
    <w:rsid w:val="00FF279B"/>
    <w:rsid w:val="00FF31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253BAE"/>
  <w15:docId w15:val="{75AB7D10-BC5A-415E-B30F-C198AE56CF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F23A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95D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91D9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91D97"/>
  </w:style>
  <w:style w:type="paragraph" w:styleId="Footer">
    <w:name w:val="footer"/>
    <w:basedOn w:val="Normal"/>
    <w:link w:val="FooterChar"/>
    <w:uiPriority w:val="99"/>
    <w:unhideWhenUsed/>
    <w:rsid w:val="00091D9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91D97"/>
  </w:style>
  <w:style w:type="paragraph" w:styleId="BalloonText">
    <w:name w:val="Balloon Text"/>
    <w:basedOn w:val="Normal"/>
    <w:link w:val="BalloonTextChar"/>
    <w:uiPriority w:val="99"/>
    <w:semiHidden/>
    <w:unhideWhenUsed/>
    <w:rsid w:val="00D123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236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63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58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1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62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15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3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48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38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93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11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3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9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8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1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8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7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1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0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05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16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38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8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8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</TotalTime>
  <Pages>11</Pages>
  <Words>2788</Words>
  <Characters>15897</Characters>
  <Application>Microsoft Office Word</Application>
  <DocSecurity>0</DocSecurity>
  <Lines>132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simona</dc:creator>
  <cp:keywords/>
  <dc:description/>
  <cp:lastModifiedBy>Adrian Marius Barbulescu</cp:lastModifiedBy>
  <cp:revision>23</cp:revision>
  <cp:lastPrinted>2023-11-15T10:35:00Z</cp:lastPrinted>
  <dcterms:created xsi:type="dcterms:W3CDTF">2023-11-15T09:37:00Z</dcterms:created>
  <dcterms:modified xsi:type="dcterms:W3CDTF">2024-01-14T12:42:00Z</dcterms:modified>
</cp:coreProperties>
</file>